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D81D" w14:textId="5F15CC71" w:rsidR="002429B5" w:rsidRDefault="002429B5" w:rsidP="001B1A9D"/>
    <w:p w14:paraId="625106D5" w14:textId="2289BFE9" w:rsidR="008E0CC6" w:rsidRDefault="008E0CC6" w:rsidP="001B1A9D"/>
    <w:p w14:paraId="199402FF" w14:textId="4B254421" w:rsidR="008E0CC6" w:rsidRDefault="00F14FB1" w:rsidP="001B1A9D">
      <w:pPr>
        <w:rPr>
          <w:b/>
          <w:bCs/>
          <w:sz w:val="20"/>
        </w:rPr>
      </w:pPr>
      <w:r>
        <w:rPr>
          <w:b/>
          <w:bCs/>
          <w:sz w:val="20"/>
        </w:rPr>
        <w:t>Referentie opdracht 1</w:t>
      </w:r>
    </w:p>
    <w:p w14:paraId="6FB37CC1" w14:textId="53C5DEFD" w:rsidR="00F14FB1" w:rsidRDefault="00F14FB1" w:rsidP="001B1A9D">
      <w:pPr>
        <w:rPr>
          <w:b/>
          <w:bCs/>
          <w:sz w:val="20"/>
        </w:rPr>
      </w:pPr>
    </w:p>
    <w:p w14:paraId="302CA874" w14:textId="77777777" w:rsidR="00F00DD5" w:rsidRDefault="00F14FB1" w:rsidP="001B1A9D">
      <w:pPr>
        <w:rPr>
          <w:b/>
          <w:bCs/>
          <w:sz w:val="20"/>
        </w:rPr>
      </w:pPr>
      <w:r w:rsidRPr="00F00DD5">
        <w:rPr>
          <w:b/>
          <w:bCs/>
          <w:sz w:val="20"/>
        </w:rPr>
        <w:t xml:space="preserve">T.b.v. </w:t>
      </w:r>
      <w:r w:rsidR="00F00DD5" w:rsidRPr="00F00DD5">
        <w:rPr>
          <w:b/>
          <w:bCs/>
          <w:sz w:val="20"/>
        </w:rPr>
        <w:t xml:space="preserve">de Europese openbare </w:t>
      </w:r>
      <w:r w:rsidRPr="00F00DD5">
        <w:rPr>
          <w:b/>
          <w:bCs/>
          <w:sz w:val="20"/>
        </w:rPr>
        <w:t>aanbesteding</w:t>
      </w:r>
      <w:r w:rsidR="00F00DD5" w:rsidRPr="00F00DD5">
        <w:rPr>
          <w:b/>
          <w:bCs/>
          <w:sz w:val="20"/>
        </w:rPr>
        <w:t xml:space="preserve"> “Burgerzaken applicatie” </w:t>
      </w:r>
    </w:p>
    <w:p w14:paraId="690878E2" w14:textId="18F1F00F" w:rsidR="00F14FB1" w:rsidRPr="00F00DD5" w:rsidRDefault="00F00DD5" w:rsidP="001B1A9D">
      <w:pPr>
        <w:rPr>
          <w:b/>
          <w:bCs/>
          <w:sz w:val="20"/>
        </w:rPr>
      </w:pPr>
      <w:r>
        <w:rPr>
          <w:b/>
          <w:bCs/>
          <w:sz w:val="20"/>
        </w:rPr>
        <w:t xml:space="preserve">Gemeente Heerlen </w:t>
      </w:r>
      <w:r w:rsidRPr="00F00DD5">
        <w:rPr>
          <w:b/>
          <w:bCs/>
          <w:sz w:val="20"/>
        </w:rPr>
        <w:t>met</w:t>
      </w:r>
      <w:r>
        <w:rPr>
          <w:b/>
          <w:bCs/>
          <w:sz w:val="20"/>
        </w:rPr>
        <w:t xml:space="preserve"> </w:t>
      </w:r>
      <w:r w:rsidRPr="00F00DD5">
        <w:rPr>
          <w:b/>
          <w:bCs/>
          <w:sz w:val="20"/>
        </w:rPr>
        <w:t xml:space="preserve">kenmerk: 66100 / I&amp;A 7607 </w:t>
      </w:r>
    </w:p>
    <w:p w14:paraId="68F8D672" w14:textId="2D47C23C" w:rsidR="00F14FB1" w:rsidRDefault="00F14FB1" w:rsidP="001B1A9D">
      <w:pPr>
        <w:rPr>
          <w:sz w:val="20"/>
        </w:rPr>
      </w:pPr>
    </w:p>
    <w:tbl>
      <w:tblPr>
        <w:tblStyle w:val="Tabelraster"/>
        <w:tblW w:w="8755" w:type="dxa"/>
        <w:tblLook w:val="04A0" w:firstRow="1" w:lastRow="0" w:firstColumn="1" w:lastColumn="0" w:noHBand="0" w:noVBand="1"/>
      </w:tblPr>
      <w:tblGrid>
        <w:gridCol w:w="4106"/>
        <w:gridCol w:w="4649"/>
      </w:tblGrid>
      <w:tr w:rsidR="00F14FB1" w:rsidRPr="00F14FB1" w14:paraId="5AF637EC" w14:textId="77777777" w:rsidTr="003843EC">
        <w:tc>
          <w:tcPr>
            <w:tcW w:w="4106" w:type="dxa"/>
            <w:shd w:val="clear" w:color="auto" w:fill="F21E8C"/>
          </w:tcPr>
          <w:p w14:paraId="5D640872" w14:textId="77777777" w:rsidR="00F14FB1" w:rsidRDefault="00F14FB1" w:rsidP="00F14FB1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Contactgegevens referent</w:t>
            </w:r>
          </w:p>
          <w:p w14:paraId="5708D764" w14:textId="17FCEEDB" w:rsidR="00A61481" w:rsidRPr="00F14FB1" w:rsidRDefault="00A61481" w:rsidP="00F14FB1">
            <w:pPr>
              <w:spacing w:line="240" w:lineRule="auto"/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649" w:type="dxa"/>
            <w:shd w:val="clear" w:color="auto" w:fill="F21E8C"/>
          </w:tcPr>
          <w:p w14:paraId="093BECC0" w14:textId="77777777" w:rsidR="00F14FB1" w:rsidRPr="00F14FB1" w:rsidRDefault="00F14FB1" w:rsidP="001B1A9D">
            <w:pPr>
              <w:rPr>
                <w:color w:val="FFFFFF" w:themeColor="background1"/>
                <w:sz w:val="20"/>
              </w:rPr>
            </w:pPr>
          </w:p>
        </w:tc>
      </w:tr>
      <w:tr w:rsidR="00F14FB1" w14:paraId="041ADD09" w14:textId="77777777" w:rsidTr="003843EC">
        <w:tc>
          <w:tcPr>
            <w:tcW w:w="4106" w:type="dxa"/>
          </w:tcPr>
          <w:p w14:paraId="1588BEE9" w14:textId="77777777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Naam en adres referent</w:t>
            </w:r>
            <w:r w:rsidR="00F00DD5">
              <w:rPr>
                <w:szCs w:val="18"/>
              </w:rPr>
              <w:t>,</w:t>
            </w:r>
            <w:r w:rsidRPr="00F00DD5">
              <w:rPr>
                <w:szCs w:val="18"/>
              </w:rPr>
              <w:t xml:space="preserve"> </w:t>
            </w:r>
          </w:p>
          <w:p w14:paraId="41BA6165" w14:textId="2FD4E603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alsmede KvK nummer indien van </w:t>
            </w:r>
          </w:p>
          <w:p w14:paraId="0C44A18B" w14:textId="2B60F597" w:rsidR="00F14FB1" w:rsidRP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toepassing:</w:t>
            </w:r>
          </w:p>
          <w:p w14:paraId="5C7A1282" w14:textId="77777777" w:rsidR="00F14FB1" w:rsidRDefault="00F14FB1" w:rsidP="001B1A9D">
            <w:pPr>
              <w:rPr>
                <w:sz w:val="20"/>
              </w:rPr>
            </w:pPr>
          </w:p>
          <w:p w14:paraId="6B71A223" w14:textId="77777777" w:rsidR="00F14FB1" w:rsidRDefault="00F14FB1" w:rsidP="001B1A9D">
            <w:pPr>
              <w:rPr>
                <w:sz w:val="20"/>
              </w:rPr>
            </w:pPr>
          </w:p>
          <w:p w14:paraId="32CC3F16" w14:textId="5224DE51" w:rsidR="00F14FB1" w:rsidRDefault="00F14FB1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609D0D7A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472A6078" w14:textId="77777777" w:rsidTr="003843EC">
        <w:tc>
          <w:tcPr>
            <w:tcW w:w="4106" w:type="dxa"/>
          </w:tcPr>
          <w:p w14:paraId="4433AC68" w14:textId="77777777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Naam, telefoonnummer en </w:t>
            </w:r>
          </w:p>
          <w:p w14:paraId="75904669" w14:textId="3AEA2900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e-mail adres van de contact</w:t>
            </w:r>
            <w:r w:rsidR="00F00DD5">
              <w:rPr>
                <w:szCs w:val="18"/>
              </w:rPr>
              <w:t>-</w:t>
            </w:r>
          </w:p>
          <w:p w14:paraId="3F62CA70" w14:textId="2A9D74A2" w:rsidR="00F14FB1" w:rsidRP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persoon bij referent:</w:t>
            </w:r>
          </w:p>
          <w:p w14:paraId="159E6256" w14:textId="20322930" w:rsidR="00F14FB1" w:rsidRDefault="00F14FB1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782F3C54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601DED00" w14:textId="77777777" w:rsidTr="003843EC">
        <w:tc>
          <w:tcPr>
            <w:tcW w:w="4106" w:type="dxa"/>
          </w:tcPr>
          <w:p w14:paraId="34195D95" w14:textId="77777777" w:rsid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 xml:space="preserve">Naam en korte beschrijving </w:t>
            </w:r>
          </w:p>
          <w:p w14:paraId="7036BC61" w14:textId="0D69EF98" w:rsidR="00F14FB1" w:rsidRPr="00F00DD5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referentieopdracht:</w:t>
            </w:r>
          </w:p>
          <w:p w14:paraId="3FC3C278" w14:textId="71AC0B34" w:rsidR="00F14FB1" w:rsidRDefault="00F14FB1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54085E7E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14:paraId="54BBEA90" w14:textId="77777777" w:rsidTr="003843EC">
        <w:tc>
          <w:tcPr>
            <w:tcW w:w="4106" w:type="dxa"/>
            <w:tcBorders>
              <w:bottom w:val="single" w:sz="4" w:space="0" w:color="auto"/>
            </w:tcBorders>
          </w:tcPr>
          <w:p w14:paraId="0CE290C7" w14:textId="77777777" w:rsidR="00F14FB1" w:rsidRDefault="00F14FB1" w:rsidP="001B1A9D">
            <w:pPr>
              <w:rPr>
                <w:szCs w:val="18"/>
              </w:rPr>
            </w:pPr>
            <w:r w:rsidRPr="00F00DD5">
              <w:rPr>
                <w:szCs w:val="18"/>
              </w:rPr>
              <w:t>Aanneemsom van de referentie opdracht:</w:t>
            </w:r>
          </w:p>
          <w:p w14:paraId="771A020C" w14:textId="7214392E" w:rsidR="003843EC" w:rsidRPr="00F00DD5" w:rsidRDefault="003843EC" w:rsidP="001B1A9D">
            <w:pPr>
              <w:rPr>
                <w:szCs w:val="18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3BCD7986" w14:textId="77777777" w:rsidR="00F14FB1" w:rsidRDefault="00F14FB1" w:rsidP="001B1A9D">
            <w:pPr>
              <w:rPr>
                <w:sz w:val="20"/>
              </w:rPr>
            </w:pPr>
          </w:p>
        </w:tc>
      </w:tr>
      <w:tr w:rsidR="00F14FB1" w:rsidRPr="00570E35" w14:paraId="403D0842" w14:textId="77777777" w:rsidTr="003843EC">
        <w:tc>
          <w:tcPr>
            <w:tcW w:w="4106" w:type="dxa"/>
            <w:shd w:val="clear" w:color="auto" w:fill="F21E8C"/>
          </w:tcPr>
          <w:p w14:paraId="0D9D565F" w14:textId="77777777" w:rsidR="00F14FB1" w:rsidRDefault="00F14FB1" w:rsidP="001B1A9D">
            <w:pPr>
              <w:rPr>
                <w:b/>
                <w:bCs/>
                <w:color w:val="FFFFFF" w:themeColor="background1"/>
                <w:sz w:val="20"/>
              </w:rPr>
            </w:pPr>
            <w:r w:rsidRPr="00570E35">
              <w:rPr>
                <w:b/>
                <w:bCs/>
                <w:color w:val="FFFFFF" w:themeColor="background1"/>
                <w:sz w:val="20"/>
              </w:rPr>
              <w:t>Kerncompet</w:t>
            </w:r>
            <w:r w:rsidR="00570E35" w:rsidRPr="00570E35">
              <w:rPr>
                <w:b/>
                <w:bCs/>
                <w:color w:val="FFFFFF" w:themeColor="background1"/>
                <w:sz w:val="20"/>
              </w:rPr>
              <w:t>enties</w:t>
            </w:r>
          </w:p>
          <w:p w14:paraId="48226AD5" w14:textId="61A4E2CA" w:rsidR="00A61481" w:rsidRPr="00570E35" w:rsidRDefault="00A61481" w:rsidP="001B1A9D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  <w:tc>
          <w:tcPr>
            <w:tcW w:w="4649" w:type="dxa"/>
            <w:shd w:val="clear" w:color="auto" w:fill="F21E8C"/>
          </w:tcPr>
          <w:p w14:paraId="6B694305" w14:textId="77777777" w:rsidR="00F14FB1" w:rsidRPr="00570E35" w:rsidRDefault="00F14FB1" w:rsidP="001B1A9D">
            <w:pPr>
              <w:rPr>
                <w:b/>
                <w:bCs/>
                <w:color w:val="FFFFFF" w:themeColor="background1"/>
                <w:sz w:val="20"/>
              </w:rPr>
            </w:pPr>
          </w:p>
        </w:tc>
      </w:tr>
      <w:tr w:rsidR="00F14FB1" w14:paraId="594CB289" w14:textId="77777777" w:rsidTr="003843EC">
        <w:tc>
          <w:tcPr>
            <w:tcW w:w="4106" w:type="dxa"/>
          </w:tcPr>
          <w:p w14:paraId="0F6C918C" w14:textId="77777777" w:rsidR="003843EC" w:rsidRDefault="003843EC" w:rsidP="001E2443">
            <w:pPr>
              <w:ind w:right="40"/>
              <w:rPr>
                <w:rFonts w:cs="Calibri"/>
                <w:szCs w:val="18"/>
              </w:rPr>
            </w:pPr>
            <w:r w:rsidRPr="00C0447B">
              <w:rPr>
                <w:rFonts w:cs="Calibri"/>
                <w:szCs w:val="18"/>
              </w:rPr>
              <w:t xml:space="preserve">De Inschrijver dient zijn technische </w:t>
            </w:r>
          </w:p>
          <w:p w14:paraId="6C0C9A87" w14:textId="77777777" w:rsidR="003843EC" w:rsidRDefault="003843EC" w:rsidP="001E2443">
            <w:pPr>
              <w:ind w:right="40"/>
              <w:rPr>
                <w:rFonts w:cs="Calibri"/>
                <w:szCs w:val="18"/>
              </w:rPr>
            </w:pPr>
            <w:r w:rsidRPr="00C0447B">
              <w:rPr>
                <w:rFonts w:cs="Calibri"/>
                <w:szCs w:val="18"/>
              </w:rPr>
              <w:t xml:space="preserve">bekwaamheid aan te tonen door middel van een referentie / referenties. </w:t>
            </w:r>
          </w:p>
          <w:p w14:paraId="6C48753D" w14:textId="77777777" w:rsidR="003843EC" w:rsidRDefault="003843EC" w:rsidP="001E2443">
            <w:pPr>
              <w:ind w:right="40"/>
              <w:rPr>
                <w:rFonts w:cs="Calibri"/>
                <w:szCs w:val="18"/>
              </w:rPr>
            </w:pPr>
            <w:r w:rsidRPr="00C0447B">
              <w:rPr>
                <w:rFonts w:cs="Calibri"/>
                <w:szCs w:val="18"/>
              </w:rPr>
              <w:t>Gemeente Heerlen acht het van belang dat de Inschrijver ervaring heeft met het leveren van een ICT-oplossing aan een gemeente of gemeentelijk samenwerkingsverband</w:t>
            </w:r>
            <w:r>
              <w:rPr>
                <w:rFonts w:cs="Calibri"/>
                <w:szCs w:val="18"/>
              </w:rPr>
              <w:t xml:space="preserve"> (minimaal 52000 inwoners)</w:t>
            </w:r>
            <w:r w:rsidRPr="00C0447B">
              <w:rPr>
                <w:rFonts w:cs="Calibri"/>
                <w:szCs w:val="18"/>
              </w:rPr>
              <w:t xml:space="preserve"> in relatie tot de beschreven Opdrachtscope. Het betreft dan specifiek ervaring met het als SaaS-dienst leveren, </w:t>
            </w:r>
          </w:p>
          <w:p w14:paraId="0689B794" w14:textId="77777777" w:rsidR="003843EC" w:rsidRDefault="003843EC" w:rsidP="001E2443">
            <w:pPr>
              <w:ind w:right="40"/>
              <w:rPr>
                <w:rFonts w:cs="Calibri"/>
                <w:szCs w:val="18"/>
              </w:rPr>
            </w:pPr>
            <w:r w:rsidRPr="00C0447B">
              <w:rPr>
                <w:rFonts w:cs="Calibri"/>
                <w:szCs w:val="18"/>
              </w:rPr>
              <w:t xml:space="preserve">implementeren, (technisch) beheren en onderhouden van een ICT-oplossing voor de in de Opdrachtscope genoemde hoofdfunctionaliteiten, inclusief een relevante weerspiegeling van de gevraagde </w:t>
            </w:r>
          </w:p>
          <w:p w14:paraId="388BDB31" w14:textId="32C68FDC" w:rsidR="001E2443" w:rsidRDefault="003843EC" w:rsidP="001E2443">
            <w:pPr>
              <w:ind w:right="40"/>
              <w:rPr>
                <w:sz w:val="20"/>
              </w:rPr>
            </w:pPr>
            <w:r w:rsidRPr="00C0447B">
              <w:rPr>
                <w:rFonts w:cs="Calibri"/>
                <w:szCs w:val="18"/>
              </w:rPr>
              <w:t>koppelingen</w:t>
            </w:r>
            <w:r w:rsidR="001E2443" w:rsidRPr="001E2443">
              <w:rPr>
                <w:sz w:val="20"/>
              </w:rPr>
              <w:t>.</w:t>
            </w:r>
          </w:p>
          <w:p w14:paraId="3C69AE71" w14:textId="77777777" w:rsidR="00042B0C" w:rsidRPr="001E2443" w:rsidRDefault="00042B0C" w:rsidP="001E2443">
            <w:pPr>
              <w:ind w:right="40"/>
              <w:rPr>
                <w:sz w:val="20"/>
              </w:rPr>
            </w:pPr>
          </w:p>
          <w:p w14:paraId="3AFBFEBC" w14:textId="77777777" w:rsidR="00A61481" w:rsidRDefault="00A61481" w:rsidP="001B1A9D">
            <w:pPr>
              <w:rPr>
                <w:sz w:val="20"/>
              </w:rPr>
            </w:pPr>
          </w:p>
          <w:p w14:paraId="6DAD9BD5" w14:textId="77777777" w:rsidR="003843EC" w:rsidRDefault="003843EC" w:rsidP="001B1A9D">
            <w:pPr>
              <w:rPr>
                <w:sz w:val="20"/>
              </w:rPr>
            </w:pPr>
          </w:p>
          <w:p w14:paraId="0072A61F" w14:textId="706855B9" w:rsidR="003843EC" w:rsidRDefault="003843EC" w:rsidP="001B1A9D">
            <w:pPr>
              <w:rPr>
                <w:sz w:val="20"/>
              </w:rPr>
            </w:pPr>
          </w:p>
        </w:tc>
        <w:tc>
          <w:tcPr>
            <w:tcW w:w="4649" w:type="dxa"/>
          </w:tcPr>
          <w:p w14:paraId="5284CAE1" w14:textId="682A9096" w:rsidR="00F14FB1" w:rsidRPr="003843EC" w:rsidRDefault="00570E35" w:rsidP="001B1A9D">
            <w:pPr>
              <w:rPr>
                <w:szCs w:val="18"/>
              </w:rPr>
            </w:pPr>
            <w:r w:rsidRPr="003843EC">
              <w:rPr>
                <w:szCs w:val="18"/>
              </w:rPr>
              <w:t>Voldoet de referentieopdracht aan</w:t>
            </w:r>
            <w:r w:rsidR="004B6960" w:rsidRPr="003843EC">
              <w:rPr>
                <w:szCs w:val="18"/>
              </w:rPr>
              <w:t xml:space="preserve"> de gevraagde </w:t>
            </w:r>
            <w:r w:rsidRPr="003843EC">
              <w:rPr>
                <w:szCs w:val="18"/>
              </w:rPr>
              <w:t xml:space="preserve"> kerncompetentie?</w:t>
            </w:r>
          </w:p>
          <w:p w14:paraId="6CBC14A9" w14:textId="77777777" w:rsidR="00570E35" w:rsidRPr="003843EC" w:rsidRDefault="00570E35" w:rsidP="001B1A9D">
            <w:pPr>
              <w:rPr>
                <w:szCs w:val="18"/>
              </w:rPr>
            </w:pPr>
          </w:p>
          <w:p w14:paraId="4DB22743" w14:textId="77777777" w:rsidR="00570E35" w:rsidRPr="003843EC" w:rsidRDefault="00570E35" w:rsidP="001B1A9D">
            <w:pPr>
              <w:rPr>
                <w:szCs w:val="18"/>
              </w:rPr>
            </w:pPr>
          </w:p>
          <w:p w14:paraId="66E52090" w14:textId="77777777" w:rsidR="00570E35" w:rsidRPr="003843EC" w:rsidRDefault="00D505BA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49724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 w:rsidRPr="003843E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="003C538C" w:rsidRPr="003843EC">
              <w:rPr>
                <w:szCs w:val="18"/>
              </w:rPr>
              <w:tab/>
              <w:t>Ja</w:t>
            </w:r>
          </w:p>
          <w:p w14:paraId="70FCE8FB" w14:textId="77777777" w:rsidR="003C538C" w:rsidRPr="003843EC" w:rsidRDefault="00D505BA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-48369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 w:rsidRPr="003843E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="003C538C" w:rsidRPr="003843EC">
              <w:rPr>
                <w:szCs w:val="18"/>
              </w:rPr>
              <w:tab/>
              <w:t>Nee</w:t>
            </w:r>
          </w:p>
          <w:p w14:paraId="0450C808" w14:textId="77777777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  <w:p w14:paraId="6C0AED82" w14:textId="1A48A9A2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r w:rsidRPr="003843EC">
              <w:rPr>
                <w:szCs w:val="18"/>
              </w:rPr>
              <w:t>De aanbesteder behoudt zich het recht voor dit bij de referent te verifiëren.</w:t>
            </w:r>
          </w:p>
          <w:p w14:paraId="495B9414" w14:textId="0FE8AB93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</w:tc>
      </w:tr>
      <w:tr w:rsidR="00F14FB1" w14:paraId="48014864" w14:textId="77777777" w:rsidTr="003843EC">
        <w:tc>
          <w:tcPr>
            <w:tcW w:w="4106" w:type="dxa"/>
          </w:tcPr>
          <w:p w14:paraId="53CF072D" w14:textId="77777777" w:rsidR="00F14FB1" w:rsidRDefault="00F14FB1" w:rsidP="001B1A9D">
            <w:pPr>
              <w:rPr>
                <w:sz w:val="20"/>
              </w:rPr>
            </w:pPr>
          </w:p>
          <w:p w14:paraId="48ECA108" w14:textId="77777777" w:rsidR="003C538C" w:rsidRPr="003843EC" w:rsidRDefault="003C538C" w:rsidP="001B1A9D">
            <w:pPr>
              <w:rPr>
                <w:szCs w:val="18"/>
              </w:rPr>
            </w:pPr>
            <w:r w:rsidRPr="003843EC">
              <w:rPr>
                <w:szCs w:val="18"/>
              </w:rPr>
              <w:t>Tevredenheidsverklaring</w:t>
            </w:r>
          </w:p>
          <w:p w14:paraId="6E6A0CF4" w14:textId="5095EAB0" w:rsidR="003C538C" w:rsidRDefault="003C538C" w:rsidP="001B1A9D">
            <w:pPr>
              <w:rPr>
                <w:sz w:val="20"/>
              </w:rPr>
            </w:pPr>
            <w:r w:rsidRPr="003843EC">
              <w:rPr>
                <w:szCs w:val="18"/>
              </w:rPr>
              <w:t>referent</w:t>
            </w:r>
          </w:p>
        </w:tc>
        <w:tc>
          <w:tcPr>
            <w:tcW w:w="4649" w:type="dxa"/>
          </w:tcPr>
          <w:p w14:paraId="697C50E5" w14:textId="77777777" w:rsidR="00F14FB1" w:rsidRPr="003843EC" w:rsidRDefault="003C538C" w:rsidP="001B1A9D">
            <w:pPr>
              <w:rPr>
                <w:szCs w:val="18"/>
              </w:rPr>
            </w:pPr>
            <w:r w:rsidRPr="003843EC">
              <w:rPr>
                <w:szCs w:val="18"/>
              </w:rPr>
              <w:t>Is de referentieopdracht door de opdrachtnemer naar behoren uitgevoerd, zowel met betrekking tot de wijze van de uitvoering als met betrekking tot het resultaat?</w:t>
            </w:r>
          </w:p>
          <w:p w14:paraId="4AE072A8" w14:textId="77777777" w:rsidR="003C538C" w:rsidRPr="003843EC" w:rsidRDefault="003C538C" w:rsidP="001B1A9D">
            <w:pPr>
              <w:rPr>
                <w:szCs w:val="18"/>
              </w:rPr>
            </w:pPr>
          </w:p>
          <w:p w14:paraId="65AA033D" w14:textId="77777777" w:rsidR="003C538C" w:rsidRPr="003843EC" w:rsidRDefault="003C538C" w:rsidP="003C538C">
            <w:pPr>
              <w:rPr>
                <w:szCs w:val="18"/>
              </w:rPr>
            </w:pPr>
          </w:p>
          <w:p w14:paraId="464B209D" w14:textId="77777777" w:rsidR="003C538C" w:rsidRPr="003843EC" w:rsidRDefault="00D505BA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133842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 w:rsidRPr="003843EC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3C538C" w:rsidRPr="003843EC">
              <w:rPr>
                <w:szCs w:val="18"/>
              </w:rPr>
              <w:tab/>
              <w:t>Ja</w:t>
            </w:r>
          </w:p>
          <w:p w14:paraId="4B2EFEA0" w14:textId="77777777" w:rsidR="003C538C" w:rsidRPr="003843EC" w:rsidRDefault="00D505BA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sdt>
              <w:sdtPr>
                <w:rPr>
                  <w:szCs w:val="18"/>
                </w:rPr>
                <w:id w:val="-1730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38C" w:rsidRPr="003843EC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3C538C" w:rsidRPr="003843EC">
              <w:rPr>
                <w:szCs w:val="18"/>
              </w:rPr>
              <w:tab/>
              <w:t>Nee</w:t>
            </w:r>
          </w:p>
          <w:p w14:paraId="64EB26ED" w14:textId="77777777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</w:p>
          <w:p w14:paraId="2C413408" w14:textId="77777777" w:rsidR="003C538C" w:rsidRPr="003843EC" w:rsidRDefault="003C538C" w:rsidP="003C538C">
            <w:pPr>
              <w:tabs>
                <w:tab w:val="clear" w:pos="454"/>
                <w:tab w:val="clear" w:pos="1021"/>
                <w:tab w:val="clear" w:pos="1588"/>
                <w:tab w:val="left" w:pos="464"/>
              </w:tabs>
              <w:rPr>
                <w:szCs w:val="18"/>
              </w:rPr>
            </w:pPr>
            <w:r w:rsidRPr="003843EC">
              <w:rPr>
                <w:szCs w:val="18"/>
              </w:rPr>
              <w:t>De aanbesteder behoudt zich het recht voor dit bij de referent te verifiëren.</w:t>
            </w:r>
          </w:p>
          <w:p w14:paraId="757FEF03" w14:textId="482942F7" w:rsidR="003C538C" w:rsidRDefault="003C538C" w:rsidP="001B1A9D">
            <w:pPr>
              <w:rPr>
                <w:sz w:val="20"/>
              </w:rPr>
            </w:pPr>
          </w:p>
        </w:tc>
      </w:tr>
    </w:tbl>
    <w:p w14:paraId="34F34413" w14:textId="1DAE5AF1" w:rsidR="003C538C" w:rsidRDefault="003C538C" w:rsidP="001B1A9D">
      <w:pPr>
        <w:rPr>
          <w:sz w:val="20"/>
        </w:rPr>
      </w:pPr>
    </w:p>
    <w:p w14:paraId="2216A3E1" w14:textId="522FB010" w:rsidR="003C538C" w:rsidRPr="003843EC" w:rsidRDefault="003C538C" w:rsidP="001B1A9D">
      <w:pPr>
        <w:rPr>
          <w:b/>
          <w:bCs/>
          <w:sz w:val="20"/>
        </w:rPr>
      </w:pPr>
      <w:r w:rsidRPr="003843EC">
        <w:rPr>
          <w:b/>
          <w:bCs/>
          <w:sz w:val="20"/>
        </w:rPr>
        <w:t>Naar waarheid ingevuld en ondertekend.</w:t>
      </w:r>
    </w:p>
    <w:p w14:paraId="65F9BF8E" w14:textId="0A824070" w:rsidR="003C538C" w:rsidRPr="003843EC" w:rsidRDefault="003C538C" w:rsidP="001B1A9D">
      <w:pPr>
        <w:rPr>
          <w:b/>
          <w:bCs/>
          <w:sz w:val="20"/>
        </w:rPr>
      </w:pPr>
      <w:r w:rsidRPr="003843EC">
        <w:rPr>
          <w:b/>
          <w:bCs/>
          <w:sz w:val="20"/>
        </w:rPr>
        <w:t>Door de referent:</w:t>
      </w:r>
    </w:p>
    <w:p w14:paraId="3CC940D6" w14:textId="13AD1500" w:rsidR="003C538C" w:rsidRDefault="003C538C" w:rsidP="001B1A9D">
      <w:pPr>
        <w:rPr>
          <w:sz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3843EC" w14:paraId="495049B4" w14:textId="77777777" w:rsidTr="00310A12">
        <w:tc>
          <w:tcPr>
            <w:tcW w:w="993" w:type="dxa"/>
          </w:tcPr>
          <w:p w14:paraId="4CD86371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Op</w:t>
            </w:r>
          </w:p>
          <w:p w14:paraId="246BC630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559ED4A3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 xml:space="preserve">&lt;datum&gt; </w:t>
            </w:r>
          </w:p>
        </w:tc>
      </w:tr>
      <w:tr w:rsidR="003843EC" w14:paraId="0A85127D" w14:textId="77777777" w:rsidTr="00310A12">
        <w:tc>
          <w:tcPr>
            <w:tcW w:w="993" w:type="dxa"/>
          </w:tcPr>
          <w:p w14:paraId="28286C16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Te</w:t>
            </w:r>
          </w:p>
          <w:p w14:paraId="31C75ED6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488DFF39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&lt;plaats&gt;</w:t>
            </w:r>
          </w:p>
        </w:tc>
      </w:tr>
      <w:tr w:rsidR="003843EC" w14:paraId="5C339FDE" w14:textId="77777777" w:rsidTr="00310A12">
        <w:tc>
          <w:tcPr>
            <w:tcW w:w="993" w:type="dxa"/>
          </w:tcPr>
          <w:p w14:paraId="2E2304A7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Door</w:t>
            </w:r>
          </w:p>
          <w:p w14:paraId="107639D6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22957EF1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&lt;naam ondertekenaar&gt;</w:t>
            </w:r>
          </w:p>
        </w:tc>
      </w:tr>
      <w:tr w:rsidR="003843EC" w14:paraId="221CE4D5" w14:textId="77777777" w:rsidTr="00310A12">
        <w:tc>
          <w:tcPr>
            <w:tcW w:w="993" w:type="dxa"/>
          </w:tcPr>
          <w:p w14:paraId="68F2812F" w14:textId="77777777" w:rsidR="003843EC" w:rsidRPr="003843EC" w:rsidRDefault="003843EC" w:rsidP="00310A12">
            <w:pPr>
              <w:rPr>
                <w:szCs w:val="18"/>
              </w:rPr>
            </w:pPr>
          </w:p>
          <w:p w14:paraId="3A52DDF0" w14:textId="77777777" w:rsidR="003843EC" w:rsidRPr="003843EC" w:rsidRDefault="003843EC" w:rsidP="00310A12">
            <w:pPr>
              <w:rPr>
                <w:szCs w:val="18"/>
              </w:rPr>
            </w:pPr>
          </w:p>
          <w:p w14:paraId="18190F51" w14:textId="77777777" w:rsidR="003843EC" w:rsidRPr="003843EC" w:rsidRDefault="003843EC" w:rsidP="00310A12">
            <w:pPr>
              <w:rPr>
                <w:szCs w:val="18"/>
              </w:rPr>
            </w:pPr>
          </w:p>
          <w:p w14:paraId="146D42B6" w14:textId="77777777" w:rsidR="003843EC" w:rsidRPr="003843EC" w:rsidRDefault="003843EC" w:rsidP="00310A12">
            <w:pPr>
              <w:rPr>
                <w:szCs w:val="18"/>
              </w:rPr>
            </w:pPr>
          </w:p>
          <w:p w14:paraId="3EA50101" w14:textId="77777777" w:rsidR="003843EC" w:rsidRPr="003843EC" w:rsidRDefault="003843EC" w:rsidP="00310A12">
            <w:pPr>
              <w:rPr>
                <w:szCs w:val="18"/>
              </w:rPr>
            </w:pPr>
          </w:p>
          <w:p w14:paraId="5B2468BD" w14:textId="77777777" w:rsidR="003843EC" w:rsidRPr="003843EC" w:rsidRDefault="003843EC" w:rsidP="00310A12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1ED311A6" w14:textId="77777777" w:rsidR="003843EC" w:rsidRPr="003843EC" w:rsidRDefault="003843EC" w:rsidP="00310A12">
            <w:pPr>
              <w:rPr>
                <w:szCs w:val="18"/>
              </w:rPr>
            </w:pPr>
            <w:r w:rsidRPr="003843EC">
              <w:rPr>
                <w:szCs w:val="18"/>
              </w:rPr>
              <w:t>(handtekening)</w:t>
            </w:r>
          </w:p>
          <w:p w14:paraId="2258D1DE" w14:textId="77777777" w:rsidR="003843EC" w:rsidRPr="003843EC" w:rsidRDefault="003843EC" w:rsidP="00310A12">
            <w:pPr>
              <w:rPr>
                <w:szCs w:val="18"/>
              </w:rPr>
            </w:pPr>
          </w:p>
          <w:p w14:paraId="4477ECD8" w14:textId="77777777" w:rsidR="003843EC" w:rsidRPr="003843EC" w:rsidRDefault="003843EC" w:rsidP="00310A12">
            <w:pPr>
              <w:rPr>
                <w:szCs w:val="18"/>
              </w:rPr>
            </w:pPr>
          </w:p>
          <w:p w14:paraId="47C5E0FA" w14:textId="77777777" w:rsidR="003843EC" w:rsidRPr="003843EC" w:rsidRDefault="003843EC" w:rsidP="00310A12">
            <w:pPr>
              <w:rPr>
                <w:szCs w:val="18"/>
              </w:rPr>
            </w:pPr>
          </w:p>
          <w:p w14:paraId="0D54ADBE" w14:textId="77777777" w:rsidR="003843EC" w:rsidRPr="003843EC" w:rsidRDefault="003843EC" w:rsidP="00310A12">
            <w:pPr>
              <w:rPr>
                <w:szCs w:val="18"/>
              </w:rPr>
            </w:pPr>
          </w:p>
          <w:p w14:paraId="0499FA1D" w14:textId="77777777" w:rsidR="003843EC" w:rsidRPr="003843EC" w:rsidRDefault="003843EC" w:rsidP="00310A12">
            <w:pPr>
              <w:rPr>
                <w:szCs w:val="18"/>
              </w:rPr>
            </w:pPr>
          </w:p>
        </w:tc>
      </w:tr>
    </w:tbl>
    <w:p w14:paraId="03EC1D4F" w14:textId="77777777" w:rsidR="002C5B4E" w:rsidRDefault="002C5B4E" w:rsidP="003439F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36482B3" w14:textId="1A993DFF" w:rsidR="003439F0" w:rsidRPr="003843EC" w:rsidRDefault="003439F0" w:rsidP="003439F0">
      <w:pPr>
        <w:rPr>
          <w:b/>
          <w:bCs/>
          <w:sz w:val="20"/>
        </w:rPr>
      </w:pPr>
      <w:r w:rsidRPr="003843EC">
        <w:rPr>
          <w:b/>
          <w:bCs/>
          <w:sz w:val="20"/>
        </w:rPr>
        <w:t>Door de inschrijver:</w:t>
      </w:r>
    </w:p>
    <w:p w14:paraId="1BCD03C0" w14:textId="2315A2CF" w:rsidR="003439F0" w:rsidRDefault="003439F0" w:rsidP="003439F0">
      <w:pPr>
        <w:rPr>
          <w:sz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46"/>
      </w:tblGrid>
      <w:tr w:rsidR="003439F0" w14:paraId="219EA234" w14:textId="77777777" w:rsidTr="00A61481">
        <w:tc>
          <w:tcPr>
            <w:tcW w:w="993" w:type="dxa"/>
          </w:tcPr>
          <w:p w14:paraId="013546A1" w14:textId="77777777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Op</w:t>
            </w:r>
          </w:p>
          <w:p w14:paraId="0E9407C2" w14:textId="7920FA75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5FFA5513" w14:textId="436DAEB6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 xml:space="preserve">&lt;datum&gt; </w:t>
            </w:r>
          </w:p>
        </w:tc>
      </w:tr>
      <w:tr w:rsidR="003439F0" w14:paraId="0BD50573" w14:textId="77777777" w:rsidTr="00A61481">
        <w:tc>
          <w:tcPr>
            <w:tcW w:w="993" w:type="dxa"/>
          </w:tcPr>
          <w:p w14:paraId="71076B29" w14:textId="77777777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Te</w:t>
            </w:r>
          </w:p>
          <w:p w14:paraId="5DC178BC" w14:textId="73E34628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6241A7F3" w14:textId="03778DDE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&lt;plaats&gt;</w:t>
            </w:r>
          </w:p>
        </w:tc>
      </w:tr>
      <w:tr w:rsidR="003439F0" w14:paraId="40B4B39C" w14:textId="77777777" w:rsidTr="00A61481">
        <w:tc>
          <w:tcPr>
            <w:tcW w:w="993" w:type="dxa"/>
          </w:tcPr>
          <w:p w14:paraId="5227B4F0" w14:textId="2BE4F1D4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Door</w:t>
            </w:r>
          </w:p>
          <w:p w14:paraId="063EBD09" w14:textId="44A6E839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0B9F29F4" w14:textId="77777777" w:rsidR="003439F0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&lt;naam ondertekenaar&gt;</w:t>
            </w:r>
          </w:p>
          <w:p w14:paraId="2FE6B4D9" w14:textId="3673D696" w:rsidR="00297F51" w:rsidRPr="003843EC" w:rsidRDefault="00297F51" w:rsidP="003439F0">
            <w:pPr>
              <w:rPr>
                <w:szCs w:val="18"/>
              </w:rPr>
            </w:pPr>
            <w:r w:rsidRPr="00297F51">
              <w:rPr>
                <w:i/>
                <w:szCs w:val="18"/>
              </w:rPr>
              <w:t xml:space="preserve">Ingeval van </w:t>
            </w:r>
            <w:r w:rsidRPr="00297F51">
              <w:rPr>
                <w:i/>
                <w:szCs w:val="18"/>
                <w:u w:val="single"/>
              </w:rPr>
              <w:t>samenwerkingsverband</w:t>
            </w:r>
            <w:r w:rsidRPr="00297F51">
              <w:rPr>
                <w:i/>
                <w:szCs w:val="18"/>
              </w:rPr>
              <w:t xml:space="preserve"> (combinatie)  dienen alle deelnemers in het samenwerkingsverband de verklaring rechtsgeldig te ondertekenen</w:t>
            </w:r>
            <w:r>
              <w:rPr>
                <w:i/>
                <w:szCs w:val="18"/>
              </w:rPr>
              <w:t>.</w:t>
            </w:r>
          </w:p>
        </w:tc>
      </w:tr>
      <w:tr w:rsidR="003439F0" w14:paraId="3EA47034" w14:textId="77777777" w:rsidTr="00A61481">
        <w:tc>
          <w:tcPr>
            <w:tcW w:w="993" w:type="dxa"/>
          </w:tcPr>
          <w:p w14:paraId="58A0B68C" w14:textId="77777777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Van</w:t>
            </w:r>
          </w:p>
          <w:p w14:paraId="6F5B4C26" w14:textId="2888110C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1C853DE6" w14:textId="5DA206D4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&lt;naam bedrijf&gt;</w:t>
            </w:r>
          </w:p>
        </w:tc>
      </w:tr>
      <w:tr w:rsidR="003439F0" w14:paraId="1B498EBF" w14:textId="77777777" w:rsidTr="00A61481">
        <w:tc>
          <w:tcPr>
            <w:tcW w:w="993" w:type="dxa"/>
          </w:tcPr>
          <w:p w14:paraId="477A7D63" w14:textId="77777777" w:rsidR="003439F0" w:rsidRPr="003843EC" w:rsidRDefault="003439F0" w:rsidP="003439F0">
            <w:pPr>
              <w:rPr>
                <w:szCs w:val="18"/>
              </w:rPr>
            </w:pPr>
          </w:p>
          <w:p w14:paraId="63894766" w14:textId="77777777" w:rsidR="003439F0" w:rsidRPr="003843EC" w:rsidRDefault="003439F0" w:rsidP="003439F0">
            <w:pPr>
              <w:rPr>
                <w:szCs w:val="18"/>
              </w:rPr>
            </w:pPr>
          </w:p>
          <w:p w14:paraId="1D75DB89" w14:textId="77777777" w:rsidR="003439F0" w:rsidRPr="003843EC" w:rsidRDefault="003439F0" w:rsidP="003439F0">
            <w:pPr>
              <w:rPr>
                <w:szCs w:val="18"/>
              </w:rPr>
            </w:pPr>
          </w:p>
          <w:p w14:paraId="6EE61BC3" w14:textId="77777777" w:rsidR="003439F0" w:rsidRPr="003843EC" w:rsidRDefault="003439F0" w:rsidP="003439F0">
            <w:pPr>
              <w:rPr>
                <w:szCs w:val="18"/>
              </w:rPr>
            </w:pPr>
          </w:p>
          <w:p w14:paraId="55A3B4B1" w14:textId="77777777" w:rsidR="003439F0" w:rsidRPr="003843EC" w:rsidRDefault="003439F0" w:rsidP="003439F0">
            <w:pPr>
              <w:rPr>
                <w:szCs w:val="18"/>
              </w:rPr>
            </w:pPr>
          </w:p>
          <w:p w14:paraId="3883FB1F" w14:textId="489DE0F0" w:rsidR="003439F0" w:rsidRPr="003843EC" w:rsidRDefault="003439F0" w:rsidP="003439F0">
            <w:pPr>
              <w:rPr>
                <w:szCs w:val="18"/>
              </w:rPr>
            </w:pPr>
          </w:p>
        </w:tc>
        <w:tc>
          <w:tcPr>
            <w:tcW w:w="7546" w:type="dxa"/>
          </w:tcPr>
          <w:p w14:paraId="1D23FBB7" w14:textId="081C79EB" w:rsidR="003439F0" w:rsidRPr="003843EC" w:rsidRDefault="003439F0" w:rsidP="003439F0">
            <w:pPr>
              <w:rPr>
                <w:szCs w:val="18"/>
              </w:rPr>
            </w:pPr>
            <w:r w:rsidRPr="003843EC">
              <w:rPr>
                <w:szCs w:val="18"/>
              </w:rPr>
              <w:t>(handtekening)</w:t>
            </w:r>
          </w:p>
          <w:p w14:paraId="28298DEC" w14:textId="77777777" w:rsidR="003439F0" w:rsidRPr="003843EC" w:rsidRDefault="003439F0" w:rsidP="003439F0">
            <w:pPr>
              <w:rPr>
                <w:szCs w:val="18"/>
              </w:rPr>
            </w:pPr>
          </w:p>
          <w:p w14:paraId="099B4AD5" w14:textId="77777777" w:rsidR="003439F0" w:rsidRPr="003843EC" w:rsidRDefault="003439F0" w:rsidP="003439F0">
            <w:pPr>
              <w:rPr>
                <w:szCs w:val="18"/>
              </w:rPr>
            </w:pPr>
          </w:p>
          <w:p w14:paraId="008B818E" w14:textId="77777777" w:rsidR="003439F0" w:rsidRPr="003843EC" w:rsidRDefault="003439F0" w:rsidP="003439F0">
            <w:pPr>
              <w:rPr>
                <w:szCs w:val="18"/>
              </w:rPr>
            </w:pPr>
          </w:p>
          <w:p w14:paraId="3A459A9F" w14:textId="02F5C868" w:rsidR="003439F0" w:rsidRPr="003843EC" w:rsidRDefault="003439F0" w:rsidP="003439F0">
            <w:pPr>
              <w:rPr>
                <w:szCs w:val="18"/>
              </w:rPr>
            </w:pPr>
          </w:p>
        </w:tc>
      </w:tr>
    </w:tbl>
    <w:p w14:paraId="1013B2AC" w14:textId="77777777" w:rsidR="003439F0" w:rsidRPr="003439F0" w:rsidRDefault="003439F0" w:rsidP="002C5B4E">
      <w:pPr>
        <w:rPr>
          <w:sz w:val="20"/>
        </w:rPr>
      </w:pPr>
    </w:p>
    <w:sectPr w:rsidR="003439F0" w:rsidRPr="003439F0" w:rsidSect="00F14FB1">
      <w:headerReference w:type="default" r:id="rId10"/>
      <w:pgSz w:w="11907" w:h="16840" w:code="9"/>
      <w:pgMar w:top="2552" w:right="851" w:bottom="1701" w:left="1758" w:header="709" w:footer="284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BC37" w14:textId="77777777" w:rsidR="008E0CC6" w:rsidRDefault="008E0CC6" w:rsidP="008E0CC6">
      <w:pPr>
        <w:spacing w:line="240" w:lineRule="auto"/>
      </w:pPr>
      <w:r>
        <w:separator/>
      </w:r>
    </w:p>
  </w:endnote>
  <w:endnote w:type="continuationSeparator" w:id="0">
    <w:p w14:paraId="76FB5386" w14:textId="77777777" w:rsidR="008E0CC6" w:rsidRDefault="008E0CC6" w:rsidP="008E0CC6">
      <w:pPr>
        <w:spacing w:line="240" w:lineRule="auto"/>
      </w:pPr>
      <w:r>
        <w:continuationSeparator/>
      </w:r>
    </w:p>
  </w:endnote>
  <w:endnote w:type="continuationNotice" w:id="1">
    <w:p w14:paraId="760BACDA" w14:textId="77777777" w:rsidR="00106E2D" w:rsidRDefault="00106E2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6499" w14:textId="77777777" w:rsidR="008E0CC6" w:rsidRDefault="008E0CC6" w:rsidP="008E0CC6">
      <w:pPr>
        <w:spacing w:line="240" w:lineRule="auto"/>
      </w:pPr>
      <w:r>
        <w:separator/>
      </w:r>
    </w:p>
  </w:footnote>
  <w:footnote w:type="continuationSeparator" w:id="0">
    <w:p w14:paraId="1B562B20" w14:textId="77777777" w:rsidR="008E0CC6" w:rsidRDefault="008E0CC6" w:rsidP="008E0CC6">
      <w:pPr>
        <w:spacing w:line="240" w:lineRule="auto"/>
      </w:pPr>
      <w:r>
        <w:continuationSeparator/>
      </w:r>
    </w:p>
  </w:footnote>
  <w:footnote w:type="continuationNotice" w:id="1">
    <w:p w14:paraId="5C95730D" w14:textId="77777777" w:rsidR="00106E2D" w:rsidRDefault="00106E2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03BA" w14:textId="54DCF969" w:rsidR="008E0CC6" w:rsidRDefault="008E0CC6">
    <w:pPr>
      <w:pStyle w:val="Koptekst"/>
    </w:pPr>
    <w:r>
      <w:rPr>
        <w:noProof/>
      </w:rPr>
      <w:drawing>
        <wp:inline distT="0" distB="0" distL="0" distR="0" wp14:anchorId="3C591A58" wp14:editId="41547CB5">
          <wp:extent cx="5446776" cy="1100328"/>
          <wp:effectExtent l="0" t="0" r="1905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6776" cy="1100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1062C"/>
    <w:multiLevelType w:val="hybridMultilevel"/>
    <w:tmpl w:val="F3E07A18"/>
    <w:lvl w:ilvl="0" w:tplc="61C89732">
      <w:start w:val="1"/>
      <w:numFmt w:val="decimal"/>
      <w:lvlText w:val="%1.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28C2D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7651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7C436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BA608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940E7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B6F34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6356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32C4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756629">
    <w:abstractNumId w:val="9"/>
  </w:num>
  <w:num w:numId="2" w16cid:durableId="749273970">
    <w:abstractNumId w:val="7"/>
  </w:num>
  <w:num w:numId="3" w16cid:durableId="1531603956">
    <w:abstractNumId w:val="6"/>
  </w:num>
  <w:num w:numId="4" w16cid:durableId="331378062">
    <w:abstractNumId w:val="5"/>
  </w:num>
  <w:num w:numId="5" w16cid:durableId="63190432">
    <w:abstractNumId w:val="4"/>
  </w:num>
  <w:num w:numId="6" w16cid:durableId="1536693019">
    <w:abstractNumId w:val="8"/>
  </w:num>
  <w:num w:numId="7" w16cid:durableId="1084306511">
    <w:abstractNumId w:val="3"/>
  </w:num>
  <w:num w:numId="8" w16cid:durableId="541212836">
    <w:abstractNumId w:val="2"/>
  </w:num>
  <w:num w:numId="9" w16cid:durableId="259873087">
    <w:abstractNumId w:val="1"/>
  </w:num>
  <w:num w:numId="10" w16cid:durableId="603419489">
    <w:abstractNumId w:val="0"/>
  </w:num>
  <w:num w:numId="11" w16cid:durableId="14284275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C6"/>
    <w:rsid w:val="00034A82"/>
    <w:rsid w:val="00042B0C"/>
    <w:rsid w:val="000628BF"/>
    <w:rsid w:val="00106E2D"/>
    <w:rsid w:val="0018228A"/>
    <w:rsid w:val="001B1A9D"/>
    <w:rsid w:val="001E2443"/>
    <w:rsid w:val="002429B5"/>
    <w:rsid w:val="00297F51"/>
    <w:rsid w:val="002C5B4E"/>
    <w:rsid w:val="003439F0"/>
    <w:rsid w:val="003843EC"/>
    <w:rsid w:val="003C538C"/>
    <w:rsid w:val="00422E45"/>
    <w:rsid w:val="00451221"/>
    <w:rsid w:val="004B6960"/>
    <w:rsid w:val="00570E35"/>
    <w:rsid w:val="007F26AE"/>
    <w:rsid w:val="008E0CC6"/>
    <w:rsid w:val="00976059"/>
    <w:rsid w:val="00A61481"/>
    <w:rsid w:val="00AC242F"/>
    <w:rsid w:val="00BE4251"/>
    <w:rsid w:val="00D505BA"/>
    <w:rsid w:val="00EF7EA5"/>
    <w:rsid w:val="00F00DD5"/>
    <w:rsid w:val="00F14FB1"/>
    <w:rsid w:val="00F8155B"/>
    <w:rsid w:val="00F82CB4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D34BD"/>
  <w15:chartTrackingRefBased/>
  <w15:docId w15:val="{8CC956E3-C24D-4B65-9D1B-29C832D2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7EA5"/>
    <w:pPr>
      <w:tabs>
        <w:tab w:val="left" w:pos="454"/>
        <w:tab w:val="left" w:pos="1021"/>
        <w:tab w:val="left" w:pos="1588"/>
      </w:tabs>
      <w:spacing w:line="26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EF7EA5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customStyle="1" w:styleId="paragraafnietininhoudsopgave">
    <w:name w:val="paragraaf niet in inhoudsopgave"/>
    <w:basedOn w:val="Kop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AC242F"/>
    <w:rPr>
      <w:rFonts w:ascii="Verdana" w:eastAsiaTheme="majorEastAsia" w:hAnsi="Verdana" w:cstheme="majorBidi"/>
      <w:b/>
      <w:bCs/>
      <w:sz w:val="26"/>
      <w:szCs w:val="26"/>
    </w:rPr>
  </w:style>
  <w:style w:type="character" w:styleId="Intensieveverwijzing">
    <w:name w:val="Intense Reference"/>
    <w:basedOn w:val="Standaardalinea-lettertype"/>
    <w:uiPriority w:val="32"/>
    <w:rsid w:val="00EF7EA5"/>
    <w:rPr>
      <w:b/>
      <w:bCs/>
      <w:smallCaps/>
      <w:color w:val="C0504D" w:themeColor="accent2"/>
      <w:spacing w:val="5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0CC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0CC6"/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F14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E244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2443"/>
    <w:pPr>
      <w:tabs>
        <w:tab w:val="clear" w:pos="454"/>
        <w:tab w:val="clear" w:pos="1021"/>
        <w:tab w:val="clear" w:pos="1588"/>
      </w:tabs>
      <w:spacing w:after="5" w:line="240" w:lineRule="auto"/>
      <w:ind w:left="325" w:hanging="10"/>
    </w:pPr>
    <w:rPr>
      <w:rFonts w:ascii="Calibri" w:eastAsia="Calibri" w:hAnsi="Calibri" w:cs="Calibri"/>
      <w:color w:val="000000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244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82452-b55e-45fa-8d79-6c23495661dd">
      <Terms xmlns="http://schemas.microsoft.com/office/infopath/2007/PartnerControls"/>
    </lcf76f155ced4ddcb4097134ff3c332f>
    <TaxCatchAll xmlns="12004657-750e-48bb-acad-c674d3babe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6" ma:contentTypeDescription="Create a new document." ma:contentTypeScope="" ma:versionID="cfd32b4c9e713f49671398875ba2062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a8cbce3b5a6e0eaaebd1c1665081a041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074B69-9621-4F5F-B848-8ADDC120634C}">
  <ds:schemaRefs>
    <ds:schemaRef ds:uri="http://schemas.microsoft.com/office/2006/metadata/properties"/>
    <ds:schemaRef ds:uri="http://schemas.microsoft.com/office/infopath/2007/PartnerControls"/>
    <ds:schemaRef ds:uri="19f82452-b55e-45fa-8d79-6c23495661dd"/>
    <ds:schemaRef ds:uri="12004657-750e-48bb-acad-c674d3babeed"/>
  </ds:schemaRefs>
</ds:datastoreItem>
</file>

<file path=customXml/itemProps2.xml><?xml version="1.0" encoding="utf-8"?>
<ds:datastoreItem xmlns:ds="http://schemas.openxmlformats.org/officeDocument/2006/customXml" ds:itemID="{ABFCB90C-F8C0-477B-8761-175F034A3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AC15E-7AE7-47B9-9FB8-D9243FBE8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Weng, Cynthia</dc:creator>
  <cp:keywords/>
  <dc:description/>
  <cp:lastModifiedBy>Janssen, Björn</cp:lastModifiedBy>
  <cp:revision>2</cp:revision>
  <cp:lastPrinted>2010-09-13T06:24:00Z</cp:lastPrinted>
  <dcterms:created xsi:type="dcterms:W3CDTF">2023-11-24T10:28:00Z</dcterms:created>
  <dcterms:modified xsi:type="dcterms:W3CDTF">2023-11-24T10:28:00Z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0x010100235046412BFDC84AAF3D5190CD20925E</vt:lpwstr>
  </property>
  <property fmtid="{D5CDD505-2E9C-101B-9397-08002B2CF9AE}" pid="3" name="MediaServiceImageTags">
    <vt:lpwstr/>
  </property>
</Properties>
</file>