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2B0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74393D7" w14:textId="0568ABD9" w:rsidR="000E1740" w:rsidRPr="00084027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1B955F1A" wp14:editId="4C6E35EC">
            <wp:extent cx="2286000" cy="609600"/>
            <wp:effectExtent l="0" t="0" r="0" b="0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9951" w14:textId="5DC66B42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8575B7" w14:textId="1D968809" w:rsidR="000E1740" w:rsidRDefault="00BB33BE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A0578">
        <w:rPr>
          <w:b/>
          <w:sz w:val="28"/>
          <w:szCs w:val="28"/>
        </w:rPr>
        <w:t>7</w:t>
      </w:r>
      <w:r w:rsidR="000E1740">
        <w:rPr>
          <w:b/>
          <w:sz w:val="28"/>
          <w:szCs w:val="28"/>
        </w:rPr>
        <w:tab/>
        <w:t>Verklaring onderaanneming</w:t>
      </w:r>
    </w:p>
    <w:p w14:paraId="079FBFC0" w14:textId="77777777" w:rsidR="00634C84" w:rsidRPr="00721601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14:paraId="25888B81" w14:textId="77777777" w:rsidR="00BD037C" w:rsidRPr="0018334C" w:rsidRDefault="00BD037C" w:rsidP="00BD0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025C8EFC" w14:textId="6B8D64CE" w:rsidR="00BD037C" w:rsidRPr="0018334C" w:rsidRDefault="00BD037C" w:rsidP="00BD0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 w:rsidR="00454171">
        <w:t>3 juli</w:t>
      </w:r>
      <w:r>
        <w:t xml:space="preserve"> 2023</w:t>
      </w:r>
    </w:p>
    <w:p w14:paraId="33E61916" w14:textId="77777777" w:rsidR="00BD037C" w:rsidRPr="0018334C" w:rsidRDefault="00BD037C" w:rsidP="00BD0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 w:rsidRPr="000D54C4">
        <w:t>Schoonmaak en aanverwante diensten Oekraïne-opvang</w:t>
      </w:r>
    </w:p>
    <w:p w14:paraId="1D5D3C09" w14:textId="77777777" w:rsidR="00BD037C" w:rsidRPr="006A515A" w:rsidRDefault="00BD037C" w:rsidP="00BD0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</w:r>
      <w:r w:rsidRPr="000D54C4">
        <w:rPr>
          <w:bCs/>
        </w:rPr>
        <w:t>1324869</w:t>
      </w:r>
    </w:p>
    <w:p w14:paraId="50B3CD48" w14:textId="77777777"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E47" w14:paraId="6052CD80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D7204B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Vraag</w:t>
            </w:r>
          </w:p>
          <w:p w14:paraId="03FEAE9F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7DC747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Antwoord volledig en naar waarheid invullen</w:t>
            </w:r>
          </w:p>
        </w:tc>
      </w:tr>
      <w:tr w:rsidR="006E4E47" w14:paraId="56B9F80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81E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FB290F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3F2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61C1DAE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7C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9A173FF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D8E7" w14:textId="77777777" w:rsidR="006E4E47" w:rsidRDefault="006E4E47" w:rsidP="00D47D6B">
            <w:pPr>
              <w:rPr>
                <w:rFonts w:cs="Times New Roman"/>
              </w:rPr>
            </w:pPr>
          </w:p>
          <w:p w14:paraId="6FECD288" w14:textId="77777777" w:rsidR="006E4E47" w:rsidRDefault="006E4E47" w:rsidP="00D47D6B">
            <w:pPr>
              <w:rPr>
                <w:rFonts w:cs="Times New Roman"/>
              </w:rPr>
            </w:pPr>
          </w:p>
          <w:p w14:paraId="6B55A995" w14:textId="77777777" w:rsidR="006E4E47" w:rsidRDefault="006E4E47" w:rsidP="00D47D6B">
            <w:pPr>
              <w:rPr>
                <w:rFonts w:cs="Times New Roman"/>
              </w:rPr>
            </w:pPr>
          </w:p>
          <w:p w14:paraId="5057B4D6" w14:textId="77777777" w:rsidR="006E4E47" w:rsidRDefault="006E4E47" w:rsidP="00D47D6B">
            <w:pPr>
              <w:rPr>
                <w:rFonts w:cs="Times New Roman"/>
              </w:rPr>
            </w:pPr>
          </w:p>
          <w:p w14:paraId="4FC14B62" w14:textId="77777777" w:rsidR="006E4E47" w:rsidRDefault="006E4E47" w:rsidP="00D47D6B">
            <w:pPr>
              <w:rPr>
                <w:rFonts w:cs="Times New Roman"/>
              </w:rPr>
            </w:pPr>
          </w:p>
          <w:p w14:paraId="4575E00B" w14:textId="77777777" w:rsidR="006E4E47" w:rsidRDefault="006E4E47" w:rsidP="00D47D6B">
            <w:pPr>
              <w:rPr>
                <w:rFonts w:cs="Times New Roman"/>
              </w:rPr>
            </w:pPr>
          </w:p>
          <w:p w14:paraId="5620DFFC" w14:textId="77777777" w:rsidR="00465A5A" w:rsidRDefault="00465A5A" w:rsidP="00D47D6B">
            <w:pPr>
              <w:rPr>
                <w:rFonts w:cs="Times New Roman"/>
              </w:rPr>
            </w:pPr>
          </w:p>
          <w:p w14:paraId="463DA62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1B3E59B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B30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2E3BD52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BEF" w14:textId="77777777" w:rsidR="006E4E47" w:rsidRDefault="006E4E47" w:rsidP="00D47D6B">
            <w:pPr>
              <w:rPr>
                <w:rFonts w:cs="Times New Roman"/>
              </w:rPr>
            </w:pPr>
          </w:p>
          <w:p w14:paraId="133E4475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6D4EDCE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E4E47" w14:paraId="7561D1E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491F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DA0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3374DB0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E01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35A" w14:textId="77777777" w:rsidR="006E4E47" w:rsidRDefault="006E4E47" w:rsidP="00D47D6B">
            <w:pPr>
              <w:rPr>
                <w:rFonts w:cs="Times New Roman"/>
              </w:rPr>
            </w:pPr>
          </w:p>
          <w:p w14:paraId="5F329B1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B84E6E7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B0A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BFB" w14:textId="77777777" w:rsidR="006E4E47" w:rsidRDefault="006E4E47" w:rsidP="00D47D6B">
            <w:pPr>
              <w:rPr>
                <w:rFonts w:cs="Times New Roman"/>
              </w:rPr>
            </w:pPr>
          </w:p>
          <w:p w14:paraId="2CE44056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015E817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69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14:paraId="0A5853BB" w14:textId="07076EF7" w:rsidR="006E4E47" w:rsidRDefault="00A73A40" w:rsidP="00A73A40">
            <w:pPr>
              <w:tabs>
                <w:tab w:val="left" w:pos="261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8FD" w14:textId="77777777" w:rsidR="006E4E47" w:rsidRDefault="006E4E47" w:rsidP="00D47D6B">
            <w:pPr>
              <w:rPr>
                <w:rFonts w:cs="Times New Roman"/>
              </w:rPr>
            </w:pPr>
          </w:p>
          <w:p w14:paraId="44E15A9F" w14:textId="77777777" w:rsidR="006E4E47" w:rsidRDefault="006E4E47" w:rsidP="00D47D6B">
            <w:pPr>
              <w:rPr>
                <w:rFonts w:cs="Times New Roman"/>
              </w:rPr>
            </w:pPr>
          </w:p>
          <w:p w14:paraId="145E5138" w14:textId="77777777" w:rsidR="006E4E47" w:rsidRDefault="006E4E47" w:rsidP="00D47D6B">
            <w:pPr>
              <w:rPr>
                <w:rFonts w:cs="Times New Roman"/>
              </w:rPr>
            </w:pPr>
          </w:p>
        </w:tc>
      </w:tr>
    </w:tbl>
    <w:p w14:paraId="2198E3C8" w14:textId="28762BE7" w:rsidR="006E4E47" w:rsidRDefault="003A0578" w:rsidP="003A0578">
      <w:pPr>
        <w:tabs>
          <w:tab w:val="left" w:pos="3644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ab/>
      </w:r>
    </w:p>
    <w:p w14:paraId="0CE301E3" w14:textId="77777777" w:rsidR="00634C84" w:rsidRDefault="00634C84" w:rsidP="00661971">
      <w:pPr>
        <w:spacing w:after="0" w:line="240" w:lineRule="auto"/>
        <w:rPr>
          <w:rFonts w:cs="Times New Roman"/>
        </w:rPr>
      </w:pPr>
    </w:p>
    <w:p w14:paraId="016742AF" w14:textId="77777777"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7175D613" w14:textId="731AC23B" w:rsidR="00661971" w:rsidRDefault="00661971" w:rsidP="00661971">
      <w:pPr>
        <w:spacing w:after="0" w:line="240" w:lineRule="auto"/>
        <w:rPr>
          <w:rFonts w:cs="Times New Roman"/>
        </w:rPr>
      </w:pPr>
    </w:p>
    <w:p w14:paraId="649A4426" w14:textId="0D35433E" w:rsidR="00634C84" w:rsidRPr="00634C84" w:rsidRDefault="00634C84" w:rsidP="00634C84">
      <w:pPr>
        <w:tabs>
          <w:tab w:val="left" w:pos="3780"/>
        </w:tabs>
        <w:rPr>
          <w:rFonts w:cs="Times New Roman"/>
        </w:rPr>
      </w:pPr>
      <w:r>
        <w:rPr>
          <w:rFonts w:cs="Times New Roman"/>
        </w:rPr>
        <w:tab/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14:paraId="041A9D10" w14:textId="77777777" w:rsidTr="00661971">
        <w:tc>
          <w:tcPr>
            <w:tcW w:w="3287" w:type="dxa"/>
            <w:hideMark/>
          </w:tcPr>
          <w:p w14:paraId="50A29C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14:paraId="0961EA6D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C6B0CF3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01DC8658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75D4802B" w14:textId="77777777" w:rsidTr="00661971">
        <w:tc>
          <w:tcPr>
            <w:tcW w:w="3287" w:type="dxa"/>
            <w:hideMark/>
          </w:tcPr>
          <w:p w14:paraId="0C08200C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2EC21D6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14:paraId="67EFCE9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14:paraId="07F7C344" w14:textId="77777777" w:rsidTr="00661971">
        <w:tc>
          <w:tcPr>
            <w:tcW w:w="3287" w:type="dxa"/>
            <w:hideMark/>
          </w:tcPr>
          <w:p w14:paraId="7445D63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14:paraId="36392CF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A7FDAB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25F6CBD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10A26B78" w14:textId="77777777" w:rsidTr="00661971">
        <w:tc>
          <w:tcPr>
            <w:tcW w:w="3287" w:type="dxa"/>
            <w:hideMark/>
          </w:tcPr>
          <w:p w14:paraId="470AC35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14:paraId="02F4F74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BF901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7206F99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3B49147A" w14:textId="77777777" w:rsidTr="00661971">
        <w:tc>
          <w:tcPr>
            <w:tcW w:w="3287" w:type="dxa"/>
            <w:hideMark/>
          </w:tcPr>
          <w:p w14:paraId="42019FC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535A7B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1480134" w14:textId="77777777"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14:paraId="526301C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48CD05FA" w14:textId="77777777" w:rsidTr="00661971">
        <w:tc>
          <w:tcPr>
            <w:tcW w:w="3287" w:type="dxa"/>
          </w:tcPr>
          <w:p w14:paraId="7DA36196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7FE3AC7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5C5BCCC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C6B2D6B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36BA6DC3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11B07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6ABFB9C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EE0477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D2392F9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8CA515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4A0672D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8A315F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38F99A7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706501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83C6E6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165628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980C1F6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B9DBEB4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DA9CC0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60594DE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F2CDE71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75E6E1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CB153ED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ED6518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134C13D3" w14:textId="77777777" w:rsidR="006E4E47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sectPr w:rsidR="006E4E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29BB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034F938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921B9D" w14:textId="694F8DA9" w:rsidR="002F6A6E" w:rsidRPr="00906123" w:rsidRDefault="00A50D2D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FILENAME \* MERGEFORMAT </w:instrText>
            </w:r>
            <w:r>
              <w:rPr>
                <w:sz w:val="14"/>
                <w:szCs w:val="14"/>
              </w:rPr>
              <w:fldChar w:fldCharType="separate"/>
            </w:r>
            <w:r w:rsidR="00454171">
              <w:rPr>
                <w:noProof/>
                <w:sz w:val="14"/>
                <w:szCs w:val="14"/>
              </w:rPr>
              <w:t>Bijlage 7 Invulformulier verklaring onderaanneming - Ea Schoonmaak en aanverwante diensten Oekraïne-opvanglocaties</w:t>
            </w:r>
            <w:r>
              <w:rPr>
                <w:sz w:val="14"/>
                <w:szCs w:val="14"/>
              </w:rPr>
              <w:fldChar w:fldCharType="end"/>
            </w:r>
            <w:r w:rsidR="00E63D74">
              <w:rPr>
                <w:sz w:val="16"/>
                <w:szCs w:val="16"/>
              </w:rPr>
              <w:tab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403A3F03" w14:textId="77777777" w:rsidR="00F5773E" w:rsidRDefault="00454171">
            <w:pPr>
              <w:pStyle w:val="Voettekst"/>
              <w:jc w:val="right"/>
            </w:pPr>
          </w:p>
        </w:sdtContent>
      </w:sdt>
    </w:sdtContent>
  </w:sdt>
  <w:p w14:paraId="15901BED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020A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B859B7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178413">
    <w:abstractNumId w:val="4"/>
  </w:num>
  <w:num w:numId="2" w16cid:durableId="469522515">
    <w:abstractNumId w:val="1"/>
  </w:num>
  <w:num w:numId="3" w16cid:durableId="1407337330">
    <w:abstractNumId w:val="5"/>
  </w:num>
  <w:num w:numId="4" w16cid:durableId="672076999">
    <w:abstractNumId w:val="2"/>
  </w:num>
  <w:num w:numId="5" w16cid:durableId="1140725509">
    <w:abstractNumId w:val="0"/>
  </w:num>
  <w:num w:numId="6" w16cid:durableId="1229462673">
    <w:abstractNumId w:val="3"/>
  </w:num>
  <w:num w:numId="7" w16cid:durableId="28720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187C55"/>
    <w:rsid w:val="001E4586"/>
    <w:rsid w:val="00204EF9"/>
    <w:rsid w:val="00253397"/>
    <w:rsid w:val="0026336A"/>
    <w:rsid w:val="002F6A6E"/>
    <w:rsid w:val="00307099"/>
    <w:rsid w:val="003A0578"/>
    <w:rsid w:val="003C4274"/>
    <w:rsid w:val="00424E04"/>
    <w:rsid w:val="00454171"/>
    <w:rsid w:val="00465A5A"/>
    <w:rsid w:val="004E23FE"/>
    <w:rsid w:val="005A2C6E"/>
    <w:rsid w:val="005E6D47"/>
    <w:rsid w:val="00622C36"/>
    <w:rsid w:val="00634C84"/>
    <w:rsid w:val="00661971"/>
    <w:rsid w:val="006E4E47"/>
    <w:rsid w:val="00700D16"/>
    <w:rsid w:val="007539A0"/>
    <w:rsid w:val="007B6154"/>
    <w:rsid w:val="007D2C31"/>
    <w:rsid w:val="00804484"/>
    <w:rsid w:val="00837439"/>
    <w:rsid w:val="00856BB9"/>
    <w:rsid w:val="00873D2F"/>
    <w:rsid w:val="008808E0"/>
    <w:rsid w:val="00925223"/>
    <w:rsid w:val="009913A9"/>
    <w:rsid w:val="00A50D2D"/>
    <w:rsid w:val="00A73A40"/>
    <w:rsid w:val="00B31A5E"/>
    <w:rsid w:val="00B7405A"/>
    <w:rsid w:val="00BB33BE"/>
    <w:rsid w:val="00BD037C"/>
    <w:rsid w:val="00BF5A29"/>
    <w:rsid w:val="00D056E1"/>
    <w:rsid w:val="00D9073A"/>
    <w:rsid w:val="00DB214D"/>
    <w:rsid w:val="00DB5671"/>
    <w:rsid w:val="00DD1E15"/>
    <w:rsid w:val="00E060B0"/>
    <w:rsid w:val="00E63D74"/>
    <w:rsid w:val="00E72144"/>
    <w:rsid w:val="00F33295"/>
    <w:rsid w:val="00F36888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27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041F-74D6-4F45-9929-2F3B7CA3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k.vanpinxteren@hilversum.nl</dc:creator>
  <cp:keywords/>
  <dc:description/>
  <cp:lastModifiedBy>Pinxteren, Kasper van</cp:lastModifiedBy>
  <cp:revision>47</cp:revision>
  <cp:lastPrinted>2023-07-03T11:51:00Z</cp:lastPrinted>
  <dcterms:created xsi:type="dcterms:W3CDTF">2016-09-13T10:26:00Z</dcterms:created>
  <dcterms:modified xsi:type="dcterms:W3CDTF">2023-07-03T11:51:00Z</dcterms:modified>
</cp:coreProperties>
</file>