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22DB1" w14:textId="2559E015" w:rsidR="005D5D65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5D9DA1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1" o:title=""/>
            <w10:wrap anchorx="page" anchory="page"/>
          </v:shape>
        </w:pict>
      </w:r>
      <w:r w:rsidR="005D5D65">
        <w:t xml:space="preserve">Bijlage </w:t>
      </w:r>
      <w:r w:rsidR="00754531">
        <w:t>4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3D39E05D" w14:textId="0FB57112" w:rsidR="00D15D3B" w:rsidRDefault="00D15D3B" w:rsidP="00D15D3B">
      <w:pPr>
        <w:rPr>
          <w:rFonts w:ascii="Futura Book" w:hAnsi="Futura Book"/>
          <w:bCs/>
        </w:rPr>
      </w:pPr>
      <w:r w:rsidRPr="00D15D3B">
        <w:rPr>
          <w:rFonts w:ascii="Futura Book" w:hAnsi="Futura Book"/>
        </w:rPr>
        <w:t xml:space="preserve">Behorende bij: </w:t>
      </w:r>
      <w:r w:rsidRPr="00D15D3B">
        <w:rPr>
          <w:rFonts w:ascii="Futura Book" w:hAnsi="Futura Book"/>
          <w:bCs/>
        </w:rPr>
        <w:t>Hosting, beheer en onderhoud webapplicatie Brabants Zorgvuldigheidsscore Veehouderij (BZV).</w:t>
      </w:r>
    </w:p>
    <w:p w14:paraId="3EBF73EA" w14:textId="77777777" w:rsidR="00D15D3B" w:rsidRPr="00D15D3B" w:rsidRDefault="00D15D3B" w:rsidP="00D15D3B">
      <w:pPr>
        <w:rPr>
          <w:rFonts w:ascii="Futura Book" w:hAnsi="Futura Book"/>
        </w:rPr>
      </w:pPr>
    </w:p>
    <w:p w14:paraId="47EF9E2A" w14:textId="3179D08A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33FC5">
        <w:t>A (</w:t>
      </w:r>
      <w:r w:rsidR="001010B7" w:rsidRPr="007D44B2">
        <w:t xml:space="preserve">Ervaring met </w:t>
      </w:r>
      <w:r w:rsidR="001010B7">
        <w:t xml:space="preserve">hosting, beheer en uitvoeren van onderhoud van </w:t>
      </w:r>
      <w:r w:rsidR="001010B7" w:rsidRPr="007D44B2">
        <w:t>bedrijfsmanagement software</w:t>
      </w:r>
      <w:r w:rsidR="00533FC5">
        <w:t>):</w:t>
      </w:r>
    </w:p>
    <w:p w14:paraId="4E939A4F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12D91441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F939581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BDB304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2B14D0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CEAB504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32F252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3DE5364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6E56CD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A8D901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09B3836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33321FA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4F470E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82F99B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DC84C9A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4DE9AFB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529FA26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6E3B6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21BADC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906DC65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41CB2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06AF4F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AE66284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5E36D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85F512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244117B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05A110E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BA461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41F241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9B944E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394252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3568FB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AD361B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A59E48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3B7A44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F11F2B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3E9921E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487438CC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7269C41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6F45164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05494F05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DB3BAF5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318227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FEF2ACA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11B8870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86918C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2E9743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84E2E91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3EE1A024" w14:textId="77777777" w:rsidTr="0037706C">
        <w:tc>
          <w:tcPr>
            <w:tcW w:w="3515" w:type="dxa"/>
            <w:shd w:val="pct10" w:color="000000" w:fill="FFFFFF"/>
          </w:tcPr>
          <w:p w14:paraId="7A5D5081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8E6714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B9499E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32591E2A" w14:textId="77777777" w:rsidTr="0037706C">
        <w:tc>
          <w:tcPr>
            <w:tcW w:w="3515" w:type="dxa"/>
            <w:shd w:val="pct10" w:color="000000" w:fill="FFFFFF"/>
          </w:tcPr>
          <w:p w14:paraId="70C961E9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8BE29D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FE6F61F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D10E71F" w14:textId="4410CF4D" w:rsidR="00533FC5" w:rsidRPr="00D571D0" w:rsidRDefault="00533FC5" w:rsidP="001010B7">
      <w:pPr>
        <w:rPr>
          <w:rFonts w:ascii="Futura Book" w:hAnsi="Futura Book"/>
          <w:szCs w:val="22"/>
        </w:rPr>
      </w:pPr>
      <w:r>
        <w:br w:type="page"/>
      </w:r>
      <w:r w:rsidRPr="001010B7">
        <w:rPr>
          <w:rFonts w:ascii="Futura Book" w:hAnsi="Futura Book"/>
          <w:b/>
        </w:rPr>
        <w:lastRenderedPageBreak/>
        <w:t>Kerncompetentie B (</w:t>
      </w:r>
      <w:r w:rsidR="00362284" w:rsidRPr="00362284">
        <w:rPr>
          <w:rFonts w:ascii="Futura Book" w:hAnsi="Futura Book"/>
          <w:b/>
        </w:rPr>
        <w:t>Ervaring met het implementeren, beheren en onderhouden van een SAAS oplossing</w:t>
      </w:r>
      <w:r w:rsidRPr="001010B7">
        <w:rPr>
          <w:rFonts w:ascii="Futura Book" w:hAnsi="Futura Book"/>
          <w:b/>
        </w:rPr>
        <w:t>):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34D2D33D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C7F426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922BDA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531C2A9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6FE92A5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3F4C825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46B8DCD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105B2ED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2ADE65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2217453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D2BA94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F0A887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0A7695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878782E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731C971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181B06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5A6D3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9BA2A06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ADE465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3C8B5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C384F26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65EB027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CA8AB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5E603F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7410EEA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5F35B968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34111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C7FCBA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DB4F05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175A48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934D3B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AAAC7B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4BC356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358C72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FDCA86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374DBBC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B16AEE3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04007B8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6402EE62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51E967C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17FEF0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BA08B72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F8020EF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17C49E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82C6EB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9CF4F5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9125EE4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0CF3FC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122F14F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50ADE5A0" w14:textId="77777777" w:rsidTr="0037706C">
        <w:tc>
          <w:tcPr>
            <w:tcW w:w="3515" w:type="dxa"/>
            <w:shd w:val="pct10" w:color="000000" w:fill="FFFFFF"/>
          </w:tcPr>
          <w:p w14:paraId="04900DA0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5676B8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B943B2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4A43B803" w14:textId="77777777" w:rsidTr="0037706C">
        <w:tc>
          <w:tcPr>
            <w:tcW w:w="3515" w:type="dxa"/>
            <w:shd w:val="pct10" w:color="000000" w:fill="FFFFFF"/>
          </w:tcPr>
          <w:p w14:paraId="3A4F11E4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66E230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2F72275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7DF1B466" w14:textId="1ECFAD2C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1010B7">
        <w:rPr>
          <w:rFonts w:ascii="Futura Book" w:hAnsi="Futura Book"/>
          <w:b/>
        </w:rPr>
        <w:lastRenderedPageBreak/>
        <w:t>Kerncompetentie C (</w:t>
      </w:r>
      <w:r w:rsidR="00362284" w:rsidRPr="00362284">
        <w:rPr>
          <w:rFonts w:ascii="Futura Book" w:hAnsi="Futura Book"/>
          <w:b/>
        </w:rPr>
        <w:t>Ervaring met projectmatig werken</w:t>
      </w:r>
      <w:r w:rsidRPr="00533FC5">
        <w:rPr>
          <w:rFonts w:ascii="Futura Book" w:hAnsi="Futura Book"/>
          <w:b/>
        </w:rPr>
        <w:t>):</w:t>
      </w:r>
    </w:p>
    <w:p w14:paraId="3CA29B5A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6DDD4D6D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52E8D8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5F973D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7662EC6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DF03E6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4965C7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B911826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61D513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DC0E153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C196CDE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858525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3F5B495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92C1FE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6724774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78A2CA0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CD1D1C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6A148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5309A31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82D247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DDC73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DB4BF8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498246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B8DAF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FA8CD47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A252FD5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0AA82221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D800E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EA744C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207771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37088B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F38D85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2CFC2D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719D8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CB4F01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46BE7C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884E76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F31F51F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A959BB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5902C928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DADF4F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59AA6EE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6DB8578B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AEBF56C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29330DA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6A0465E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C18C81B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4034FB4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E158EE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DC17B84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F0B25ED" w14:textId="77777777" w:rsidTr="0037706C">
        <w:tc>
          <w:tcPr>
            <w:tcW w:w="3515" w:type="dxa"/>
            <w:shd w:val="pct10" w:color="000000" w:fill="FFFFFF"/>
          </w:tcPr>
          <w:p w14:paraId="22AC4A47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6AA38A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B4CDEC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9B58EA1" w14:textId="77777777" w:rsidTr="0037706C">
        <w:tc>
          <w:tcPr>
            <w:tcW w:w="3515" w:type="dxa"/>
            <w:shd w:val="pct10" w:color="000000" w:fill="FFFFFF"/>
          </w:tcPr>
          <w:p w14:paraId="09BAC054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C71181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52DAEC0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0495C3C3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0083B250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575C4974" w14:textId="5336A048" w:rsidR="00C57DF8" w:rsidRPr="001010B7" w:rsidRDefault="00533FC5" w:rsidP="00C57DF8">
      <w:pPr>
        <w:rPr>
          <w:rFonts w:ascii="Futura Book" w:hAnsi="Futura Book"/>
          <w:b/>
          <w:bCs/>
        </w:rPr>
      </w:pPr>
      <w:r w:rsidRPr="001010B7">
        <w:rPr>
          <w:b/>
          <w:bCs/>
        </w:rPr>
        <w:br w:type="page"/>
      </w:r>
      <w:r w:rsidR="00C57DF8" w:rsidRPr="001010B7">
        <w:rPr>
          <w:rFonts w:ascii="Futura Book" w:hAnsi="Futura Book"/>
          <w:b/>
          <w:bCs/>
        </w:rPr>
        <w:lastRenderedPageBreak/>
        <w:t>Kerncompetentie D (</w:t>
      </w:r>
      <w:r w:rsidR="00362284" w:rsidRPr="00362284">
        <w:rPr>
          <w:rFonts w:ascii="Futura Book" w:hAnsi="Futura Book"/>
          <w:b/>
          <w:bCs/>
        </w:rPr>
        <w:t>Ervaring met het programmeren van .NET internetapplicaties</w:t>
      </w:r>
      <w:r w:rsidR="00C57DF8" w:rsidRPr="001010B7">
        <w:rPr>
          <w:rFonts w:ascii="Futura Book" w:hAnsi="Futura Book"/>
          <w:b/>
          <w:bCs/>
        </w:rPr>
        <w:t>):</w:t>
      </w:r>
    </w:p>
    <w:p w14:paraId="0A7ACF4C" w14:textId="77777777" w:rsidR="00C57DF8" w:rsidRPr="00D571D0" w:rsidRDefault="00C57DF8" w:rsidP="00C57DF8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C57DF8" w:rsidRPr="00D571D0" w14:paraId="223D3881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46F419F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5B352E47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4E9C2AF2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1AD771F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6BF93F7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692F7D1A" w14:textId="77777777" w:rsidTr="0037706C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82852F0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1E02B6E7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5AEDA5AD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DDF4FB2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B01462A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30D41563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9F9D7AE" w14:textId="77777777" w:rsidR="00C57DF8" w:rsidRPr="00D571D0" w:rsidRDefault="00C57DF8" w:rsidP="0037706C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C57DF8" w:rsidRPr="00D571D0" w14:paraId="7A624FF1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3455560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E9189F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5643DCE1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8A1DBFE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817A76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2731FF04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47D7FAE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97E4D1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5E65EEDB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411152B" w14:textId="77777777" w:rsidR="00C57DF8" w:rsidRPr="00D571D0" w:rsidRDefault="00C57DF8" w:rsidP="0037706C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57DF8" w:rsidRPr="00D571D0" w14:paraId="7A60696E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893868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6459006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5B31065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188C0D7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65AE340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7CD04B5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F3A9AA1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64AC42A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D546982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254258EC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FB98C8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C521D7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19CFF58D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D5A09C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2372D4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6807AEE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A0BDB0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3DE338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E6B53F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33FEDDF9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9F8B449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529145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396570C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532ED9A2" w14:textId="77777777" w:rsidTr="0037706C">
        <w:tc>
          <w:tcPr>
            <w:tcW w:w="3515" w:type="dxa"/>
            <w:shd w:val="pct10" w:color="000000" w:fill="FFFFFF"/>
          </w:tcPr>
          <w:p w14:paraId="49964D09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6163EC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E72BFA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6AC66EA1" w14:textId="77777777" w:rsidTr="0037706C">
        <w:tc>
          <w:tcPr>
            <w:tcW w:w="3515" w:type="dxa"/>
            <w:shd w:val="pct10" w:color="000000" w:fill="FFFFFF"/>
          </w:tcPr>
          <w:p w14:paraId="475FFAA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81F1070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98EFD70" w14:textId="0FFCEACE" w:rsidR="001010B7" w:rsidRDefault="001010B7" w:rsidP="00C57DF8">
      <w:pPr>
        <w:pStyle w:val="Kop2"/>
        <w:numPr>
          <w:ilvl w:val="0"/>
          <w:numId w:val="0"/>
        </w:numPr>
      </w:pPr>
    </w:p>
    <w:p w14:paraId="74C8932F" w14:textId="115E5EC6" w:rsidR="001010B7" w:rsidRPr="001010B7" w:rsidRDefault="001010B7" w:rsidP="001010B7">
      <w:pPr>
        <w:rPr>
          <w:rFonts w:ascii="Futura Book" w:hAnsi="Futura Book"/>
          <w:b/>
          <w:bCs/>
        </w:rPr>
      </w:pPr>
      <w:r w:rsidRPr="001010B7">
        <w:rPr>
          <w:b/>
          <w:bCs/>
        </w:rPr>
        <w:br w:type="page"/>
      </w:r>
      <w:r w:rsidRPr="001010B7">
        <w:rPr>
          <w:rFonts w:ascii="Futura Book" w:hAnsi="Futura Book"/>
          <w:b/>
          <w:bCs/>
        </w:rPr>
        <w:lastRenderedPageBreak/>
        <w:t>Kerncompetentie E (</w:t>
      </w:r>
      <w:r w:rsidR="00362284" w:rsidRPr="00362284">
        <w:rPr>
          <w:rFonts w:ascii="Futura Book" w:hAnsi="Futura Book"/>
          <w:b/>
          <w:bCs/>
        </w:rPr>
        <w:t>Ervaring op het gebied van koppelvlakken tussen verschillende applicaties</w:t>
      </w:r>
      <w:r w:rsidRPr="001010B7">
        <w:rPr>
          <w:rFonts w:ascii="Futura Book" w:hAnsi="Futura Book"/>
          <w:b/>
          <w:bCs/>
        </w:rPr>
        <w:t>):</w:t>
      </w:r>
    </w:p>
    <w:p w14:paraId="4DC374AC" w14:textId="77777777" w:rsidR="001010B7" w:rsidRPr="00D571D0" w:rsidRDefault="001010B7" w:rsidP="001010B7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1010B7" w:rsidRPr="00D571D0" w14:paraId="689B5F5D" w14:textId="77777777" w:rsidTr="009B7AF4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E5FDB66" w14:textId="77777777" w:rsidR="001010B7" w:rsidRPr="00D571D0" w:rsidRDefault="001010B7" w:rsidP="009B7AF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E70CDFF" w14:textId="77777777" w:rsidR="001010B7" w:rsidRPr="00D571D0" w:rsidRDefault="001010B7" w:rsidP="009B7AF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10B7" w:rsidRPr="00D571D0" w14:paraId="2EA42908" w14:textId="77777777" w:rsidTr="009B7AF4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BA667AD" w14:textId="77777777" w:rsidR="001010B7" w:rsidRPr="00D571D0" w:rsidRDefault="001010B7" w:rsidP="009B7AF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9E4191D" w14:textId="77777777" w:rsidR="001010B7" w:rsidRPr="00D571D0" w:rsidRDefault="001010B7" w:rsidP="009B7AF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10B7" w:rsidRPr="00D571D0" w14:paraId="338ABE5B" w14:textId="77777777" w:rsidTr="009B7AF4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AC6D3EC" w14:textId="77777777" w:rsidR="001010B7" w:rsidRPr="00D571D0" w:rsidRDefault="001010B7" w:rsidP="009B7AF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8BCF187" w14:textId="77777777" w:rsidR="001010B7" w:rsidRPr="00D571D0" w:rsidRDefault="001010B7" w:rsidP="009B7AF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10B7" w:rsidRPr="00D571D0" w14:paraId="10E80225" w14:textId="77777777" w:rsidTr="009B7AF4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CB57BA1" w14:textId="77777777" w:rsidR="001010B7" w:rsidRPr="00D571D0" w:rsidRDefault="001010B7" w:rsidP="009B7AF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954AFC6" w14:textId="77777777" w:rsidR="001010B7" w:rsidRPr="00D571D0" w:rsidRDefault="001010B7" w:rsidP="009B7AF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10B7" w:rsidRPr="00D571D0" w14:paraId="33438592" w14:textId="77777777" w:rsidTr="009B7A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FA6F64C" w14:textId="77777777" w:rsidR="001010B7" w:rsidRPr="00D571D0" w:rsidRDefault="001010B7" w:rsidP="009B7AF4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1010B7" w:rsidRPr="00D571D0" w14:paraId="68AEA1A3" w14:textId="77777777" w:rsidTr="009B7A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0680236" w14:textId="77777777" w:rsidR="001010B7" w:rsidRPr="00D571D0" w:rsidRDefault="001010B7" w:rsidP="009B7AF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29B917" w14:textId="77777777" w:rsidR="001010B7" w:rsidRPr="00D571D0" w:rsidRDefault="001010B7" w:rsidP="009B7AF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10B7" w:rsidRPr="00D571D0" w14:paraId="1ECE7960" w14:textId="77777777" w:rsidTr="009B7A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E7BD4D7" w14:textId="77777777" w:rsidR="001010B7" w:rsidRPr="00D571D0" w:rsidRDefault="001010B7" w:rsidP="009B7AF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A101CA" w14:textId="77777777" w:rsidR="001010B7" w:rsidRPr="00D571D0" w:rsidRDefault="001010B7" w:rsidP="009B7AF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10B7" w:rsidRPr="00D571D0" w14:paraId="52E94915" w14:textId="77777777" w:rsidTr="009B7A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72132D4A" w14:textId="77777777" w:rsidR="001010B7" w:rsidRPr="00D571D0" w:rsidRDefault="001010B7" w:rsidP="009B7AF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BD72C8" w14:textId="77777777" w:rsidR="001010B7" w:rsidRPr="00D571D0" w:rsidRDefault="001010B7" w:rsidP="009B7AF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10B7" w:rsidRPr="00D571D0" w14:paraId="1C954D39" w14:textId="77777777" w:rsidTr="009B7A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AA59015" w14:textId="77777777" w:rsidR="001010B7" w:rsidRPr="00D571D0" w:rsidRDefault="001010B7" w:rsidP="009B7AF4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1010B7" w:rsidRPr="00D571D0" w14:paraId="32DD6CD1" w14:textId="77777777" w:rsidTr="009B7A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C04426" w14:textId="77777777" w:rsidR="001010B7" w:rsidRPr="00D571D0" w:rsidRDefault="001010B7" w:rsidP="009B7AF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9032160" w14:textId="77777777" w:rsidR="001010B7" w:rsidRPr="00D571D0" w:rsidRDefault="001010B7" w:rsidP="009B7AF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82422DC" w14:textId="77777777" w:rsidR="001010B7" w:rsidRPr="00D571D0" w:rsidRDefault="001010B7" w:rsidP="009B7AF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D5A3A99" w14:textId="77777777" w:rsidR="001010B7" w:rsidRPr="00D571D0" w:rsidRDefault="001010B7" w:rsidP="009B7AF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986CFE7" w14:textId="77777777" w:rsidR="001010B7" w:rsidRPr="00D571D0" w:rsidRDefault="001010B7" w:rsidP="009B7AF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3E2C655" w14:textId="77777777" w:rsidR="001010B7" w:rsidRPr="00D571D0" w:rsidRDefault="001010B7" w:rsidP="009B7AF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DDF76A1" w14:textId="77777777" w:rsidR="001010B7" w:rsidRPr="00D571D0" w:rsidRDefault="001010B7" w:rsidP="009B7AF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D6F0D5" w14:textId="77777777" w:rsidR="001010B7" w:rsidRPr="00D571D0" w:rsidRDefault="001010B7" w:rsidP="009B7AF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0E1D60C" w14:textId="77777777" w:rsidR="001010B7" w:rsidRPr="00D571D0" w:rsidRDefault="001010B7" w:rsidP="009B7AF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10B7" w:rsidRPr="00D571D0" w14:paraId="40190FEA" w14:textId="77777777" w:rsidTr="009B7AF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3A45B53" w14:textId="77777777" w:rsidR="001010B7" w:rsidRPr="00D571D0" w:rsidRDefault="001010B7" w:rsidP="009B7AF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3507159" w14:textId="77777777" w:rsidR="001010B7" w:rsidRPr="00D571D0" w:rsidRDefault="001010B7" w:rsidP="009B7AF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10B7" w:rsidRPr="00D571D0" w14:paraId="051F0B4A" w14:textId="77777777" w:rsidTr="009B7AF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C8460C6" w14:textId="77777777" w:rsidR="001010B7" w:rsidRPr="00D571D0" w:rsidRDefault="001010B7" w:rsidP="009B7AF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1D815177" w14:textId="77777777" w:rsidR="001010B7" w:rsidRPr="00D571D0" w:rsidRDefault="001010B7" w:rsidP="009B7AF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10B7" w:rsidRPr="00D571D0" w14:paraId="418904BD" w14:textId="77777777" w:rsidTr="009B7AF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300CD2F" w14:textId="77777777" w:rsidR="001010B7" w:rsidRPr="00D571D0" w:rsidRDefault="001010B7" w:rsidP="009B7AF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20CC3980" w14:textId="77777777" w:rsidR="001010B7" w:rsidRPr="00D571D0" w:rsidRDefault="001010B7" w:rsidP="009B7AF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5C6AA88" w14:textId="77777777" w:rsidR="001010B7" w:rsidRPr="00D571D0" w:rsidRDefault="001010B7" w:rsidP="009B7AF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10B7" w:rsidRPr="00D571D0" w14:paraId="1C6FBA1C" w14:textId="77777777" w:rsidTr="009B7AF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0879EA0" w14:textId="77777777" w:rsidR="001010B7" w:rsidRPr="00D571D0" w:rsidRDefault="001010B7" w:rsidP="009B7AF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DDD4368" w14:textId="77777777" w:rsidR="001010B7" w:rsidRPr="00D571D0" w:rsidRDefault="001010B7" w:rsidP="009B7AF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5438909" w14:textId="77777777" w:rsidR="001010B7" w:rsidRPr="00A4250B" w:rsidRDefault="001010B7" w:rsidP="001010B7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1010B7" w:rsidRPr="00D571D0" w14:paraId="6B0FF4D3" w14:textId="77777777" w:rsidTr="009B7AF4">
        <w:tc>
          <w:tcPr>
            <w:tcW w:w="3515" w:type="dxa"/>
            <w:shd w:val="pct10" w:color="000000" w:fill="FFFFFF"/>
          </w:tcPr>
          <w:p w14:paraId="0AECCEFA" w14:textId="77777777" w:rsidR="001010B7" w:rsidRPr="00D571D0" w:rsidRDefault="001010B7" w:rsidP="009B7AF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9CD02D8" w14:textId="77777777" w:rsidR="001010B7" w:rsidRPr="00D571D0" w:rsidRDefault="001010B7" w:rsidP="009B7AF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8F2F0E3" w14:textId="77777777" w:rsidR="001010B7" w:rsidRPr="00D571D0" w:rsidRDefault="001010B7" w:rsidP="009B7AF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10B7" w:rsidRPr="00D571D0" w14:paraId="099FADEE" w14:textId="77777777" w:rsidTr="009B7AF4">
        <w:tc>
          <w:tcPr>
            <w:tcW w:w="3515" w:type="dxa"/>
            <w:shd w:val="pct10" w:color="000000" w:fill="FFFFFF"/>
          </w:tcPr>
          <w:p w14:paraId="5E3043FA" w14:textId="77777777" w:rsidR="001010B7" w:rsidRPr="00D571D0" w:rsidRDefault="001010B7" w:rsidP="009B7AF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CACBB70" w14:textId="77777777" w:rsidR="001010B7" w:rsidRPr="00D571D0" w:rsidRDefault="001010B7" w:rsidP="009B7AF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C01112E" w14:textId="223EE82B" w:rsidR="001010B7" w:rsidRDefault="001010B7" w:rsidP="001010B7"/>
    <w:p w14:paraId="625D8F43" w14:textId="15DF7E8F" w:rsidR="001010B7" w:rsidRPr="00533FC5" w:rsidRDefault="001010B7" w:rsidP="00362284">
      <w:pPr>
        <w:tabs>
          <w:tab w:val="clear" w:pos="397"/>
        </w:tabs>
        <w:spacing w:line="240" w:lineRule="auto"/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>Kerncompet</w:t>
      </w:r>
      <w:r w:rsidRPr="001010B7">
        <w:rPr>
          <w:rFonts w:ascii="Futura Book" w:hAnsi="Futura Book"/>
          <w:b/>
        </w:rPr>
        <w:t>entie F (</w:t>
      </w:r>
      <w:r w:rsidR="00362284" w:rsidRPr="00362284">
        <w:rPr>
          <w:rFonts w:ascii="Futura Book" w:hAnsi="Futura Book"/>
          <w:b/>
        </w:rPr>
        <w:t>Ervaring met toepassen van E-herkenning binnen een applicatie die inschrijver implementeren, beheren, onderhouden).</w:t>
      </w:r>
      <w:r w:rsidR="00362284">
        <w:rPr>
          <w:rFonts w:ascii="Futura Book" w:hAnsi="Futura Book"/>
          <w:b/>
        </w:rPr>
        <w:t xml:space="preserve"> </w:t>
      </w:r>
    </w:p>
    <w:p w14:paraId="3A4DEEC8" w14:textId="77777777" w:rsidR="001010B7" w:rsidRPr="00D571D0" w:rsidRDefault="001010B7" w:rsidP="001010B7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1010B7" w:rsidRPr="00D571D0" w14:paraId="5B9F0F5E" w14:textId="77777777" w:rsidTr="009B7AF4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ACE48A5" w14:textId="77777777" w:rsidR="001010B7" w:rsidRPr="00D571D0" w:rsidRDefault="001010B7" w:rsidP="009B7AF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6C5C18D" w14:textId="77777777" w:rsidR="001010B7" w:rsidRPr="00D571D0" w:rsidRDefault="001010B7" w:rsidP="009B7AF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10B7" w:rsidRPr="00D571D0" w14:paraId="01B0DC66" w14:textId="77777777" w:rsidTr="009B7AF4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1D7E7E" w14:textId="77777777" w:rsidR="001010B7" w:rsidRPr="00D571D0" w:rsidRDefault="001010B7" w:rsidP="009B7AF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68A4620" w14:textId="77777777" w:rsidR="001010B7" w:rsidRPr="00D571D0" w:rsidRDefault="001010B7" w:rsidP="009B7AF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10B7" w:rsidRPr="00D571D0" w14:paraId="7CF49E18" w14:textId="77777777" w:rsidTr="009B7AF4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903DB53" w14:textId="77777777" w:rsidR="001010B7" w:rsidRPr="00D571D0" w:rsidRDefault="001010B7" w:rsidP="009B7AF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40207DE" w14:textId="77777777" w:rsidR="001010B7" w:rsidRPr="00D571D0" w:rsidRDefault="001010B7" w:rsidP="009B7AF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10B7" w:rsidRPr="00D571D0" w14:paraId="041B53F7" w14:textId="77777777" w:rsidTr="009B7AF4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4F6205BD" w14:textId="77777777" w:rsidR="001010B7" w:rsidRPr="00D571D0" w:rsidRDefault="001010B7" w:rsidP="009B7AF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E8309C9" w14:textId="77777777" w:rsidR="001010B7" w:rsidRPr="00D571D0" w:rsidRDefault="001010B7" w:rsidP="009B7AF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10B7" w:rsidRPr="00D571D0" w14:paraId="32315019" w14:textId="77777777" w:rsidTr="009B7A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770EC98" w14:textId="77777777" w:rsidR="001010B7" w:rsidRPr="00D571D0" w:rsidRDefault="001010B7" w:rsidP="009B7AF4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1010B7" w:rsidRPr="00D571D0" w14:paraId="0EA291D1" w14:textId="77777777" w:rsidTr="009B7A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8DA907F" w14:textId="77777777" w:rsidR="001010B7" w:rsidRPr="00D571D0" w:rsidRDefault="001010B7" w:rsidP="009B7AF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E62191" w14:textId="77777777" w:rsidR="001010B7" w:rsidRPr="00D571D0" w:rsidRDefault="001010B7" w:rsidP="009B7AF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10B7" w:rsidRPr="00D571D0" w14:paraId="4E0673FD" w14:textId="77777777" w:rsidTr="009B7A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DC0C61C" w14:textId="77777777" w:rsidR="001010B7" w:rsidRPr="00D571D0" w:rsidRDefault="001010B7" w:rsidP="009B7AF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7CE914" w14:textId="77777777" w:rsidR="001010B7" w:rsidRPr="00D571D0" w:rsidRDefault="001010B7" w:rsidP="009B7AF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10B7" w:rsidRPr="00D571D0" w14:paraId="65D57EC1" w14:textId="77777777" w:rsidTr="009B7A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689C94F0" w14:textId="77777777" w:rsidR="001010B7" w:rsidRPr="00D571D0" w:rsidRDefault="001010B7" w:rsidP="009B7AF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0AA7D5" w14:textId="77777777" w:rsidR="001010B7" w:rsidRPr="00D571D0" w:rsidRDefault="001010B7" w:rsidP="009B7AF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10B7" w:rsidRPr="00D571D0" w14:paraId="41673FA2" w14:textId="77777777" w:rsidTr="009B7A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A6C8CED" w14:textId="77777777" w:rsidR="001010B7" w:rsidRPr="00D571D0" w:rsidRDefault="001010B7" w:rsidP="009B7AF4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1010B7" w:rsidRPr="00D571D0" w14:paraId="45B74ABE" w14:textId="77777777" w:rsidTr="009B7A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00F408" w14:textId="77777777" w:rsidR="001010B7" w:rsidRPr="00D571D0" w:rsidRDefault="001010B7" w:rsidP="009B7AF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C9EAA01" w14:textId="77777777" w:rsidR="001010B7" w:rsidRPr="00D571D0" w:rsidRDefault="001010B7" w:rsidP="009B7AF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DECACB3" w14:textId="77777777" w:rsidR="001010B7" w:rsidRPr="00D571D0" w:rsidRDefault="001010B7" w:rsidP="009B7AF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BAA1BAE" w14:textId="77777777" w:rsidR="001010B7" w:rsidRPr="00D571D0" w:rsidRDefault="001010B7" w:rsidP="009B7AF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7F4B516" w14:textId="77777777" w:rsidR="001010B7" w:rsidRPr="00D571D0" w:rsidRDefault="001010B7" w:rsidP="009B7AF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1D3BC6C" w14:textId="77777777" w:rsidR="001010B7" w:rsidRPr="00D571D0" w:rsidRDefault="001010B7" w:rsidP="009B7AF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2F05440" w14:textId="77777777" w:rsidR="001010B7" w:rsidRPr="00D571D0" w:rsidRDefault="001010B7" w:rsidP="009B7AF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8DCED00" w14:textId="77777777" w:rsidR="001010B7" w:rsidRPr="00D571D0" w:rsidRDefault="001010B7" w:rsidP="009B7AF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E7CD2FE" w14:textId="77777777" w:rsidR="001010B7" w:rsidRPr="00D571D0" w:rsidRDefault="001010B7" w:rsidP="009B7AF4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10B7" w:rsidRPr="00D571D0" w14:paraId="75ABEF4A" w14:textId="77777777" w:rsidTr="009B7AF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3BB273A" w14:textId="77777777" w:rsidR="001010B7" w:rsidRPr="00D571D0" w:rsidRDefault="001010B7" w:rsidP="009B7AF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5DDCAB7E" w14:textId="77777777" w:rsidR="001010B7" w:rsidRPr="00D571D0" w:rsidRDefault="001010B7" w:rsidP="009B7AF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10B7" w:rsidRPr="00D571D0" w14:paraId="7F06605E" w14:textId="77777777" w:rsidTr="009B7AF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007E703" w14:textId="77777777" w:rsidR="001010B7" w:rsidRPr="00D571D0" w:rsidRDefault="001010B7" w:rsidP="009B7AF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2A36451E" w14:textId="77777777" w:rsidR="001010B7" w:rsidRPr="00D571D0" w:rsidRDefault="001010B7" w:rsidP="009B7AF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10B7" w:rsidRPr="00D571D0" w14:paraId="68F8EDC3" w14:textId="77777777" w:rsidTr="009B7AF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2ABF980" w14:textId="77777777" w:rsidR="001010B7" w:rsidRPr="00D571D0" w:rsidRDefault="001010B7" w:rsidP="009B7AF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A8F6704" w14:textId="77777777" w:rsidR="001010B7" w:rsidRPr="00D571D0" w:rsidRDefault="001010B7" w:rsidP="009B7AF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A6FAAD1" w14:textId="77777777" w:rsidR="001010B7" w:rsidRPr="00D571D0" w:rsidRDefault="001010B7" w:rsidP="009B7AF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10B7" w:rsidRPr="00D571D0" w14:paraId="0557006F" w14:textId="77777777" w:rsidTr="009B7AF4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0C649E0" w14:textId="77777777" w:rsidR="001010B7" w:rsidRPr="00D571D0" w:rsidRDefault="001010B7" w:rsidP="009B7AF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420CEFC4" w14:textId="77777777" w:rsidR="001010B7" w:rsidRPr="00D571D0" w:rsidRDefault="001010B7" w:rsidP="009B7AF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5B847B6" w14:textId="77777777" w:rsidR="001010B7" w:rsidRPr="00A4250B" w:rsidRDefault="001010B7" w:rsidP="001010B7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1010B7" w:rsidRPr="00D571D0" w14:paraId="3CE68079" w14:textId="77777777" w:rsidTr="009B7AF4">
        <w:tc>
          <w:tcPr>
            <w:tcW w:w="3515" w:type="dxa"/>
            <w:shd w:val="pct10" w:color="000000" w:fill="FFFFFF"/>
          </w:tcPr>
          <w:p w14:paraId="39A40375" w14:textId="77777777" w:rsidR="001010B7" w:rsidRPr="00D571D0" w:rsidRDefault="001010B7" w:rsidP="009B7AF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4258089" w14:textId="77777777" w:rsidR="001010B7" w:rsidRPr="00D571D0" w:rsidRDefault="001010B7" w:rsidP="009B7AF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DC0EA3B" w14:textId="77777777" w:rsidR="001010B7" w:rsidRPr="00D571D0" w:rsidRDefault="001010B7" w:rsidP="009B7AF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10B7" w:rsidRPr="00D571D0" w14:paraId="11530292" w14:textId="77777777" w:rsidTr="009B7AF4">
        <w:tc>
          <w:tcPr>
            <w:tcW w:w="3515" w:type="dxa"/>
            <w:shd w:val="pct10" w:color="000000" w:fill="FFFFFF"/>
          </w:tcPr>
          <w:p w14:paraId="71DB6DC8" w14:textId="77777777" w:rsidR="001010B7" w:rsidRPr="00D571D0" w:rsidRDefault="001010B7" w:rsidP="009B7AF4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A0F8AF8" w14:textId="77777777" w:rsidR="001010B7" w:rsidRPr="00D571D0" w:rsidRDefault="001010B7" w:rsidP="009B7AF4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4C91BDE" w14:textId="1E4C59A8" w:rsidR="001010B7" w:rsidRDefault="001010B7" w:rsidP="001010B7"/>
    <w:p w14:paraId="05B8D191" w14:textId="6348FA9C" w:rsidR="005D5D65" w:rsidRDefault="005D5D65" w:rsidP="00362284"/>
    <w:sectPr w:rsidR="005D5D65" w:rsidSect="00B15166">
      <w:footerReference w:type="even" r:id="rId12"/>
      <w:footerReference w:type="default" r:id="rId13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05E69" w14:textId="77777777" w:rsidR="00666FE0" w:rsidRDefault="00666FE0">
      <w:r>
        <w:separator/>
      </w:r>
    </w:p>
  </w:endnote>
  <w:endnote w:type="continuationSeparator" w:id="0">
    <w:p w14:paraId="5B1B4930" w14:textId="77777777" w:rsidR="00666FE0" w:rsidRDefault="0066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Futura Hv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BC646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3EF272C0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6B46D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59647CF5" w14:textId="0CB7A297" w:rsidR="005D5D65" w:rsidRDefault="005D5D65" w:rsidP="00325AA3">
    <w:pPr>
      <w:pStyle w:val="Voettekst"/>
      <w:ind w:right="360"/>
    </w:pPr>
    <w:r>
      <w:t xml:space="preserve">Bijlage </w:t>
    </w:r>
    <w:r w:rsidR="00754531">
      <w:t>4</w:t>
    </w:r>
    <w:r>
      <w:t xml:space="preserve"> referentiegegevens kerncompetenties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3046F" w14:textId="77777777" w:rsidR="00666FE0" w:rsidRDefault="00666FE0">
      <w:r>
        <w:separator/>
      </w:r>
    </w:p>
  </w:footnote>
  <w:footnote w:type="continuationSeparator" w:id="0">
    <w:p w14:paraId="758D88EF" w14:textId="77777777" w:rsidR="00666FE0" w:rsidRDefault="00666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488251202">
    <w:abstractNumId w:val="11"/>
  </w:num>
  <w:num w:numId="2" w16cid:durableId="1222212130">
    <w:abstractNumId w:val="10"/>
  </w:num>
  <w:num w:numId="3" w16cid:durableId="1980381026">
    <w:abstractNumId w:val="9"/>
  </w:num>
  <w:num w:numId="4" w16cid:durableId="1129396987">
    <w:abstractNumId w:val="7"/>
  </w:num>
  <w:num w:numId="5" w16cid:durableId="1732652850">
    <w:abstractNumId w:val="6"/>
  </w:num>
  <w:num w:numId="6" w16cid:durableId="871574707">
    <w:abstractNumId w:val="5"/>
  </w:num>
  <w:num w:numId="7" w16cid:durableId="1544899088">
    <w:abstractNumId w:val="4"/>
  </w:num>
  <w:num w:numId="8" w16cid:durableId="1502356911">
    <w:abstractNumId w:val="8"/>
  </w:num>
  <w:num w:numId="9" w16cid:durableId="2147238728">
    <w:abstractNumId w:val="3"/>
  </w:num>
  <w:num w:numId="10" w16cid:durableId="24672164">
    <w:abstractNumId w:val="2"/>
  </w:num>
  <w:num w:numId="11" w16cid:durableId="2108456262">
    <w:abstractNumId w:val="1"/>
  </w:num>
  <w:num w:numId="12" w16cid:durableId="994336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010B7"/>
    <w:rsid w:val="00126C24"/>
    <w:rsid w:val="001B576C"/>
    <w:rsid w:val="00213DB6"/>
    <w:rsid w:val="00271441"/>
    <w:rsid w:val="00296034"/>
    <w:rsid w:val="002A3680"/>
    <w:rsid w:val="003012A8"/>
    <w:rsid w:val="00325AA3"/>
    <w:rsid w:val="00330D61"/>
    <w:rsid w:val="00362284"/>
    <w:rsid w:val="00465E33"/>
    <w:rsid w:val="00525FE1"/>
    <w:rsid w:val="00533FC5"/>
    <w:rsid w:val="00590492"/>
    <w:rsid w:val="005D5D65"/>
    <w:rsid w:val="005E7B0C"/>
    <w:rsid w:val="00664832"/>
    <w:rsid w:val="00666FE0"/>
    <w:rsid w:val="00686A45"/>
    <w:rsid w:val="00695BB9"/>
    <w:rsid w:val="006D4867"/>
    <w:rsid w:val="00754531"/>
    <w:rsid w:val="007608E4"/>
    <w:rsid w:val="00775EB1"/>
    <w:rsid w:val="00776D66"/>
    <w:rsid w:val="00841680"/>
    <w:rsid w:val="008F2228"/>
    <w:rsid w:val="00911451"/>
    <w:rsid w:val="00990C68"/>
    <w:rsid w:val="009A378E"/>
    <w:rsid w:val="009D025E"/>
    <w:rsid w:val="00A37C0B"/>
    <w:rsid w:val="00AD7E68"/>
    <w:rsid w:val="00B15166"/>
    <w:rsid w:val="00B20351"/>
    <w:rsid w:val="00B93E9B"/>
    <w:rsid w:val="00C57DF8"/>
    <w:rsid w:val="00D01923"/>
    <w:rsid w:val="00D10A0C"/>
    <w:rsid w:val="00D15D3B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E715F4F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character" w:customStyle="1" w:styleId="fontstyle01">
    <w:name w:val="fontstyle01"/>
    <w:rsid w:val="00362284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257F70CF7CA44B1CB5CC66C8EA6CC" ma:contentTypeVersion="4" ma:contentTypeDescription="Een nieuw document maken." ma:contentTypeScope="" ma:versionID="66fc81c13acbbc698f8d032c78d010f1">
  <xsd:schema xmlns:xsd="http://www.w3.org/2001/XMLSchema" xmlns:xs="http://www.w3.org/2001/XMLSchema" xmlns:p="http://schemas.microsoft.com/office/2006/metadata/properties" xmlns:ns2="56e3e431-4fa9-4a24-9fb3-c05a4a6a86a6" xmlns:ns3="5884e74b-0110-47a8-ac9f-ba677008c4a8" targetNamespace="http://schemas.microsoft.com/office/2006/metadata/properties" ma:root="true" ma:fieldsID="b47dd98af6bc8bbed127abf259b08409" ns2:_="" ns3:_="">
    <xsd:import namespace="56e3e431-4fa9-4a24-9fb3-c05a4a6a86a6"/>
    <xsd:import namespace="5884e74b-0110-47a8-ac9f-ba677008c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3e431-4fa9-4a24-9fb3-c05a4a6a86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4e74b-0110-47a8-ac9f-ba677008c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38718A-71F7-4C9F-8693-E3F0272D2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3e431-4fa9-4a24-9fb3-c05a4a6a86a6"/>
    <ds:schemaRef ds:uri="5884e74b-0110-47a8-ac9f-ba677008c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3C3586-995C-4FEC-8A11-3D389AC95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719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Eveline Smeur | Cleverland</cp:lastModifiedBy>
  <cp:revision>13</cp:revision>
  <cp:lastPrinted>2023-04-24T14:56:00Z</cp:lastPrinted>
  <dcterms:created xsi:type="dcterms:W3CDTF">2013-09-17T09:50:00Z</dcterms:created>
  <dcterms:modified xsi:type="dcterms:W3CDTF">2023-04-24T14:56:00Z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0x010100E0D257F70CF7CA44B1CB5CC66C8EA6CC</vt:lpwstr>
  </property>
</Properties>
</file>