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D6E6F" w14:textId="22EA59F7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27206D">
        <w:rPr>
          <w:rFonts w:ascii="Calibri Light" w:hAnsi="Calibri Light" w:cs="Calibri Light"/>
          <w:color w:val="244061" w:themeColor="accent1" w:themeShade="80"/>
          <w:sz w:val="36"/>
        </w:rPr>
        <w:t xml:space="preserve"> 6 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3089A207" w:rsidR="001939F6" w:rsidRDefault="0061558F" w:rsidP="001939F6">
      <w:pPr>
        <w:spacing w:after="0" w:line="240" w:lineRule="auto"/>
      </w:pPr>
      <w:r>
        <w:t>TenderNed kenmerk: 413008</w:t>
      </w:r>
      <w:r w:rsidR="0027206D">
        <w:t>. E</w:t>
      </w:r>
      <w:r>
        <w:t>uropese aanbesteding onderhoud bermen</w:t>
      </w:r>
      <w:r w:rsidR="001459BA">
        <w:t xml:space="preserve"> en bloemenweides, vijvers</w:t>
      </w:r>
      <w:r>
        <w:t xml:space="preserve"> en watergangen</w:t>
      </w:r>
      <w:r w:rsidR="0027206D">
        <w:t xml:space="preserve"> gemeente Tynaarlo</w:t>
      </w:r>
    </w:p>
    <w:p w14:paraId="2B19C627" w14:textId="16D39751" w:rsidR="00122396" w:rsidRDefault="00122396" w:rsidP="001939F6">
      <w:pPr>
        <w:spacing w:after="0" w:line="240" w:lineRule="auto"/>
      </w:pPr>
    </w:p>
    <w:p w14:paraId="4E60CD66" w14:textId="3CBD5E97" w:rsidR="00122396" w:rsidRDefault="00122396" w:rsidP="001939F6">
      <w:pPr>
        <w:spacing w:after="0" w:line="240" w:lineRule="auto"/>
      </w:pPr>
      <w:r>
        <w:t>Perceel Westzijde / Perceel Oostzijde (doorhalen wat niet van toepassing is)</w:t>
      </w:r>
      <w:bookmarkStart w:id="0" w:name="_GoBack"/>
      <w:bookmarkEnd w:id="0"/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3EF75C16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>
              <w:rPr>
                <w:rFonts w:eastAsia="Calibri" w:cstheme="minorHAnsi"/>
                <w:b/>
                <w:lang w:eastAsia="nl-NL"/>
              </w:rPr>
              <w:t>Naam Inschrijver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32949E6C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0A8E5454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75A8C0C6" w14:textId="305744BC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In hectare</w:t>
            </w:r>
          </w:p>
          <w:p w14:paraId="65F859EC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29C44E5C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27206D">
              <w:rPr>
                <w:rFonts w:eastAsia="Calibri" w:cstheme="minorHAnsi"/>
                <w:lang w:eastAsia="nl-NL"/>
              </w:rPr>
              <w:t>n Euro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1145CBBF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2D4650D1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28F9669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heden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D971F37" w:rsidR="0027206D" w:rsidRDefault="0027206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29957126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6522957F" w:rsidR="00B87FAE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p w14:paraId="7ACE090B" w14:textId="77777777" w:rsidR="0027206D" w:rsidRPr="006F2E12" w:rsidRDefault="0027206D" w:rsidP="001558D3">
      <w:pPr>
        <w:spacing w:after="0" w:line="240" w:lineRule="auto"/>
        <w:rPr>
          <w:rFonts w:cstheme="minorHAnsi"/>
          <w:color w:val="0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7B"/>
    <w:rsid w:val="00040434"/>
    <w:rsid w:val="000D7E7B"/>
    <w:rsid w:val="000E2A2C"/>
    <w:rsid w:val="00122396"/>
    <w:rsid w:val="00131B04"/>
    <w:rsid w:val="001459BA"/>
    <w:rsid w:val="001558D3"/>
    <w:rsid w:val="001939F6"/>
    <w:rsid w:val="001D6CB4"/>
    <w:rsid w:val="0027206D"/>
    <w:rsid w:val="002D23D2"/>
    <w:rsid w:val="003549D1"/>
    <w:rsid w:val="0061558F"/>
    <w:rsid w:val="006C22BF"/>
    <w:rsid w:val="006F2E12"/>
    <w:rsid w:val="007158FC"/>
    <w:rsid w:val="007E317A"/>
    <w:rsid w:val="0092155B"/>
    <w:rsid w:val="009D22C3"/>
    <w:rsid w:val="00A0080B"/>
    <w:rsid w:val="00A02C14"/>
    <w:rsid w:val="00A17681"/>
    <w:rsid w:val="00A94D2A"/>
    <w:rsid w:val="00AA7D4F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2" ma:contentTypeDescription="Create a new document." ma:contentTypeScope="" ma:versionID="20ad21214161044dd94e06fea1972dac">
  <xsd:schema xmlns:xsd="http://www.w3.org/2001/XMLSchema" xmlns:xs="http://www.w3.org/2001/XMLSchema" xmlns:p="http://schemas.microsoft.com/office/2006/metadata/properties" xmlns:ns2="a9071ef3-7415-484d-98a3-12415fb13a4c" targetNamespace="http://schemas.microsoft.com/office/2006/metadata/properties" ma:root="true" ma:fieldsID="b84077af984508b5de84720430127cda" ns2:_="">
    <xsd:import namespace="a9071ef3-7415-484d-98a3-12415fb13a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16CB7A-7CAD-4CC1-B7C0-24B9B570A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F9A35-DB08-4D6D-94AA-CF089B287D5B}">
  <ds:schemaRefs>
    <ds:schemaRef ds:uri="http://purl.org/dc/terms/"/>
    <ds:schemaRef ds:uri="http://schemas.microsoft.com/office/2006/documentManagement/types"/>
    <ds:schemaRef ds:uri="http://purl.org/dc/elements/1.1/"/>
    <ds:schemaRef ds:uri="a9071ef3-7415-484d-98a3-12415fb13a4c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Bathoorn, M.W.</cp:lastModifiedBy>
  <cp:revision>5</cp:revision>
  <dcterms:created xsi:type="dcterms:W3CDTF">2023-05-23T09:25:00Z</dcterms:created>
  <dcterms:modified xsi:type="dcterms:W3CDTF">2023-05-26T06:51:00Z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</Properties>
</file>