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D134A" w14:textId="17E5FA43" w:rsidR="002968D5" w:rsidRPr="0083755E" w:rsidRDefault="0083755E">
      <w:pPr>
        <w:rPr>
          <w:b/>
          <w:bCs/>
        </w:rPr>
      </w:pPr>
      <w:r w:rsidRPr="0083755E">
        <w:rPr>
          <w:b/>
          <w:bCs/>
        </w:rPr>
        <w:t xml:space="preserve">Bijlage </w:t>
      </w:r>
      <w:r w:rsidR="009B7CEE">
        <w:rPr>
          <w:b/>
          <w:bCs/>
        </w:rPr>
        <w:t>06.04</w:t>
      </w:r>
      <w:r w:rsidRPr="0083755E">
        <w:rPr>
          <w:b/>
          <w:bCs/>
        </w:rPr>
        <w:tab/>
        <w:t xml:space="preserve">Model vragen Nota van Inlichtingen </w:t>
      </w:r>
    </w:p>
    <w:p w14:paraId="6F49C403" w14:textId="77777777" w:rsidR="0083755E" w:rsidRDefault="0083755E"/>
    <w:p w14:paraId="7BF1A7E3" w14:textId="77777777" w:rsidR="0083755E" w:rsidRDefault="0083755E"/>
    <w:p w14:paraId="00C2B8F6" w14:textId="77777777" w:rsidR="0083755E" w:rsidRDefault="0083755E"/>
    <w:tbl>
      <w:tblPr>
        <w:tblStyle w:val="Tabelraster"/>
        <w:tblpPr w:leftFromText="141" w:rightFromText="141" w:horzAnchor="margin" w:tblpY="765"/>
        <w:tblW w:w="0" w:type="auto"/>
        <w:tblLook w:val="04A0" w:firstRow="1" w:lastRow="0" w:firstColumn="1" w:lastColumn="0" w:noHBand="0" w:noVBand="1"/>
      </w:tblPr>
      <w:tblGrid>
        <w:gridCol w:w="698"/>
        <w:gridCol w:w="1534"/>
        <w:gridCol w:w="1262"/>
        <w:gridCol w:w="1047"/>
        <w:gridCol w:w="4066"/>
      </w:tblGrid>
      <w:tr w:rsidR="0083755E" w:rsidRPr="00C3122C" w14:paraId="310438CF" w14:textId="77777777" w:rsidTr="008172AC">
        <w:tc>
          <w:tcPr>
            <w:tcW w:w="698" w:type="dxa"/>
          </w:tcPr>
          <w:p w14:paraId="493E74D5" w14:textId="77777777" w:rsidR="0083755E" w:rsidRPr="00F3161A" w:rsidRDefault="0083755E" w:rsidP="008172AC">
            <w:pPr>
              <w:rPr>
                <w:b/>
                <w:bCs/>
              </w:rPr>
            </w:pPr>
            <w:r w:rsidRPr="00F3161A">
              <w:rPr>
                <w:b/>
                <w:bCs/>
              </w:rPr>
              <w:t>Code</w:t>
            </w:r>
          </w:p>
        </w:tc>
        <w:tc>
          <w:tcPr>
            <w:tcW w:w="1534" w:type="dxa"/>
          </w:tcPr>
          <w:p w14:paraId="7C14E372" w14:textId="77777777" w:rsidR="0083755E" w:rsidRPr="00F3161A" w:rsidRDefault="0083755E" w:rsidP="008172AC">
            <w:pPr>
              <w:rPr>
                <w:b/>
                <w:bCs/>
              </w:rPr>
            </w:pPr>
            <w:r w:rsidRPr="00F3161A">
              <w:rPr>
                <w:b/>
                <w:bCs/>
              </w:rPr>
              <w:t>Document</w:t>
            </w:r>
          </w:p>
        </w:tc>
        <w:tc>
          <w:tcPr>
            <w:tcW w:w="1262" w:type="dxa"/>
          </w:tcPr>
          <w:p w14:paraId="48669070" w14:textId="77777777" w:rsidR="0083755E" w:rsidRPr="00F3161A" w:rsidRDefault="0083755E" w:rsidP="008172AC">
            <w:pPr>
              <w:rPr>
                <w:b/>
                <w:bCs/>
              </w:rPr>
            </w:pPr>
            <w:r w:rsidRPr="00F3161A">
              <w:rPr>
                <w:b/>
                <w:bCs/>
              </w:rPr>
              <w:t>Hoofdstuk/ paragraaf</w:t>
            </w:r>
          </w:p>
        </w:tc>
        <w:tc>
          <w:tcPr>
            <w:tcW w:w="1047" w:type="dxa"/>
          </w:tcPr>
          <w:p w14:paraId="21BFF4A0" w14:textId="77777777" w:rsidR="0083755E" w:rsidRPr="00F3161A" w:rsidRDefault="0083755E" w:rsidP="008172AC">
            <w:pPr>
              <w:rPr>
                <w:b/>
                <w:bCs/>
              </w:rPr>
            </w:pPr>
            <w:r w:rsidRPr="00F3161A">
              <w:rPr>
                <w:b/>
                <w:bCs/>
              </w:rPr>
              <w:t>Bladzijde</w:t>
            </w:r>
          </w:p>
        </w:tc>
        <w:tc>
          <w:tcPr>
            <w:tcW w:w="4066" w:type="dxa"/>
          </w:tcPr>
          <w:p w14:paraId="5C187318" w14:textId="77777777" w:rsidR="0083755E" w:rsidRPr="00F3161A" w:rsidRDefault="0083755E" w:rsidP="008172AC">
            <w:pPr>
              <w:rPr>
                <w:b/>
                <w:bCs/>
              </w:rPr>
            </w:pPr>
            <w:r w:rsidRPr="00F3161A">
              <w:rPr>
                <w:b/>
                <w:bCs/>
              </w:rPr>
              <w:t>Vraag</w:t>
            </w:r>
          </w:p>
        </w:tc>
      </w:tr>
      <w:tr w:rsidR="0083755E" w:rsidRPr="00C3122C" w14:paraId="707C55AA" w14:textId="77777777" w:rsidTr="008172AC">
        <w:tc>
          <w:tcPr>
            <w:tcW w:w="698" w:type="dxa"/>
          </w:tcPr>
          <w:p w14:paraId="0A0435EB" w14:textId="77777777" w:rsidR="0083755E" w:rsidRPr="00C3122C" w:rsidRDefault="0083755E" w:rsidP="008172AC">
            <w:r w:rsidRPr="00C3122C">
              <w:t>V.1</w:t>
            </w:r>
          </w:p>
        </w:tc>
        <w:tc>
          <w:tcPr>
            <w:tcW w:w="1534" w:type="dxa"/>
          </w:tcPr>
          <w:p w14:paraId="5E952E3E" w14:textId="77777777" w:rsidR="0083755E" w:rsidRPr="00C3122C" w:rsidRDefault="0083755E" w:rsidP="008172AC"/>
        </w:tc>
        <w:tc>
          <w:tcPr>
            <w:tcW w:w="1262" w:type="dxa"/>
          </w:tcPr>
          <w:p w14:paraId="1C1BF15E" w14:textId="77777777" w:rsidR="0083755E" w:rsidRPr="00C3122C" w:rsidRDefault="0083755E" w:rsidP="008172AC"/>
        </w:tc>
        <w:tc>
          <w:tcPr>
            <w:tcW w:w="1047" w:type="dxa"/>
          </w:tcPr>
          <w:p w14:paraId="77076BC0" w14:textId="77777777" w:rsidR="0083755E" w:rsidRPr="00C3122C" w:rsidRDefault="0083755E" w:rsidP="008172AC"/>
        </w:tc>
        <w:tc>
          <w:tcPr>
            <w:tcW w:w="4066" w:type="dxa"/>
          </w:tcPr>
          <w:p w14:paraId="72BDA553" w14:textId="77777777" w:rsidR="0083755E" w:rsidRPr="00C3122C" w:rsidRDefault="0083755E" w:rsidP="008172AC">
            <w:pPr>
              <w:rPr>
                <w:i/>
                <w:iCs/>
              </w:rPr>
            </w:pPr>
            <w:r w:rsidRPr="00C3122C">
              <w:rPr>
                <w:i/>
                <w:iCs/>
              </w:rPr>
              <w:t xml:space="preserve">Gelieve hier uw vraag in te vullen </w:t>
            </w:r>
          </w:p>
        </w:tc>
      </w:tr>
      <w:tr w:rsidR="0083755E" w:rsidRPr="00C3122C" w14:paraId="2273A496" w14:textId="77777777" w:rsidTr="008172AC">
        <w:tc>
          <w:tcPr>
            <w:tcW w:w="698" w:type="dxa"/>
          </w:tcPr>
          <w:p w14:paraId="6CEF45FA" w14:textId="77777777" w:rsidR="0083755E" w:rsidRPr="00C3122C" w:rsidRDefault="0083755E" w:rsidP="008172AC"/>
        </w:tc>
        <w:tc>
          <w:tcPr>
            <w:tcW w:w="7909" w:type="dxa"/>
            <w:gridSpan w:val="4"/>
          </w:tcPr>
          <w:p w14:paraId="325C8554" w14:textId="77777777" w:rsidR="0083755E" w:rsidRPr="00C3122C" w:rsidRDefault="0083755E" w:rsidP="008172AC"/>
        </w:tc>
      </w:tr>
      <w:tr w:rsidR="0083755E" w:rsidRPr="00C3122C" w14:paraId="2107CC84" w14:textId="77777777" w:rsidTr="0083755E">
        <w:tc>
          <w:tcPr>
            <w:tcW w:w="698" w:type="dxa"/>
          </w:tcPr>
          <w:p w14:paraId="497DC364" w14:textId="77777777" w:rsidR="0083755E" w:rsidRPr="00C3122C" w:rsidRDefault="0083755E" w:rsidP="008172AC">
            <w:r w:rsidRPr="00C3122C">
              <w:t>A.1</w:t>
            </w:r>
          </w:p>
        </w:tc>
        <w:tc>
          <w:tcPr>
            <w:tcW w:w="7909" w:type="dxa"/>
            <w:gridSpan w:val="4"/>
            <w:shd w:val="clear" w:color="auto" w:fill="D9D9D9" w:themeFill="background1" w:themeFillShade="D9"/>
          </w:tcPr>
          <w:p w14:paraId="78BDB64E" w14:textId="77777777" w:rsidR="0083755E" w:rsidRPr="00C3122C" w:rsidRDefault="0083755E" w:rsidP="008172AC">
            <w:r w:rsidRPr="00C3122C">
              <w:rPr>
                <w:i/>
                <w:iCs/>
              </w:rPr>
              <w:t>[</w:t>
            </w:r>
            <w:proofErr w:type="gramStart"/>
            <w:r w:rsidRPr="00C3122C">
              <w:rPr>
                <w:i/>
                <w:iCs/>
              </w:rPr>
              <w:t>antwoord</w:t>
            </w:r>
            <w:proofErr w:type="gramEnd"/>
            <w:r w:rsidRPr="00C3122C">
              <w:rPr>
                <w:i/>
                <w:iCs/>
              </w:rPr>
              <w:t xml:space="preserve"> opdrachtgever]</w:t>
            </w:r>
          </w:p>
        </w:tc>
      </w:tr>
      <w:tr w:rsidR="0083755E" w:rsidRPr="00C3122C" w14:paraId="6F619ED1" w14:textId="77777777" w:rsidTr="008172AC">
        <w:tc>
          <w:tcPr>
            <w:tcW w:w="698" w:type="dxa"/>
          </w:tcPr>
          <w:p w14:paraId="433DB94C" w14:textId="77777777" w:rsidR="0083755E" w:rsidRPr="00C3122C" w:rsidRDefault="0083755E" w:rsidP="008172AC"/>
        </w:tc>
        <w:tc>
          <w:tcPr>
            <w:tcW w:w="7909" w:type="dxa"/>
            <w:gridSpan w:val="4"/>
          </w:tcPr>
          <w:p w14:paraId="31FA6E2E" w14:textId="77777777" w:rsidR="0083755E" w:rsidRPr="00C3122C" w:rsidRDefault="0083755E" w:rsidP="008172AC"/>
        </w:tc>
      </w:tr>
      <w:tr w:rsidR="0083755E" w:rsidRPr="00C3122C" w14:paraId="075C6128" w14:textId="77777777" w:rsidTr="008172AC">
        <w:tc>
          <w:tcPr>
            <w:tcW w:w="698" w:type="dxa"/>
          </w:tcPr>
          <w:p w14:paraId="0F16BC67" w14:textId="77777777" w:rsidR="0083755E" w:rsidRPr="00C3122C" w:rsidRDefault="0083755E" w:rsidP="008172AC">
            <w:r w:rsidRPr="00C3122C">
              <w:t>V.2</w:t>
            </w:r>
          </w:p>
        </w:tc>
        <w:tc>
          <w:tcPr>
            <w:tcW w:w="1534" w:type="dxa"/>
          </w:tcPr>
          <w:p w14:paraId="76467449" w14:textId="77777777" w:rsidR="0083755E" w:rsidRPr="00C3122C" w:rsidRDefault="0083755E" w:rsidP="008172AC"/>
        </w:tc>
        <w:tc>
          <w:tcPr>
            <w:tcW w:w="1262" w:type="dxa"/>
          </w:tcPr>
          <w:p w14:paraId="07E80F8E" w14:textId="77777777" w:rsidR="0083755E" w:rsidRPr="00C3122C" w:rsidRDefault="0083755E" w:rsidP="008172AC"/>
        </w:tc>
        <w:tc>
          <w:tcPr>
            <w:tcW w:w="1047" w:type="dxa"/>
          </w:tcPr>
          <w:p w14:paraId="6CA977F3" w14:textId="77777777" w:rsidR="0083755E" w:rsidRPr="00C3122C" w:rsidRDefault="0083755E" w:rsidP="008172AC"/>
        </w:tc>
        <w:tc>
          <w:tcPr>
            <w:tcW w:w="4066" w:type="dxa"/>
          </w:tcPr>
          <w:p w14:paraId="3C6B9C6A" w14:textId="77777777" w:rsidR="0083755E" w:rsidRPr="00C3122C" w:rsidRDefault="0083755E" w:rsidP="008172AC">
            <w:pPr>
              <w:rPr>
                <w:i/>
                <w:iCs/>
              </w:rPr>
            </w:pPr>
            <w:r w:rsidRPr="00C3122C">
              <w:rPr>
                <w:i/>
                <w:iCs/>
              </w:rPr>
              <w:t xml:space="preserve">Gelieve hier uw vraag in te vullen </w:t>
            </w:r>
          </w:p>
        </w:tc>
      </w:tr>
      <w:tr w:rsidR="0083755E" w:rsidRPr="00C3122C" w14:paraId="1D3DB9F3" w14:textId="77777777" w:rsidTr="008172AC">
        <w:tc>
          <w:tcPr>
            <w:tcW w:w="698" w:type="dxa"/>
          </w:tcPr>
          <w:p w14:paraId="7E07FC6A" w14:textId="77777777" w:rsidR="0083755E" w:rsidRPr="00C3122C" w:rsidRDefault="0083755E" w:rsidP="008172AC"/>
        </w:tc>
        <w:tc>
          <w:tcPr>
            <w:tcW w:w="7909" w:type="dxa"/>
            <w:gridSpan w:val="4"/>
          </w:tcPr>
          <w:p w14:paraId="136B7A41" w14:textId="77777777" w:rsidR="0083755E" w:rsidRPr="00C3122C" w:rsidRDefault="0083755E" w:rsidP="008172AC"/>
        </w:tc>
      </w:tr>
      <w:tr w:rsidR="0083755E" w:rsidRPr="00C3122C" w14:paraId="7662CA4F" w14:textId="77777777" w:rsidTr="0083755E">
        <w:tc>
          <w:tcPr>
            <w:tcW w:w="698" w:type="dxa"/>
          </w:tcPr>
          <w:p w14:paraId="64136ACE" w14:textId="77777777" w:rsidR="0083755E" w:rsidRPr="00C3122C" w:rsidRDefault="0083755E" w:rsidP="008172AC">
            <w:r w:rsidRPr="00C3122C">
              <w:t xml:space="preserve">A.2 </w:t>
            </w:r>
          </w:p>
        </w:tc>
        <w:tc>
          <w:tcPr>
            <w:tcW w:w="7909" w:type="dxa"/>
            <w:gridSpan w:val="4"/>
            <w:shd w:val="clear" w:color="auto" w:fill="D9D9D9" w:themeFill="background1" w:themeFillShade="D9"/>
          </w:tcPr>
          <w:p w14:paraId="57F53E45" w14:textId="77777777" w:rsidR="0083755E" w:rsidRPr="00C3122C" w:rsidRDefault="0083755E" w:rsidP="008172AC">
            <w:r w:rsidRPr="00C3122C">
              <w:rPr>
                <w:i/>
                <w:iCs/>
              </w:rPr>
              <w:t>[</w:t>
            </w:r>
            <w:proofErr w:type="gramStart"/>
            <w:r w:rsidRPr="00C3122C">
              <w:rPr>
                <w:i/>
                <w:iCs/>
              </w:rPr>
              <w:t>antwoord</w:t>
            </w:r>
            <w:proofErr w:type="gramEnd"/>
            <w:r w:rsidRPr="00C3122C">
              <w:rPr>
                <w:i/>
                <w:iCs/>
              </w:rPr>
              <w:t xml:space="preserve"> opdrachtgever]</w:t>
            </w:r>
          </w:p>
        </w:tc>
      </w:tr>
      <w:tr w:rsidR="0083755E" w:rsidRPr="00C3122C" w14:paraId="3C701285" w14:textId="77777777" w:rsidTr="008172AC">
        <w:tc>
          <w:tcPr>
            <w:tcW w:w="698" w:type="dxa"/>
          </w:tcPr>
          <w:p w14:paraId="46F83275" w14:textId="77777777" w:rsidR="0083755E" w:rsidRPr="00C3122C" w:rsidRDefault="0083755E" w:rsidP="008172AC"/>
        </w:tc>
        <w:tc>
          <w:tcPr>
            <w:tcW w:w="7909" w:type="dxa"/>
            <w:gridSpan w:val="4"/>
          </w:tcPr>
          <w:p w14:paraId="3AB492CA" w14:textId="77777777" w:rsidR="0083755E" w:rsidRPr="00C3122C" w:rsidRDefault="0083755E" w:rsidP="008172AC"/>
        </w:tc>
      </w:tr>
      <w:tr w:rsidR="0083755E" w:rsidRPr="00C3122C" w14:paraId="4B9959E7" w14:textId="77777777" w:rsidTr="008172AC">
        <w:tc>
          <w:tcPr>
            <w:tcW w:w="698" w:type="dxa"/>
          </w:tcPr>
          <w:p w14:paraId="32834891" w14:textId="77777777" w:rsidR="0083755E" w:rsidRPr="00C3122C" w:rsidRDefault="0083755E" w:rsidP="008172AC">
            <w:r w:rsidRPr="00C3122C">
              <w:t>V.3</w:t>
            </w:r>
          </w:p>
        </w:tc>
        <w:tc>
          <w:tcPr>
            <w:tcW w:w="1534" w:type="dxa"/>
          </w:tcPr>
          <w:p w14:paraId="7183AAC1" w14:textId="77777777" w:rsidR="0083755E" w:rsidRPr="00C3122C" w:rsidRDefault="0083755E" w:rsidP="008172AC"/>
        </w:tc>
        <w:tc>
          <w:tcPr>
            <w:tcW w:w="1262" w:type="dxa"/>
          </w:tcPr>
          <w:p w14:paraId="633AA446" w14:textId="77777777" w:rsidR="0083755E" w:rsidRPr="00C3122C" w:rsidRDefault="0083755E" w:rsidP="008172AC"/>
        </w:tc>
        <w:tc>
          <w:tcPr>
            <w:tcW w:w="1047" w:type="dxa"/>
          </w:tcPr>
          <w:p w14:paraId="5BBCFC80" w14:textId="77777777" w:rsidR="0083755E" w:rsidRPr="00C3122C" w:rsidRDefault="0083755E" w:rsidP="008172AC"/>
        </w:tc>
        <w:tc>
          <w:tcPr>
            <w:tcW w:w="4066" w:type="dxa"/>
          </w:tcPr>
          <w:p w14:paraId="7C2FA9FD" w14:textId="77777777" w:rsidR="0083755E" w:rsidRPr="00C3122C" w:rsidRDefault="0083755E" w:rsidP="008172AC">
            <w:pPr>
              <w:rPr>
                <w:i/>
                <w:iCs/>
              </w:rPr>
            </w:pPr>
            <w:r w:rsidRPr="00C3122C">
              <w:rPr>
                <w:i/>
                <w:iCs/>
              </w:rPr>
              <w:t xml:space="preserve">Gelieve hier uw vraag in te vullen </w:t>
            </w:r>
          </w:p>
        </w:tc>
      </w:tr>
      <w:tr w:rsidR="0083755E" w:rsidRPr="00C3122C" w14:paraId="7014F641" w14:textId="77777777" w:rsidTr="008172AC">
        <w:tc>
          <w:tcPr>
            <w:tcW w:w="698" w:type="dxa"/>
          </w:tcPr>
          <w:p w14:paraId="551ACAA8" w14:textId="77777777" w:rsidR="0083755E" w:rsidRPr="00C3122C" w:rsidRDefault="0083755E" w:rsidP="008172AC"/>
        </w:tc>
        <w:tc>
          <w:tcPr>
            <w:tcW w:w="7909" w:type="dxa"/>
            <w:gridSpan w:val="4"/>
          </w:tcPr>
          <w:p w14:paraId="7FDD83C4" w14:textId="77777777" w:rsidR="0083755E" w:rsidRPr="00C3122C" w:rsidRDefault="0083755E" w:rsidP="008172AC"/>
        </w:tc>
      </w:tr>
      <w:tr w:rsidR="0083755E" w:rsidRPr="00C3122C" w14:paraId="467FF510" w14:textId="77777777" w:rsidTr="0083755E">
        <w:tc>
          <w:tcPr>
            <w:tcW w:w="698" w:type="dxa"/>
          </w:tcPr>
          <w:p w14:paraId="6F3805C9" w14:textId="77777777" w:rsidR="0083755E" w:rsidRPr="00C3122C" w:rsidRDefault="0083755E" w:rsidP="0083755E">
            <w:r w:rsidRPr="00C3122C">
              <w:t>A.3</w:t>
            </w:r>
          </w:p>
        </w:tc>
        <w:tc>
          <w:tcPr>
            <w:tcW w:w="7909" w:type="dxa"/>
            <w:gridSpan w:val="4"/>
            <w:shd w:val="clear" w:color="auto" w:fill="D9D9D9" w:themeFill="background1" w:themeFillShade="D9"/>
          </w:tcPr>
          <w:p w14:paraId="5342D8B2" w14:textId="77777777" w:rsidR="0083755E" w:rsidRPr="00C3122C" w:rsidRDefault="0083755E" w:rsidP="0083755E">
            <w:r w:rsidRPr="00C3122C">
              <w:rPr>
                <w:i/>
                <w:iCs/>
              </w:rPr>
              <w:t>[</w:t>
            </w:r>
            <w:proofErr w:type="gramStart"/>
            <w:r w:rsidRPr="00C3122C">
              <w:rPr>
                <w:i/>
                <w:iCs/>
              </w:rPr>
              <w:t>antwoord</w:t>
            </w:r>
            <w:proofErr w:type="gramEnd"/>
            <w:r w:rsidRPr="00C3122C">
              <w:rPr>
                <w:i/>
                <w:iCs/>
              </w:rPr>
              <w:t xml:space="preserve"> opdrachtgever]</w:t>
            </w:r>
          </w:p>
        </w:tc>
      </w:tr>
      <w:tr w:rsidR="0083755E" w:rsidRPr="00C3122C" w14:paraId="66458292" w14:textId="77777777" w:rsidTr="008172AC">
        <w:tc>
          <w:tcPr>
            <w:tcW w:w="698" w:type="dxa"/>
          </w:tcPr>
          <w:p w14:paraId="35E93CD5" w14:textId="77777777" w:rsidR="0083755E" w:rsidRPr="00C3122C" w:rsidRDefault="0083755E" w:rsidP="0083755E"/>
        </w:tc>
        <w:tc>
          <w:tcPr>
            <w:tcW w:w="7909" w:type="dxa"/>
            <w:gridSpan w:val="4"/>
          </w:tcPr>
          <w:p w14:paraId="4FCF7EEF" w14:textId="77777777" w:rsidR="0083755E" w:rsidRPr="00C3122C" w:rsidRDefault="0083755E" w:rsidP="0083755E"/>
        </w:tc>
      </w:tr>
      <w:tr w:rsidR="0083755E" w:rsidRPr="00C3122C" w14:paraId="7CDC4D80" w14:textId="77777777" w:rsidTr="008172AC">
        <w:tc>
          <w:tcPr>
            <w:tcW w:w="698" w:type="dxa"/>
          </w:tcPr>
          <w:p w14:paraId="13AEFC86" w14:textId="77777777" w:rsidR="0083755E" w:rsidRPr="00C3122C" w:rsidRDefault="0083755E" w:rsidP="0083755E">
            <w:r>
              <w:t>V.4</w:t>
            </w:r>
          </w:p>
        </w:tc>
        <w:tc>
          <w:tcPr>
            <w:tcW w:w="1534" w:type="dxa"/>
          </w:tcPr>
          <w:p w14:paraId="3B1A6038" w14:textId="77777777" w:rsidR="0083755E" w:rsidRPr="00C3122C" w:rsidRDefault="0083755E" w:rsidP="0083755E"/>
        </w:tc>
        <w:tc>
          <w:tcPr>
            <w:tcW w:w="1262" w:type="dxa"/>
          </w:tcPr>
          <w:p w14:paraId="7DEA1F61" w14:textId="77777777" w:rsidR="0083755E" w:rsidRPr="00C3122C" w:rsidRDefault="0083755E" w:rsidP="0083755E"/>
        </w:tc>
        <w:tc>
          <w:tcPr>
            <w:tcW w:w="1047" w:type="dxa"/>
          </w:tcPr>
          <w:p w14:paraId="19C2C0AE" w14:textId="77777777" w:rsidR="0083755E" w:rsidRPr="00C3122C" w:rsidRDefault="0083755E" w:rsidP="0083755E"/>
        </w:tc>
        <w:tc>
          <w:tcPr>
            <w:tcW w:w="4066" w:type="dxa"/>
          </w:tcPr>
          <w:p w14:paraId="5F66912D" w14:textId="77777777" w:rsidR="0083755E" w:rsidRPr="00C3122C" w:rsidRDefault="0083755E" w:rsidP="0083755E">
            <w:r w:rsidRPr="00C3122C">
              <w:rPr>
                <w:i/>
                <w:iCs/>
              </w:rPr>
              <w:t>Gelieve hier uw vraag in te vullen</w:t>
            </w:r>
          </w:p>
        </w:tc>
      </w:tr>
      <w:tr w:rsidR="0083755E" w:rsidRPr="00C3122C" w14:paraId="1131BBEB" w14:textId="77777777" w:rsidTr="008172AC">
        <w:tc>
          <w:tcPr>
            <w:tcW w:w="698" w:type="dxa"/>
          </w:tcPr>
          <w:p w14:paraId="2A9625C1" w14:textId="77777777" w:rsidR="0083755E" w:rsidRPr="00C3122C" w:rsidRDefault="0083755E" w:rsidP="0083755E"/>
        </w:tc>
        <w:tc>
          <w:tcPr>
            <w:tcW w:w="7909" w:type="dxa"/>
            <w:gridSpan w:val="4"/>
          </w:tcPr>
          <w:p w14:paraId="5D333980" w14:textId="77777777" w:rsidR="0083755E" w:rsidRPr="00C3122C" w:rsidRDefault="0083755E" w:rsidP="0083755E"/>
        </w:tc>
      </w:tr>
      <w:tr w:rsidR="0083755E" w:rsidRPr="00C3122C" w14:paraId="6C1CF272" w14:textId="77777777" w:rsidTr="0083755E">
        <w:tc>
          <w:tcPr>
            <w:tcW w:w="698" w:type="dxa"/>
          </w:tcPr>
          <w:p w14:paraId="3C02E6BC" w14:textId="77777777" w:rsidR="0083755E" w:rsidRPr="00C3122C" w:rsidRDefault="0083755E" w:rsidP="0083755E">
            <w:r>
              <w:t>A.4</w:t>
            </w:r>
          </w:p>
        </w:tc>
        <w:tc>
          <w:tcPr>
            <w:tcW w:w="7909" w:type="dxa"/>
            <w:gridSpan w:val="4"/>
            <w:shd w:val="clear" w:color="auto" w:fill="D9D9D9" w:themeFill="background1" w:themeFillShade="D9"/>
          </w:tcPr>
          <w:p w14:paraId="565A9542" w14:textId="77777777" w:rsidR="0083755E" w:rsidRPr="00C3122C" w:rsidRDefault="0083755E" w:rsidP="0083755E">
            <w:r w:rsidRPr="00C3122C">
              <w:rPr>
                <w:i/>
                <w:iCs/>
              </w:rPr>
              <w:t>[</w:t>
            </w:r>
            <w:proofErr w:type="gramStart"/>
            <w:r w:rsidRPr="00C3122C">
              <w:rPr>
                <w:i/>
                <w:iCs/>
              </w:rPr>
              <w:t>antwoord</w:t>
            </w:r>
            <w:proofErr w:type="gramEnd"/>
            <w:r w:rsidRPr="00C3122C">
              <w:rPr>
                <w:i/>
                <w:iCs/>
              </w:rPr>
              <w:t xml:space="preserve"> opdrachtgever]</w:t>
            </w:r>
          </w:p>
        </w:tc>
      </w:tr>
      <w:tr w:rsidR="0083755E" w:rsidRPr="00C3122C" w14:paraId="532DF2CE" w14:textId="77777777" w:rsidTr="008172AC">
        <w:tc>
          <w:tcPr>
            <w:tcW w:w="698" w:type="dxa"/>
          </w:tcPr>
          <w:p w14:paraId="2D8DE7B7" w14:textId="77777777" w:rsidR="0083755E" w:rsidRPr="00C3122C" w:rsidRDefault="0083755E" w:rsidP="0083755E"/>
        </w:tc>
        <w:tc>
          <w:tcPr>
            <w:tcW w:w="7909" w:type="dxa"/>
            <w:gridSpan w:val="4"/>
          </w:tcPr>
          <w:p w14:paraId="37FF2B53" w14:textId="77777777" w:rsidR="0083755E" w:rsidRPr="00C3122C" w:rsidRDefault="0083755E" w:rsidP="0083755E"/>
        </w:tc>
      </w:tr>
    </w:tbl>
    <w:p w14:paraId="24C8B901" w14:textId="77777777" w:rsidR="0083755E" w:rsidRDefault="0083755E"/>
    <w:sectPr w:rsidR="00837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5E"/>
    <w:rsid w:val="002968D5"/>
    <w:rsid w:val="0083755E"/>
    <w:rsid w:val="009B7CEE"/>
    <w:rsid w:val="00AF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474B3"/>
  <w15:chartTrackingRefBased/>
  <w15:docId w15:val="{BF8851E2-87A0-408F-B8FF-189CF352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nl-NL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3755E"/>
    <w:pPr>
      <w:spacing w:after="0" w:line="240" w:lineRule="auto"/>
    </w:pPr>
    <w:rPr>
      <w:rFonts w:eastAsiaTheme="minorHAnsi" w:cs="Times New Roman"/>
      <w:sz w:val="20"/>
      <w:szCs w:val="2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F72A75E18CB45B8E61B6C5258D4AC" ma:contentTypeVersion="16" ma:contentTypeDescription="Een nieuw document maken." ma:contentTypeScope="" ma:versionID="1be9920b5dc9633a6ea0c7a6090d608f">
  <xsd:schema xmlns:xsd="http://www.w3.org/2001/XMLSchema" xmlns:xs="http://www.w3.org/2001/XMLSchema" xmlns:p="http://schemas.microsoft.com/office/2006/metadata/properties" xmlns:ns2="54bfb1fd-5faf-46a1-b514-e6aa662e893e" xmlns:ns3="7458c179-f4b6-4dec-a6a0-24d226f0edf8" targetNamespace="http://schemas.microsoft.com/office/2006/metadata/properties" ma:root="true" ma:fieldsID="607d69666798072e46e3f164d09ef4fc" ns2:_="" ns3:_="">
    <xsd:import namespace="54bfb1fd-5faf-46a1-b514-e6aa662e893e"/>
    <xsd:import namespace="7458c179-f4b6-4dec-a6a0-24d226f0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fb1fd-5faf-46a1-b514-e6aa662e89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73c08b2-8118-4eb3-bd5a-69d9c90a40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8c179-f4b6-4dec-a6a0-24d226f0ed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a3f754-a138-4466-ac96-66d3b76ff1bd}" ma:internalName="TaxCatchAll" ma:showField="CatchAllData" ma:web="7458c179-f4b6-4dec-a6a0-24d226f0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bfb1fd-5faf-46a1-b514-e6aa662e893e">
      <Terms xmlns="http://schemas.microsoft.com/office/infopath/2007/PartnerControls"/>
    </lcf76f155ced4ddcb4097134ff3c332f>
    <TaxCatchAll xmlns="7458c179-f4b6-4dec-a6a0-24d226f0edf8" xsi:nil="true"/>
  </documentManagement>
</p:properties>
</file>

<file path=customXml/itemProps1.xml><?xml version="1.0" encoding="utf-8"?>
<ds:datastoreItem xmlns:ds="http://schemas.openxmlformats.org/officeDocument/2006/customXml" ds:itemID="{3F1258E1-E904-4CA1-8BCE-72644747D5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9DF5E0-3AB5-4FEB-90D4-67D5BA51A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fb1fd-5faf-46a1-b514-e6aa662e893e"/>
    <ds:schemaRef ds:uri="7458c179-f4b6-4dec-a6a0-24d226f0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A17E0C-6027-4A7C-8D45-9B1E6A7F65D2}">
  <ds:schemaRefs>
    <ds:schemaRef ds:uri="http://schemas.microsoft.com/office/2006/metadata/properties"/>
    <ds:schemaRef ds:uri="http://schemas.microsoft.com/office/infopath/2007/PartnerControls"/>
    <ds:schemaRef ds:uri="54bfb1fd-5faf-46a1-b514-e6aa662e893e"/>
    <ds:schemaRef ds:uri="7458c179-f4b6-4dec-a6a0-24d226f0ed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Kieboom | Alba Concepts</dc:creator>
  <cp:keywords/>
  <dc:description/>
  <cp:lastModifiedBy>Tessa Verhulst | Alba Concepts</cp:lastModifiedBy>
  <cp:revision>3</cp:revision>
  <dcterms:created xsi:type="dcterms:W3CDTF">2018-04-16T08:24:00Z</dcterms:created>
  <dcterms:modified xsi:type="dcterms:W3CDTF">2023-07-03T13:51:00Z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0x010100380F72A75E18CB45B8E61B6C5258D4AC</vt:lpwstr>
  </property>
  <property fmtid="{D5CDD505-2E9C-101B-9397-08002B2CF9AE}" pid="3" name="Order">
    <vt:r8>21537800</vt:r8>
  </property>
  <property fmtid="{D5CDD505-2E9C-101B-9397-08002B2CF9AE}" pid="4" name="MediaServiceImageTags">
    <vt:lpwstr/>
  </property>
</Properties>
</file>