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486"/>
      </w:tblGrid>
      <w:tr w:rsidR="00B76D91" w:rsidRPr="008C1905" w14:paraId="15479468" w14:textId="77777777" w:rsidTr="00E33761">
        <w:tc>
          <w:tcPr>
            <w:tcW w:w="9288" w:type="dxa"/>
            <w:gridSpan w:val="2"/>
          </w:tcPr>
          <w:p w14:paraId="2C996F17" w14:textId="77777777" w:rsidR="00B76D91" w:rsidRPr="008C1905" w:rsidRDefault="00B76D91" w:rsidP="00E33761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Gegevens deelnemer marktconsultatie:</w:t>
            </w:r>
          </w:p>
        </w:tc>
      </w:tr>
      <w:tr w:rsidR="00B76D91" w:rsidRPr="008C1905" w14:paraId="683B4A73" w14:textId="77777777" w:rsidTr="00B76D91">
        <w:tc>
          <w:tcPr>
            <w:tcW w:w="2802" w:type="dxa"/>
          </w:tcPr>
          <w:p w14:paraId="76152575" w14:textId="77777777" w:rsidR="00B76D91" w:rsidRPr="008C1905" w:rsidRDefault="00B76D91" w:rsidP="00E33761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Bedrijfsnaam</w:t>
            </w:r>
          </w:p>
        </w:tc>
        <w:tc>
          <w:tcPr>
            <w:tcW w:w="6486" w:type="dxa"/>
          </w:tcPr>
          <w:p w14:paraId="244AE4E1" w14:textId="77777777" w:rsidR="00B76D91" w:rsidRPr="008C1905" w:rsidRDefault="00B76D91" w:rsidP="00E33761">
            <w:pPr>
              <w:rPr>
                <w:rFonts w:ascii="Calibri" w:hAnsi="Calibri" w:cs="Calibri"/>
                <w:sz w:val="22"/>
              </w:rPr>
            </w:pPr>
          </w:p>
        </w:tc>
      </w:tr>
      <w:tr w:rsidR="00B76D91" w:rsidRPr="008C1905" w14:paraId="45C46E17" w14:textId="77777777" w:rsidTr="00B76D91">
        <w:tc>
          <w:tcPr>
            <w:tcW w:w="2802" w:type="dxa"/>
          </w:tcPr>
          <w:p w14:paraId="45A41F41" w14:textId="4E44BBFA" w:rsidR="00B76D91" w:rsidRPr="008C1905" w:rsidRDefault="009270C6" w:rsidP="00E33761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Adresgegevens</w:t>
            </w:r>
          </w:p>
        </w:tc>
        <w:tc>
          <w:tcPr>
            <w:tcW w:w="6486" w:type="dxa"/>
          </w:tcPr>
          <w:p w14:paraId="444FD5A8" w14:textId="77777777" w:rsidR="00B76D91" w:rsidRPr="008C1905" w:rsidRDefault="00B76D91" w:rsidP="00E33761">
            <w:pPr>
              <w:rPr>
                <w:rFonts w:ascii="Calibri" w:hAnsi="Calibri" w:cs="Calibri"/>
                <w:sz w:val="22"/>
              </w:rPr>
            </w:pPr>
          </w:p>
        </w:tc>
      </w:tr>
      <w:tr w:rsidR="009270C6" w:rsidRPr="008C1905" w14:paraId="1C7B3F30" w14:textId="77777777" w:rsidTr="00B76D91">
        <w:tc>
          <w:tcPr>
            <w:tcW w:w="2802" w:type="dxa"/>
          </w:tcPr>
          <w:p w14:paraId="508523A2" w14:textId="3EEB64B7" w:rsidR="009270C6" w:rsidRPr="008C1905" w:rsidRDefault="009270C6" w:rsidP="00E33761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Postcode &amp; Woonplaats</w:t>
            </w:r>
          </w:p>
        </w:tc>
        <w:tc>
          <w:tcPr>
            <w:tcW w:w="6486" w:type="dxa"/>
          </w:tcPr>
          <w:p w14:paraId="1EB4E328" w14:textId="77777777" w:rsidR="009270C6" w:rsidRPr="008C1905" w:rsidRDefault="009270C6" w:rsidP="00E33761">
            <w:pPr>
              <w:rPr>
                <w:rFonts w:ascii="Calibri" w:hAnsi="Calibri" w:cs="Calibri"/>
                <w:sz w:val="22"/>
              </w:rPr>
            </w:pPr>
          </w:p>
        </w:tc>
      </w:tr>
      <w:tr w:rsidR="009270C6" w:rsidRPr="008C1905" w14:paraId="0FDF12A9" w14:textId="77777777" w:rsidTr="00B76D91">
        <w:tc>
          <w:tcPr>
            <w:tcW w:w="2802" w:type="dxa"/>
          </w:tcPr>
          <w:p w14:paraId="65389C88" w14:textId="1494ED87" w:rsidR="009270C6" w:rsidRPr="008C1905" w:rsidRDefault="009270C6" w:rsidP="00E33761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Naam contactpersoon</w:t>
            </w:r>
          </w:p>
        </w:tc>
        <w:tc>
          <w:tcPr>
            <w:tcW w:w="6486" w:type="dxa"/>
          </w:tcPr>
          <w:p w14:paraId="47D9F6D5" w14:textId="77777777" w:rsidR="009270C6" w:rsidRPr="008C1905" w:rsidRDefault="009270C6" w:rsidP="00E33761">
            <w:pPr>
              <w:rPr>
                <w:rFonts w:ascii="Calibri" w:hAnsi="Calibri" w:cs="Calibri"/>
                <w:sz w:val="22"/>
              </w:rPr>
            </w:pPr>
          </w:p>
        </w:tc>
      </w:tr>
      <w:tr w:rsidR="00B76D91" w:rsidRPr="008C1905" w14:paraId="46B47BC9" w14:textId="77777777" w:rsidTr="00B76D91">
        <w:tc>
          <w:tcPr>
            <w:tcW w:w="2802" w:type="dxa"/>
          </w:tcPr>
          <w:p w14:paraId="1BC03CF4" w14:textId="77777777" w:rsidR="00B76D91" w:rsidRPr="008C1905" w:rsidRDefault="00B76D91" w:rsidP="00E33761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Functie contactpersoon</w:t>
            </w:r>
          </w:p>
        </w:tc>
        <w:tc>
          <w:tcPr>
            <w:tcW w:w="6486" w:type="dxa"/>
          </w:tcPr>
          <w:p w14:paraId="38EF12E4" w14:textId="77777777" w:rsidR="00B76D91" w:rsidRPr="008C1905" w:rsidRDefault="00B76D91" w:rsidP="00E33761">
            <w:pPr>
              <w:rPr>
                <w:rFonts w:ascii="Calibri" w:hAnsi="Calibri" w:cs="Calibri"/>
                <w:sz w:val="22"/>
              </w:rPr>
            </w:pPr>
          </w:p>
        </w:tc>
      </w:tr>
      <w:tr w:rsidR="00B76D91" w:rsidRPr="008C1905" w14:paraId="22FBA9D8" w14:textId="77777777" w:rsidTr="00B76D91">
        <w:tc>
          <w:tcPr>
            <w:tcW w:w="2802" w:type="dxa"/>
          </w:tcPr>
          <w:p w14:paraId="14FDA863" w14:textId="77777777" w:rsidR="00B76D91" w:rsidRPr="008C1905" w:rsidRDefault="00B76D91" w:rsidP="00E33761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Telefoon contactpersoon</w:t>
            </w:r>
          </w:p>
        </w:tc>
        <w:tc>
          <w:tcPr>
            <w:tcW w:w="6486" w:type="dxa"/>
          </w:tcPr>
          <w:p w14:paraId="623193B0" w14:textId="77777777" w:rsidR="00B76D91" w:rsidRPr="008C1905" w:rsidRDefault="00B76D91" w:rsidP="00E33761">
            <w:pPr>
              <w:rPr>
                <w:rFonts w:ascii="Calibri" w:hAnsi="Calibri" w:cs="Calibri"/>
                <w:sz w:val="22"/>
              </w:rPr>
            </w:pPr>
          </w:p>
        </w:tc>
      </w:tr>
      <w:tr w:rsidR="00B76D91" w:rsidRPr="008C1905" w14:paraId="01C9C007" w14:textId="77777777" w:rsidTr="00B76D91">
        <w:tc>
          <w:tcPr>
            <w:tcW w:w="2802" w:type="dxa"/>
          </w:tcPr>
          <w:p w14:paraId="2BAF9451" w14:textId="77777777" w:rsidR="00B76D91" w:rsidRPr="008C1905" w:rsidRDefault="00B76D91" w:rsidP="00E33761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E-mail contactpersoon</w:t>
            </w:r>
          </w:p>
        </w:tc>
        <w:tc>
          <w:tcPr>
            <w:tcW w:w="6486" w:type="dxa"/>
          </w:tcPr>
          <w:p w14:paraId="09D9C0E5" w14:textId="77777777" w:rsidR="00B76D91" w:rsidRPr="008C1905" w:rsidRDefault="00B76D91" w:rsidP="00E33761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33D86DD0" w14:textId="77777777" w:rsidR="00B846F2" w:rsidRPr="008C1905" w:rsidRDefault="00B846F2" w:rsidP="008C1905">
      <w:pPr>
        <w:spacing w:line="240" w:lineRule="auto"/>
        <w:rPr>
          <w:rFonts w:ascii="Calibri" w:hAnsi="Calibri" w:cs="Calibri"/>
          <w:sz w:val="22"/>
        </w:rPr>
      </w:pPr>
    </w:p>
    <w:tbl>
      <w:tblPr>
        <w:tblStyle w:val="Gemiddeldraster3-accent1"/>
        <w:tblW w:w="0" w:type="auto"/>
        <w:tblLook w:val="04A0" w:firstRow="1" w:lastRow="0" w:firstColumn="1" w:lastColumn="0" w:noHBand="0" w:noVBand="1"/>
      </w:tblPr>
      <w:tblGrid>
        <w:gridCol w:w="527"/>
        <w:gridCol w:w="3994"/>
        <w:gridCol w:w="4767"/>
      </w:tblGrid>
      <w:tr w:rsidR="00DC14AE" w:rsidRPr="008C1905" w14:paraId="7E7B638B" w14:textId="77777777" w:rsidTr="00DC14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</w:tcPr>
          <w:p w14:paraId="10F990EC" w14:textId="77777777" w:rsidR="00DC14AE" w:rsidRPr="008C1905" w:rsidRDefault="00DC14AE" w:rsidP="00681C17">
            <w:pPr>
              <w:rPr>
                <w:rFonts w:ascii="Calibri" w:hAnsi="Calibri" w:cs="Calibri"/>
                <w:sz w:val="22"/>
              </w:rPr>
            </w:pPr>
          </w:p>
          <w:p w14:paraId="1F8CFABA" w14:textId="331BB4CD" w:rsidR="00DC14AE" w:rsidRPr="008C1905" w:rsidRDefault="00DC14AE" w:rsidP="0022053C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Vragen ten behoeve van de marktconsultatie:</w:t>
            </w:r>
          </w:p>
        </w:tc>
      </w:tr>
      <w:tr w:rsidR="00EB6394" w:rsidRPr="008C1905" w14:paraId="2835A1E6" w14:textId="77777777" w:rsidTr="00DC1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5EA6D19E" w14:textId="77777777" w:rsidR="00FC2FB2" w:rsidRPr="008C1905" w:rsidRDefault="00FC2FB2">
            <w:pPr>
              <w:rPr>
                <w:rFonts w:ascii="Calibri" w:hAnsi="Calibri" w:cs="Calibri"/>
                <w:sz w:val="22"/>
              </w:rPr>
            </w:pPr>
            <w:bookmarkStart w:id="0" w:name="_Hlk138837258"/>
            <w:r w:rsidRPr="008C1905">
              <w:rPr>
                <w:rFonts w:ascii="Calibri" w:hAnsi="Calibri" w:cs="Calibri"/>
                <w:sz w:val="22"/>
              </w:rPr>
              <w:t>A</w:t>
            </w:r>
          </w:p>
        </w:tc>
        <w:tc>
          <w:tcPr>
            <w:tcW w:w="4006" w:type="dxa"/>
          </w:tcPr>
          <w:p w14:paraId="14CBB5E9" w14:textId="77777777" w:rsidR="00EB6394" w:rsidRPr="008C1905" w:rsidRDefault="00FF7A16" w:rsidP="00B973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2"/>
              </w:rPr>
            </w:pPr>
            <w:r w:rsidRPr="008C1905">
              <w:rPr>
                <w:rFonts w:ascii="Calibri" w:hAnsi="Calibri" w:cs="Calibri"/>
                <w:b/>
                <w:sz w:val="22"/>
              </w:rPr>
              <w:t>Algemeen</w:t>
            </w:r>
          </w:p>
          <w:p w14:paraId="40C479A2" w14:textId="0887886B" w:rsidR="00FF7A16" w:rsidRPr="008C1905" w:rsidRDefault="00FF7A16" w:rsidP="00B973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2"/>
              </w:rPr>
            </w:pPr>
            <w:r w:rsidRPr="008C1905">
              <w:rPr>
                <w:rFonts w:ascii="Calibri" w:hAnsi="Calibri" w:cs="Calibri"/>
                <w:b/>
                <w:sz w:val="22"/>
              </w:rPr>
              <w:t>Vraag:</w:t>
            </w:r>
          </w:p>
        </w:tc>
        <w:tc>
          <w:tcPr>
            <w:tcW w:w="4785" w:type="dxa"/>
          </w:tcPr>
          <w:p w14:paraId="4C7B1085" w14:textId="01F2895A" w:rsidR="00FF7A16" w:rsidRPr="008C1905" w:rsidRDefault="00633343" w:rsidP="00B973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</w:rPr>
            </w:pPr>
            <w:r w:rsidRPr="008C1905">
              <w:rPr>
                <w:rFonts w:ascii="Calibri" w:hAnsi="Calibri" w:cs="Calibri"/>
                <w:b/>
                <w:bCs/>
                <w:sz w:val="22"/>
              </w:rPr>
              <w:t>Uw a</w:t>
            </w:r>
            <w:r w:rsidR="00FF7A16" w:rsidRPr="008C1905">
              <w:rPr>
                <w:rFonts w:ascii="Calibri" w:hAnsi="Calibri" w:cs="Calibri"/>
                <w:b/>
                <w:bCs/>
                <w:sz w:val="22"/>
              </w:rPr>
              <w:t>ntwoord:</w:t>
            </w:r>
          </w:p>
        </w:tc>
      </w:tr>
      <w:bookmarkEnd w:id="0"/>
      <w:tr w:rsidR="00DC14AE" w:rsidRPr="008C1905" w14:paraId="38863A95" w14:textId="77777777" w:rsidTr="00DC1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2C90B764" w14:textId="062737CE" w:rsidR="00DC14AE" w:rsidRPr="008C1905" w:rsidRDefault="008C1905" w:rsidP="00FC2FB2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A</w:t>
            </w:r>
            <w:r w:rsidR="00FC2FB2" w:rsidRPr="008C1905">
              <w:rPr>
                <w:rFonts w:ascii="Calibri" w:hAnsi="Calibri" w:cs="Calibri"/>
                <w:sz w:val="22"/>
              </w:rPr>
              <w:t>1</w:t>
            </w:r>
            <w:r w:rsidR="00DC14AE" w:rsidRPr="008C1905">
              <w:rPr>
                <w:rFonts w:ascii="Calibri" w:hAnsi="Calibri" w:cs="Calibri"/>
                <w:sz w:val="22"/>
              </w:rPr>
              <w:t>.</w:t>
            </w:r>
          </w:p>
        </w:tc>
        <w:tc>
          <w:tcPr>
            <w:tcW w:w="4006" w:type="dxa"/>
          </w:tcPr>
          <w:p w14:paraId="49D52BF3" w14:textId="27A398AD" w:rsidR="007774EA" w:rsidRPr="008C1905" w:rsidRDefault="00FF7A16" w:rsidP="007F4FE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Zijn er specifieke aspecten die u aanbeveelt voor de aanbesteding van laadpalen in de gemeente Kapelle?</w:t>
            </w:r>
          </w:p>
        </w:tc>
        <w:tc>
          <w:tcPr>
            <w:tcW w:w="4785" w:type="dxa"/>
          </w:tcPr>
          <w:p w14:paraId="1203D81B" w14:textId="77777777" w:rsidR="00DC14AE" w:rsidRPr="008C1905" w:rsidRDefault="00DC14AE" w:rsidP="00B973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DC14AE" w:rsidRPr="008C1905" w14:paraId="7871A070" w14:textId="77777777" w:rsidTr="00DC1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10823781" w14:textId="29949A77" w:rsidR="00DC14AE" w:rsidRPr="008C1905" w:rsidRDefault="008C1905" w:rsidP="00FC2FB2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A</w:t>
            </w:r>
            <w:r w:rsidR="00FC2FB2" w:rsidRPr="008C1905">
              <w:rPr>
                <w:rFonts w:ascii="Calibri" w:hAnsi="Calibri" w:cs="Calibri"/>
                <w:sz w:val="22"/>
              </w:rPr>
              <w:t>2</w:t>
            </w:r>
            <w:r w:rsidR="00DC14AE" w:rsidRPr="008C1905">
              <w:rPr>
                <w:rFonts w:ascii="Calibri" w:hAnsi="Calibri" w:cs="Calibri"/>
                <w:sz w:val="22"/>
              </w:rPr>
              <w:t>.</w:t>
            </w:r>
          </w:p>
        </w:tc>
        <w:tc>
          <w:tcPr>
            <w:tcW w:w="4006" w:type="dxa"/>
          </w:tcPr>
          <w:p w14:paraId="4A57C52C" w14:textId="783AE8AA" w:rsidR="007F4FEE" w:rsidRPr="008C1905" w:rsidRDefault="00FF7A16" w:rsidP="00FF7A1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Op welke wijze</w:t>
            </w:r>
            <w:r w:rsidRPr="008C1905">
              <w:rPr>
                <w:rFonts w:ascii="Calibri" w:hAnsi="Calibri" w:cs="Calibri"/>
                <w:sz w:val="22"/>
              </w:rPr>
              <w:t xml:space="preserve"> kunnen de voorgestelde selectiecriteria verder worden verbeterd of aangescherpt om de beste </w:t>
            </w:r>
            <w:proofErr w:type="spellStart"/>
            <w:r w:rsidRPr="008C1905">
              <w:rPr>
                <w:rFonts w:ascii="Calibri" w:hAnsi="Calibri" w:cs="Calibri"/>
                <w:sz w:val="22"/>
              </w:rPr>
              <w:t>CPO's</w:t>
            </w:r>
            <w:proofErr w:type="spellEnd"/>
            <w:r w:rsidRPr="008C1905">
              <w:rPr>
                <w:rFonts w:ascii="Calibri" w:hAnsi="Calibri" w:cs="Calibri"/>
                <w:sz w:val="22"/>
              </w:rPr>
              <w:t xml:space="preserve"> voor de gemeente Kapelle te selecteren?</w:t>
            </w:r>
            <w:r w:rsidRPr="008C1905">
              <w:rPr>
                <w:rFonts w:ascii="Calibri" w:hAnsi="Calibri" w:cs="Calibri"/>
                <w:sz w:val="22"/>
              </w:rPr>
              <w:t xml:space="preserve"> Licht uw antwoord a.u.b. toe.</w:t>
            </w:r>
          </w:p>
        </w:tc>
        <w:tc>
          <w:tcPr>
            <w:tcW w:w="4785" w:type="dxa"/>
          </w:tcPr>
          <w:p w14:paraId="2433F603" w14:textId="77777777" w:rsidR="00DC14AE" w:rsidRPr="008C1905" w:rsidRDefault="00DC14AE" w:rsidP="00322D4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FF7A16" w:rsidRPr="008C1905" w14:paraId="2C724F69" w14:textId="77777777" w:rsidTr="00DC1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444F4AFD" w14:textId="44F6810A" w:rsidR="00FF7A16" w:rsidRPr="008C1905" w:rsidRDefault="008C1905" w:rsidP="00FC2FB2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A</w:t>
            </w:r>
            <w:r w:rsidR="00FF7A16" w:rsidRPr="008C1905">
              <w:rPr>
                <w:rFonts w:ascii="Calibri" w:hAnsi="Calibri" w:cs="Calibri"/>
                <w:sz w:val="22"/>
              </w:rPr>
              <w:t>3.</w:t>
            </w:r>
          </w:p>
        </w:tc>
        <w:tc>
          <w:tcPr>
            <w:tcW w:w="4006" w:type="dxa"/>
          </w:tcPr>
          <w:p w14:paraId="30FCB470" w14:textId="6C11FCDD" w:rsidR="00FF7A16" w:rsidRPr="008C1905" w:rsidRDefault="00FF7A16" w:rsidP="00FF7A1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Welke contractvorm past</w:t>
            </w:r>
            <w:r w:rsidRPr="008C1905">
              <w:rPr>
                <w:rFonts w:ascii="Calibri" w:hAnsi="Calibri" w:cs="Calibri"/>
                <w:sz w:val="22"/>
              </w:rPr>
              <w:t xml:space="preserve"> volgens u</w:t>
            </w:r>
            <w:r w:rsidRPr="008C1905">
              <w:rPr>
                <w:rFonts w:ascii="Calibri" w:hAnsi="Calibri" w:cs="Calibri"/>
                <w:sz w:val="22"/>
              </w:rPr>
              <w:t xml:space="preserve"> het best bij het aan te besteden project?</w:t>
            </w:r>
          </w:p>
        </w:tc>
        <w:tc>
          <w:tcPr>
            <w:tcW w:w="4785" w:type="dxa"/>
          </w:tcPr>
          <w:p w14:paraId="69A2FA89" w14:textId="77777777" w:rsidR="00FF7A16" w:rsidRPr="008C1905" w:rsidRDefault="00FF7A16" w:rsidP="00322D4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633343" w:rsidRPr="008C1905" w14:paraId="39A4388D" w14:textId="77777777" w:rsidTr="00633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4AD55D7B" w14:textId="53FE7C49" w:rsidR="00633343" w:rsidRPr="008C1905" w:rsidRDefault="00633343" w:rsidP="00FC2FB2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B</w:t>
            </w:r>
          </w:p>
        </w:tc>
        <w:tc>
          <w:tcPr>
            <w:tcW w:w="4006" w:type="dxa"/>
          </w:tcPr>
          <w:p w14:paraId="76701A36" w14:textId="340D7602" w:rsidR="00633343" w:rsidRPr="008C1905" w:rsidRDefault="00633343" w:rsidP="006333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</w:rPr>
            </w:pPr>
            <w:r w:rsidRPr="008C1905">
              <w:rPr>
                <w:rFonts w:ascii="Calibri" w:hAnsi="Calibri" w:cs="Calibri"/>
                <w:b/>
                <w:bCs/>
                <w:sz w:val="22"/>
              </w:rPr>
              <w:t>Informatie &amp; vorige opdrachten</w:t>
            </w:r>
            <w:r w:rsidRPr="008C1905">
              <w:rPr>
                <w:rFonts w:ascii="Calibri" w:hAnsi="Calibri" w:cs="Calibri"/>
                <w:b/>
                <w:bCs/>
                <w:sz w:val="22"/>
              </w:rPr>
              <w:br/>
              <w:t>Vraag:</w:t>
            </w:r>
          </w:p>
        </w:tc>
        <w:tc>
          <w:tcPr>
            <w:tcW w:w="4785" w:type="dxa"/>
          </w:tcPr>
          <w:p w14:paraId="45AA845A" w14:textId="0BF4C25B" w:rsidR="00633343" w:rsidRPr="008C1905" w:rsidRDefault="00633343" w:rsidP="00322D4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</w:rPr>
            </w:pPr>
            <w:r w:rsidRPr="008C1905">
              <w:rPr>
                <w:rFonts w:ascii="Calibri" w:hAnsi="Calibri" w:cs="Calibri"/>
                <w:b/>
                <w:bCs/>
                <w:sz w:val="22"/>
              </w:rPr>
              <w:t>Uw antwoord:</w:t>
            </w:r>
          </w:p>
        </w:tc>
      </w:tr>
      <w:tr w:rsidR="00FC2FB2" w:rsidRPr="008C1905" w14:paraId="39880297" w14:textId="77777777" w:rsidTr="00DC1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3B510401" w14:textId="3FC12880" w:rsidR="00FC2FB2" w:rsidRPr="008C1905" w:rsidRDefault="008C1905" w:rsidP="00FC2FB2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B</w:t>
            </w:r>
            <w:r w:rsidR="00FC2FB2" w:rsidRPr="008C1905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4006" w:type="dxa"/>
          </w:tcPr>
          <w:p w14:paraId="38D13DEC" w14:textId="0639C0DB" w:rsidR="007F4FEE" w:rsidRPr="008C1905" w:rsidRDefault="00633343" w:rsidP="006333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Wat zijn uw ervaringen met soortgelijke aanbestedingen in andere soortgelijke gemeenten?</w:t>
            </w:r>
          </w:p>
        </w:tc>
        <w:tc>
          <w:tcPr>
            <w:tcW w:w="4785" w:type="dxa"/>
          </w:tcPr>
          <w:p w14:paraId="4E414885" w14:textId="77777777" w:rsidR="00FC2FB2" w:rsidRPr="008C1905" w:rsidRDefault="00FC2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633343" w:rsidRPr="008C1905" w14:paraId="51EC7E37" w14:textId="77777777" w:rsidTr="00DC1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6D60039D" w14:textId="703B79C8" w:rsidR="00633343" w:rsidRPr="008C1905" w:rsidRDefault="008C1905" w:rsidP="00FC2FB2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B</w:t>
            </w:r>
            <w:r w:rsidR="00633343" w:rsidRPr="008C1905">
              <w:rPr>
                <w:rFonts w:ascii="Calibri" w:hAnsi="Calibri" w:cs="Calibri"/>
                <w:sz w:val="22"/>
              </w:rPr>
              <w:t>2.</w:t>
            </w:r>
          </w:p>
        </w:tc>
        <w:tc>
          <w:tcPr>
            <w:tcW w:w="4006" w:type="dxa"/>
          </w:tcPr>
          <w:p w14:paraId="17777E52" w14:textId="548042A2" w:rsidR="00633343" w:rsidRPr="008C1905" w:rsidRDefault="00633343" w:rsidP="0063334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Wat waren de grootse kansen en uitdagingen van deze opdracht(en)?</w:t>
            </w:r>
          </w:p>
        </w:tc>
        <w:tc>
          <w:tcPr>
            <w:tcW w:w="4785" w:type="dxa"/>
          </w:tcPr>
          <w:p w14:paraId="5E35D300" w14:textId="77777777" w:rsidR="00633343" w:rsidRPr="008C1905" w:rsidRDefault="006333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633343" w:rsidRPr="008C1905" w14:paraId="5842EC43" w14:textId="77777777" w:rsidTr="00DC1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6C73A669" w14:textId="43A98676" w:rsidR="00633343" w:rsidRPr="008C1905" w:rsidRDefault="00633343" w:rsidP="00FC2FB2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C</w:t>
            </w:r>
          </w:p>
        </w:tc>
        <w:tc>
          <w:tcPr>
            <w:tcW w:w="4006" w:type="dxa"/>
          </w:tcPr>
          <w:p w14:paraId="2BC3FF09" w14:textId="1DADC4F4" w:rsidR="00633343" w:rsidRPr="008C1905" w:rsidRDefault="00633343" w:rsidP="006333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</w:rPr>
            </w:pPr>
            <w:r w:rsidRPr="008C1905">
              <w:rPr>
                <w:rFonts w:ascii="Calibri" w:hAnsi="Calibri" w:cs="Calibri"/>
                <w:b/>
                <w:bCs/>
                <w:sz w:val="22"/>
              </w:rPr>
              <w:t>Innovatie &amp; expertise</w:t>
            </w:r>
            <w:r w:rsidRPr="008C1905">
              <w:rPr>
                <w:rFonts w:ascii="Calibri" w:hAnsi="Calibri" w:cs="Calibri"/>
                <w:b/>
                <w:bCs/>
                <w:sz w:val="22"/>
              </w:rPr>
              <w:br/>
              <w:t>Vraag:</w:t>
            </w:r>
          </w:p>
        </w:tc>
        <w:tc>
          <w:tcPr>
            <w:tcW w:w="4785" w:type="dxa"/>
          </w:tcPr>
          <w:p w14:paraId="191BBD89" w14:textId="74050C5C" w:rsidR="00633343" w:rsidRPr="008C1905" w:rsidRDefault="006333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</w:rPr>
            </w:pPr>
            <w:r w:rsidRPr="008C1905">
              <w:rPr>
                <w:rFonts w:ascii="Calibri" w:hAnsi="Calibri" w:cs="Calibri"/>
                <w:b/>
                <w:bCs/>
                <w:sz w:val="22"/>
              </w:rPr>
              <w:t>Uw antwoord:</w:t>
            </w:r>
          </w:p>
        </w:tc>
      </w:tr>
      <w:tr w:rsidR="00FC2FB2" w:rsidRPr="008C1905" w14:paraId="6EA53704" w14:textId="77777777" w:rsidTr="00DC1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16EC1BD0" w14:textId="34BBF235" w:rsidR="00FC2FB2" w:rsidRPr="008C1905" w:rsidRDefault="008C1905" w:rsidP="00FC2FB2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C</w:t>
            </w:r>
            <w:r w:rsidR="00FC2FB2" w:rsidRPr="008C1905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4006" w:type="dxa"/>
          </w:tcPr>
          <w:p w14:paraId="7D688B8F" w14:textId="7617B601" w:rsidR="007774EA" w:rsidRPr="008C1905" w:rsidRDefault="00633343" w:rsidP="0063334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Wat voor ontwikkelingen past u toe of kunt u toepassen voor het opladen van groter verkeer</w:t>
            </w:r>
            <w:r w:rsidRPr="008C1905">
              <w:rPr>
                <w:rFonts w:ascii="Calibri" w:hAnsi="Calibri" w:cs="Calibri"/>
                <w:sz w:val="22"/>
              </w:rPr>
              <w:t>?</w:t>
            </w:r>
          </w:p>
        </w:tc>
        <w:tc>
          <w:tcPr>
            <w:tcW w:w="4785" w:type="dxa"/>
          </w:tcPr>
          <w:p w14:paraId="2EBEF40C" w14:textId="77777777" w:rsidR="00FC2FB2" w:rsidRPr="008C1905" w:rsidRDefault="00FC2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E33761" w:rsidRPr="008C1905" w14:paraId="35049A17" w14:textId="77777777" w:rsidTr="00DC1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533C794E" w14:textId="29479B2B" w:rsidR="00E33761" w:rsidRPr="008C1905" w:rsidRDefault="008C1905" w:rsidP="00FC2FB2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C</w:t>
            </w:r>
            <w:r w:rsidR="00E33761" w:rsidRPr="008C1905">
              <w:rPr>
                <w:rFonts w:ascii="Calibri" w:hAnsi="Calibri" w:cs="Calibri"/>
                <w:sz w:val="22"/>
              </w:rPr>
              <w:t>2.</w:t>
            </w:r>
          </w:p>
        </w:tc>
        <w:tc>
          <w:tcPr>
            <w:tcW w:w="4006" w:type="dxa"/>
          </w:tcPr>
          <w:p w14:paraId="7C1A09BB" w14:textId="77777777" w:rsidR="00633343" w:rsidRPr="008C1905" w:rsidRDefault="00633343" w:rsidP="0063334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 xml:space="preserve">In hoeverre zijn uw laadpalen “smart”? Denk hierbij aan variabele laadsnelheid/-kosten afhankelijk van het stroomverkeer op het stroomnet. </w:t>
            </w:r>
          </w:p>
          <w:p w14:paraId="0DF44838" w14:textId="140034EC" w:rsidR="00633343" w:rsidRPr="008C1905" w:rsidRDefault="00633343" w:rsidP="00F54632">
            <w:pPr>
              <w:pStyle w:val="Lijstalinea"/>
              <w:numPr>
                <w:ilvl w:val="1"/>
                <w:numId w:val="8"/>
              </w:numPr>
              <w:spacing w:after="160" w:line="259" w:lineRule="auto"/>
              <w:ind w:left="217" w:hanging="2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Op welke wijze helpt uw laadnetwerk bij het voorkomen van netgongestie?</w:t>
            </w:r>
            <w:r w:rsidR="00F54632" w:rsidRPr="008C1905">
              <w:rPr>
                <w:rFonts w:ascii="Calibri" w:hAnsi="Calibri" w:cs="Calibri"/>
                <w:sz w:val="22"/>
              </w:rPr>
              <w:br/>
            </w:r>
            <w:r w:rsidR="00F54632" w:rsidRPr="008C1905">
              <w:rPr>
                <w:rFonts w:ascii="Calibri" w:hAnsi="Calibri" w:cs="Calibri"/>
                <w:sz w:val="22"/>
              </w:rPr>
              <w:br/>
            </w:r>
            <w:r w:rsidRPr="008C1905">
              <w:rPr>
                <w:rFonts w:ascii="Calibri" w:hAnsi="Calibri" w:cs="Calibri"/>
                <w:sz w:val="22"/>
              </w:rPr>
              <w:t xml:space="preserve"> </w:t>
            </w:r>
          </w:p>
          <w:p w14:paraId="30DED294" w14:textId="6E41E8C2" w:rsidR="007F4FEE" w:rsidRPr="008C1905" w:rsidRDefault="00633343" w:rsidP="00F54632">
            <w:pPr>
              <w:pStyle w:val="Lijstalinea"/>
              <w:numPr>
                <w:ilvl w:val="1"/>
                <w:numId w:val="8"/>
              </w:numPr>
              <w:spacing w:after="160" w:line="259" w:lineRule="auto"/>
              <w:ind w:left="217" w:hanging="2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Op welke wijze is het terug</w:t>
            </w:r>
            <w:r w:rsidR="00F54632" w:rsidRPr="008C1905">
              <w:rPr>
                <w:rFonts w:ascii="Calibri" w:hAnsi="Calibri" w:cs="Calibri"/>
                <w:sz w:val="22"/>
              </w:rPr>
              <w:t xml:space="preserve"> </w:t>
            </w:r>
            <w:r w:rsidRPr="008C1905">
              <w:rPr>
                <w:rFonts w:ascii="Calibri" w:hAnsi="Calibri" w:cs="Calibri"/>
                <w:sz w:val="22"/>
              </w:rPr>
              <w:t>leveren van elektriciteit (bi-directioneel laden) onderdeel van uw onderneming? (ook wel “V2X” genoemd)?</w:t>
            </w:r>
          </w:p>
        </w:tc>
        <w:tc>
          <w:tcPr>
            <w:tcW w:w="4785" w:type="dxa"/>
          </w:tcPr>
          <w:p w14:paraId="69CC9FC2" w14:textId="77777777" w:rsidR="00E33761" w:rsidRPr="008C1905" w:rsidRDefault="00E33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76E60267" w14:textId="77777777" w:rsidR="00F54632" w:rsidRPr="008C1905" w:rsidRDefault="00F54632" w:rsidP="00F54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5685B92E" w14:textId="77777777" w:rsidR="00F54632" w:rsidRPr="008C1905" w:rsidRDefault="00F54632" w:rsidP="00F54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0DCD88A4" w14:textId="77777777" w:rsidR="00F54632" w:rsidRPr="008C1905" w:rsidRDefault="00F54632" w:rsidP="00F54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0D446E3E" w14:textId="77777777" w:rsidR="00F54632" w:rsidRPr="008C1905" w:rsidRDefault="00F54632" w:rsidP="00F54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383E2F35" w14:textId="77777777" w:rsidR="00F54632" w:rsidRPr="008C1905" w:rsidRDefault="00F54632" w:rsidP="00F54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2812A9BE" w14:textId="77777777" w:rsidR="00F54632" w:rsidRPr="008C1905" w:rsidRDefault="00F54632" w:rsidP="00F54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6A47EA53" w14:textId="77777777" w:rsidR="00F54632" w:rsidRPr="008C1905" w:rsidRDefault="00F54632" w:rsidP="00F54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5808F78F" w14:textId="77777777" w:rsidR="00F54632" w:rsidRPr="008C1905" w:rsidRDefault="00F54632" w:rsidP="00F54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17146873" w14:textId="77777777" w:rsidR="00F54632" w:rsidRPr="008C1905" w:rsidRDefault="00F54632" w:rsidP="00F54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6F413E6C" w14:textId="04F7C126" w:rsidR="00F54632" w:rsidRPr="008C1905" w:rsidRDefault="00F54632" w:rsidP="00F54632">
            <w:pPr>
              <w:tabs>
                <w:tab w:val="left" w:pos="283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ab/>
            </w:r>
          </w:p>
        </w:tc>
      </w:tr>
      <w:tr w:rsidR="00F54632" w:rsidRPr="008C1905" w14:paraId="243B917D" w14:textId="77777777" w:rsidTr="00DC1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7C4EA9DB" w14:textId="3B189823" w:rsidR="00F54632" w:rsidRPr="008C1905" w:rsidRDefault="008C1905" w:rsidP="00FC2FB2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C</w:t>
            </w:r>
            <w:r w:rsidR="00F54632" w:rsidRPr="008C1905">
              <w:rPr>
                <w:rFonts w:ascii="Calibri" w:hAnsi="Calibri" w:cs="Calibri"/>
                <w:sz w:val="22"/>
              </w:rPr>
              <w:t>3.</w:t>
            </w:r>
          </w:p>
        </w:tc>
        <w:tc>
          <w:tcPr>
            <w:tcW w:w="4006" w:type="dxa"/>
          </w:tcPr>
          <w:p w14:paraId="70D73243" w14:textId="42D222C1" w:rsidR="00F54632" w:rsidRPr="008C1905" w:rsidRDefault="00F54632" w:rsidP="00F5463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 xml:space="preserve">In hoeverre is uw organisatie in staat of bereid de laadpalen te verwerken in het straatbeeld? Denk hier bijvoorbeeld aan het verwerken van een laadpaal in een straatlantaarn. </w:t>
            </w:r>
          </w:p>
        </w:tc>
        <w:tc>
          <w:tcPr>
            <w:tcW w:w="4785" w:type="dxa"/>
          </w:tcPr>
          <w:p w14:paraId="0AB0305A" w14:textId="77777777" w:rsidR="00F54632" w:rsidRPr="008C1905" w:rsidRDefault="00F54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F54632" w:rsidRPr="008C1905" w14:paraId="3C7B1C1C" w14:textId="77777777" w:rsidTr="00DC1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07D23CF9" w14:textId="3991568D" w:rsidR="00F54632" w:rsidRPr="008C1905" w:rsidRDefault="008C1905" w:rsidP="00FC2FB2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C</w:t>
            </w:r>
            <w:r w:rsidR="00F54632" w:rsidRPr="008C1905">
              <w:rPr>
                <w:rFonts w:ascii="Calibri" w:hAnsi="Calibri" w:cs="Calibri"/>
                <w:sz w:val="22"/>
              </w:rPr>
              <w:t>4.</w:t>
            </w:r>
          </w:p>
        </w:tc>
        <w:tc>
          <w:tcPr>
            <w:tcW w:w="4006" w:type="dxa"/>
          </w:tcPr>
          <w:p w14:paraId="2779D5B4" w14:textId="2EBE265C" w:rsidR="00F54632" w:rsidRPr="008C1905" w:rsidRDefault="00F54632" w:rsidP="00F5463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Neemt u</w:t>
            </w:r>
            <w:r w:rsidRPr="008C1905">
              <w:rPr>
                <w:rFonts w:ascii="Calibri" w:hAnsi="Calibri" w:cs="Calibri"/>
                <w:sz w:val="22"/>
              </w:rPr>
              <w:t>w organisatie</w:t>
            </w:r>
            <w:r w:rsidRPr="008C1905">
              <w:rPr>
                <w:rFonts w:ascii="Calibri" w:hAnsi="Calibri" w:cs="Calibri"/>
                <w:sz w:val="22"/>
              </w:rPr>
              <w:t xml:space="preserve"> momenteel deel aan innovatieve pilotprojecten?  Indien ja, welke nieuwe innovaties worden bij deze pilot uitgevoerd</w:t>
            </w:r>
            <w:r w:rsidRPr="008C1905">
              <w:rPr>
                <w:rFonts w:ascii="Calibri" w:hAnsi="Calibri" w:cs="Calibri"/>
                <w:sz w:val="22"/>
              </w:rPr>
              <w:t xml:space="preserve"> en welk voordeel/ toegevoegde waarde levert dit voor de gemeente op</w:t>
            </w:r>
            <w:r w:rsidRPr="008C1905">
              <w:rPr>
                <w:rFonts w:ascii="Calibri" w:hAnsi="Calibri" w:cs="Calibri"/>
                <w:sz w:val="22"/>
              </w:rPr>
              <w:t>?</w:t>
            </w:r>
          </w:p>
        </w:tc>
        <w:tc>
          <w:tcPr>
            <w:tcW w:w="4785" w:type="dxa"/>
          </w:tcPr>
          <w:p w14:paraId="08082B8B" w14:textId="77777777" w:rsidR="00F54632" w:rsidRPr="008C1905" w:rsidRDefault="00F54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F54632" w:rsidRPr="008C1905" w14:paraId="5BB1CE6E" w14:textId="77777777" w:rsidTr="00DC1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59D042A0" w14:textId="4F493098" w:rsidR="00F54632" w:rsidRPr="008C1905" w:rsidRDefault="00F54632" w:rsidP="00FC2FB2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D</w:t>
            </w:r>
          </w:p>
        </w:tc>
        <w:tc>
          <w:tcPr>
            <w:tcW w:w="4006" w:type="dxa"/>
          </w:tcPr>
          <w:p w14:paraId="2598E844" w14:textId="49606EB5" w:rsidR="00F54632" w:rsidRPr="008C1905" w:rsidRDefault="00F54632" w:rsidP="00F5463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</w:rPr>
            </w:pPr>
            <w:r w:rsidRPr="008C1905">
              <w:rPr>
                <w:rFonts w:ascii="Calibri" w:hAnsi="Calibri" w:cs="Calibri"/>
                <w:b/>
                <w:bCs/>
                <w:sz w:val="22"/>
              </w:rPr>
              <w:t>Aangeboden Service</w:t>
            </w:r>
            <w:r w:rsidRPr="008C1905">
              <w:rPr>
                <w:rFonts w:ascii="Calibri" w:hAnsi="Calibri" w:cs="Calibri"/>
                <w:b/>
                <w:bCs/>
                <w:sz w:val="22"/>
              </w:rPr>
              <w:br/>
              <w:t>Vraag:</w:t>
            </w:r>
          </w:p>
        </w:tc>
        <w:tc>
          <w:tcPr>
            <w:tcW w:w="4785" w:type="dxa"/>
          </w:tcPr>
          <w:p w14:paraId="76134102" w14:textId="0A70B7AB" w:rsidR="00F54632" w:rsidRPr="008C1905" w:rsidRDefault="00F54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</w:rPr>
            </w:pPr>
            <w:r w:rsidRPr="008C1905">
              <w:rPr>
                <w:rFonts w:ascii="Calibri" w:hAnsi="Calibri" w:cs="Calibri"/>
                <w:b/>
                <w:bCs/>
                <w:sz w:val="22"/>
              </w:rPr>
              <w:t>Uw antwoord:</w:t>
            </w:r>
          </w:p>
        </w:tc>
      </w:tr>
      <w:tr w:rsidR="00FC2FB2" w:rsidRPr="008C1905" w14:paraId="61630223" w14:textId="77777777" w:rsidTr="00DC1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4BBFEAA0" w14:textId="17B21EEA" w:rsidR="00FC2FB2" w:rsidRPr="008C1905" w:rsidRDefault="008C1905" w:rsidP="002A40DA">
            <w:pPr>
              <w:rPr>
                <w:rFonts w:ascii="Calibri" w:hAnsi="Calibri" w:cs="Calibri"/>
                <w:bCs w:val="0"/>
                <w:sz w:val="22"/>
              </w:rPr>
            </w:pPr>
            <w:r w:rsidRPr="008C1905">
              <w:rPr>
                <w:rFonts w:ascii="Calibri" w:hAnsi="Calibri" w:cs="Calibri"/>
                <w:bCs w:val="0"/>
                <w:sz w:val="22"/>
              </w:rPr>
              <w:t>D</w:t>
            </w:r>
            <w:r w:rsidR="002A40DA" w:rsidRPr="008C1905">
              <w:rPr>
                <w:rFonts w:ascii="Calibri" w:hAnsi="Calibri" w:cs="Calibri"/>
                <w:bCs w:val="0"/>
                <w:sz w:val="22"/>
              </w:rPr>
              <w:t>1</w:t>
            </w:r>
            <w:r w:rsidR="00FC2FB2" w:rsidRPr="008C1905">
              <w:rPr>
                <w:rFonts w:ascii="Calibri" w:hAnsi="Calibri" w:cs="Calibri"/>
                <w:bCs w:val="0"/>
                <w:sz w:val="22"/>
              </w:rPr>
              <w:t>.</w:t>
            </w:r>
          </w:p>
        </w:tc>
        <w:tc>
          <w:tcPr>
            <w:tcW w:w="4006" w:type="dxa"/>
          </w:tcPr>
          <w:p w14:paraId="32ADE917" w14:textId="5E9ADF51" w:rsidR="007774EA" w:rsidRPr="008C1905" w:rsidRDefault="00F54632" w:rsidP="00F5463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Welke flexibiliteit voor laadsnelheden biedt u</w:t>
            </w:r>
            <w:r w:rsidRPr="008C1905">
              <w:rPr>
                <w:rFonts w:ascii="Calibri" w:hAnsi="Calibri" w:cs="Calibri"/>
                <w:sz w:val="22"/>
              </w:rPr>
              <w:t>w organisatie</w:t>
            </w:r>
            <w:r w:rsidRPr="008C1905">
              <w:rPr>
                <w:rFonts w:ascii="Calibri" w:hAnsi="Calibri" w:cs="Calibri"/>
                <w:sz w:val="22"/>
              </w:rPr>
              <w:t xml:space="preserve"> aan?</w:t>
            </w:r>
          </w:p>
        </w:tc>
        <w:tc>
          <w:tcPr>
            <w:tcW w:w="4785" w:type="dxa"/>
          </w:tcPr>
          <w:p w14:paraId="54D3EE1F" w14:textId="77777777" w:rsidR="00FC2FB2" w:rsidRPr="008C1905" w:rsidRDefault="00FC2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18034F" w:rsidRPr="008C1905" w14:paraId="76A45B6D" w14:textId="77777777" w:rsidTr="00DC1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5A32CC5E" w14:textId="2758B99F" w:rsidR="0018034F" w:rsidRPr="008C1905" w:rsidRDefault="008C1905" w:rsidP="002A40DA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D</w:t>
            </w:r>
            <w:r w:rsidR="0018034F" w:rsidRPr="008C1905">
              <w:rPr>
                <w:rFonts w:ascii="Calibri" w:hAnsi="Calibri" w:cs="Calibri"/>
                <w:sz w:val="22"/>
              </w:rPr>
              <w:t>2</w:t>
            </w:r>
            <w:r w:rsidR="00AA2E51" w:rsidRPr="008C1905">
              <w:rPr>
                <w:rFonts w:ascii="Calibri" w:hAnsi="Calibri" w:cs="Calibri"/>
                <w:sz w:val="22"/>
              </w:rPr>
              <w:t>.</w:t>
            </w:r>
          </w:p>
        </w:tc>
        <w:tc>
          <w:tcPr>
            <w:tcW w:w="4006" w:type="dxa"/>
          </w:tcPr>
          <w:p w14:paraId="69D71188" w14:textId="1129AA58" w:rsidR="002E23F8" w:rsidRPr="008C1905" w:rsidRDefault="00F54632" w:rsidP="00F5463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 xml:space="preserve">Hoe ziet uw </w:t>
            </w:r>
            <w:r w:rsidRPr="008C1905">
              <w:rPr>
                <w:rFonts w:ascii="Calibri" w:hAnsi="Calibri" w:cs="Calibri"/>
                <w:sz w:val="22"/>
              </w:rPr>
              <w:t xml:space="preserve">prijsopbouw van de </w:t>
            </w:r>
            <w:proofErr w:type="spellStart"/>
            <w:r w:rsidRPr="008C1905">
              <w:rPr>
                <w:rFonts w:ascii="Calibri" w:hAnsi="Calibri" w:cs="Calibri"/>
                <w:sz w:val="22"/>
              </w:rPr>
              <w:t>laadtarrief</w:t>
            </w:r>
            <w:proofErr w:type="spellEnd"/>
            <w:r w:rsidRPr="008C1905">
              <w:rPr>
                <w:rFonts w:ascii="Calibri" w:hAnsi="Calibri" w:cs="Calibri"/>
                <w:sz w:val="22"/>
              </w:rPr>
              <w:t xml:space="preserve"> eruit</w:t>
            </w:r>
            <w:r w:rsidRPr="008C1905">
              <w:rPr>
                <w:rFonts w:ascii="Calibri" w:hAnsi="Calibri" w:cs="Calibri"/>
                <w:sz w:val="22"/>
              </w:rPr>
              <w:t>?</w:t>
            </w:r>
          </w:p>
        </w:tc>
        <w:tc>
          <w:tcPr>
            <w:tcW w:w="4785" w:type="dxa"/>
          </w:tcPr>
          <w:p w14:paraId="7AC87102" w14:textId="6970CB70" w:rsidR="0018034F" w:rsidRPr="008C1905" w:rsidRDefault="001803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A2E51" w:rsidRPr="008C1905" w14:paraId="088C5B65" w14:textId="77777777" w:rsidTr="00DC1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682FAF3D" w14:textId="11D5CE99" w:rsidR="00AA2E51" w:rsidRPr="008C1905" w:rsidRDefault="008C1905" w:rsidP="002A40DA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D</w:t>
            </w:r>
            <w:r w:rsidR="00AA2E51" w:rsidRPr="008C1905">
              <w:rPr>
                <w:rFonts w:ascii="Calibri" w:hAnsi="Calibri" w:cs="Calibri"/>
                <w:sz w:val="22"/>
              </w:rPr>
              <w:t xml:space="preserve">3. </w:t>
            </w:r>
          </w:p>
        </w:tc>
        <w:tc>
          <w:tcPr>
            <w:tcW w:w="4006" w:type="dxa"/>
          </w:tcPr>
          <w:p w14:paraId="08629413" w14:textId="2A4289A0" w:rsidR="002E23F8" w:rsidRPr="008C1905" w:rsidRDefault="00F54632" w:rsidP="00F5463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Welke technologieën (bijvoorbeeld software) past u toe om een zo laag mogelijk tarief voor de gebruiker te garanderen?</w:t>
            </w:r>
          </w:p>
        </w:tc>
        <w:tc>
          <w:tcPr>
            <w:tcW w:w="4785" w:type="dxa"/>
          </w:tcPr>
          <w:p w14:paraId="48D7595F" w14:textId="77777777" w:rsidR="00AA2E51" w:rsidRPr="008C1905" w:rsidRDefault="00AA2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7F4FEE" w:rsidRPr="008C1905" w14:paraId="54925CA6" w14:textId="77777777" w:rsidTr="00DC1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78EA0E41" w14:textId="52638225" w:rsidR="007F4FEE" w:rsidRPr="008C1905" w:rsidRDefault="008C1905" w:rsidP="007F4FEE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D</w:t>
            </w:r>
            <w:r w:rsidR="007F4FEE" w:rsidRPr="008C1905">
              <w:rPr>
                <w:rFonts w:ascii="Calibri" w:hAnsi="Calibri" w:cs="Calibri"/>
                <w:sz w:val="22"/>
              </w:rPr>
              <w:t>4.</w:t>
            </w:r>
          </w:p>
        </w:tc>
        <w:tc>
          <w:tcPr>
            <w:tcW w:w="4006" w:type="dxa"/>
          </w:tcPr>
          <w:p w14:paraId="4631CBB9" w14:textId="7A3735A1" w:rsidR="002E23F8" w:rsidRPr="008C1905" w:rsidRDefault="00F54632" w:rsidP="00F5463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Wat is de gemiddelde beschikbaarheid van uw laadpalen? Hoe vaak zijn deze niet beschikbaar door storingen, uitval, of onderhoud?</w:t>
            </w:r>
          </w:p>
        </w:tc>
        <w:tc>
          <w:tcPr>
            <w:tcW w:w="4785" w:type="dxa"/>
          </w:tcPr>
          <w:p w14:paraId="7F6158A3" w14:textId="77777777" w:rsidR="007F4FEE" w:rsidRPr="008C1905" w:rsidRDefault="007F4FEE" w:rsidP="007F4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E23F8" w:rsidRPr="008C1905" w14:paraId="17DA43C4" w14:textId="77777777" w:rsidTr="00DC1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490901BC" w14:textId="4E84B8FB" w:rsidR="002E23F8" w:rsidRPr="008C1905" w:rsidRDefault="008C1905" w:rsidP="007F4FEE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D</w:t>
            </w:r>
            <w:r w:rsidR="002E23F8" w:rsidRPr="008C1905">
              <w:rPr>
                <w:rFonts w:ascii="Calibri" w:hAnsi="Calibri" w:cs="Calibri"/>
                <w:sz w:val="22"/>
              </w:rPr>
              <w:t>5.</w:t>
            </w:r>
          </w:p>
        </w:tc>
        <w:tc>
          <w:tcPr>
            <w:tcW w:w="4006" w:type="dxa"/>
          </w:tcPr>
          <w:p w14:paraId="799472B8" w14:textId="6FCDC9C5" w:rsidR="002E23F8" w:rsidRPr="008C1905" w:rsidRDefault="00F54632" w:rsidP="002E23F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Welke mechanismen voor het “kleven” aan laadpalen biedt u aan?</w:t>
            </w:r>
          </w:p>
        </w:tc>
        <w:tc>
          <w:tcPr>
            <w:tcW w:w="4785" w:type="dxa"/>
          </w:tcPr>
          <w:p w14:paraId="4F01EC7C" w14:textId="77777777" w:rsidR="002E23F8" w:rsidRPr="008C1905" w:rsidRDefault="002E23F8" w:rsidP="007F4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F54632" w:rsidRPr="008C1905" w14:paraId="6CDA4411" w14:textId="77777777" w:rsidTr="00DC1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21663038" w14:textId="54B95278" w:rsidR="00F54632" w:rsidRPr="008C1905" w:rsidRDefault="008C1905" w:rsidP="007F4FEE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D</w:t>
            </w:r>
            <w:r w:rsidR="001D444B" w:rsidRPr="008C1905">
              <w:rPr>
                <w:rFonts w:ascii="Calibri" w:hAnsi="Calibri" w:cs="Calibri"/>
                <w:sz w:val="22"/>
              </w:rPr>
              <w:t>6.</w:t>
            </w:r>
          </w:p>
        </w:tc>
        <w:tc>
          <w:tcPr>
            <w:tcW w:w="4006" w:type="dxa"/>
          </w:tcPr>
          <w:p w14:paraId="685486EB" w14:textId="67154949" w:rsidR="00F54632" w:rsidRPr="008C1905" w:rsidRDefault="001D444B" w:rsidP="002E23F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Welke laadsnelheden biedt u</w:t>
            </w:r>
            <w:r w:rsidRPr="008C1905">
              <w:rPr>
                <w:rFonts w:ascii="Calibri" w:hAnsi="Calibri" w:cs="Calibri"/>
                <w:sz w:val="22"/>
              </w:rPr>
              <w:t>w organisatie</w:t>
            </w:r>
            <w:r w:rsidRPr="008C1905">
              <w:rPr>
                <w:rFonts w:ascii="Calibri" w:hAnsi="Calibri" w:cs="Calibri"/>
                <w:sz w:val="22"/>
              </w:rPr>
              <w:t xml:space="preserve"> aan op uw netwerk? Licht </w:t>
            </w:r>
            <w:r w:rsidRPr="008C1905">
              <w:rPr>
                <w:rFonts w:ascii="Calibri" w:hAnsi="Calibri" w:cs="Calibri"/>
                <w:sz w:val="22"/>
              </w:rPr>
              <w:t xml:space="preserve">uw antwoord </w:t>
            </w:r>
            <w:r w:rsidRPr="008C1905">
              <w:rPr>
                <w:rFonts w:ascii="Calibri" w:hAnsi="Calibri" w:cs="Calibri"/>
                <w:sz w:val="22"/>
              </w:rPr>
              <w:t xml:space="preserve"> nader toe.</w:t>
            </w:r>
          </w:p>
        </w:tc>
        <w:tc>
          <w:tcPr>
            <w:tcW w:w="4785" w:type="dxa"/>
          </w:tcPr>
          <w:p w14:paraId="0DC8D684" w14:textId="77777777" w:rsidR="00F54632" w:rsidRPr="008C1905" w:rsidRDefault="00F54632" w:rsidP="007F4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F54632" w:rsidRPr="008C1905" w14:paraId="1741C083" w14:textId="77777777" w:rsidTr="00DC1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2D8FE9E7" w14:textId="649DA4E7" w:rsidR="00F54632" w:rsidRPr="008C1905" w:rsidRDefault="008C1905" w:rsidP="007F4FEE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D</w:t>
            </w:r>
            <w:r w:rsidR="001D444B" w:rsidRPr="008C1905">
              <w:rPr>
                <w:rFonts w:ascii="Calibri" w:hAnsi="Calibri" w:cs="Calibri"/>
                <w:sz w:val="22"/>
              </w:rPr>
              <w:t>7.</w:t>
            </w:r>
          </w:p>
        </w:tc>
        <w:tc>
          <w:tcPr>
            <w:tcW w:w="4006" w:type="dxa"/>
          </w:tcPr>
          <w:p w14:paraId="050D048F" w14:textId="2AE308F7" w:rsidR="00F54632" w:rsidRPr="008C1905" w:rsidRDefault="001D444B" w:rsidP="002E23F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Bent u bereidt om laadpalen te plaatsen in een door de gemeente voorgeschreven verschijningsvorm?</w:t>
            </w:r>
            <w:r w:rsidRPr="008C1905">
              <w:rPr>
                <w:rFonts w:ascii="Calibri" w:hAnsi="Calibri" w:cs="Calibri"/>
                <w:sz w:val="22"/>
              </w:rPr>
              <w:t xml:space="preserve">  Licht uw antwoord toe.</w:t>
            </w:r>
          </w:p>
        </w:tc>
        <w:tc>
          <w:tcPr>
            <w:tcW w:w="4785" w:type="dxa"/>
          </w:tcPr>
          <w:p w14:paraId="5F7499EB" w14:textId="77777777" w:rsidR="00F54632" w:rsidRPr="008C1905" w:rsidRDefault="00F54632" w:rsidP="007F4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1D444B" w:rsidRPr="008C1905" w14:paraId="06673609" w14:textId="77777777" w:rsidTr="00DC1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058376C1" w14:textId="409098FD" w:rsidR="001D444B" w:rsidRPr="008C1905" w:rsidRDefault="001D444B" w:rsidP="007F4FEE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E</w:t>
            </w:r>
          </w:p>
        </w:tc>
        <w:tc>
          <w:tcPr>
            <w:tcW w:w="4006" w:type="dxa"/>
          </w:tcPr>
          <w:p w14:paraId="5DCA97C0" w14:textId="193EDBE6" w:rsidR="001D444B" w:rsidRPr="008C1905" w:rsidRDefault="001D444B" w:rsidP="001D4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</w:rPr>
            </w:pPr>
            <w:r w:rsidRPr="008C1905">
              <w:rPr>
                <w:rFonts w:ascii="Calibri" w:hAnsi="Calibri" w:cs="Calibri"/>
                <w:b/>
                <w:bCs/>
                <w:sz w:val="22"/>
              </w:rPr>
              <w:t xml:space="preserve">Maatschappelijk verantwoord ondernemen </w:t>
            </w:r>
            <w:r w:rsidRPr="008C1905">
              <w:rPr>
                <w:rFonts w:ascii="Calibri" w:hAnsi="Calibri" w:cs="Calibri"/>
                <w:b/>
                <w:bCs/>
                <w:sz w:val="22"/>
              </w:rPr>
              <w:t xml:space="preserve">(MVO) </w:t>
            </w:r>
            <w:r w:rsidRPr="008C1905">
              <w:rPr>
                <w:rFonts w:ascii="Calibri" w:hAnsi="Calibri" w:cs="Calibri"/>
                <w:b/>
                <w:bCs/>
                <w:sz w:val="22"/>
              </w:rPr>
              <w:t>&amp; Duurzame energie</w:t>
            </w:r>
          </w:p>
          <w:p w14:paraId="1F6F8409" w14:textId="699D075C" w:rsidR="001D444B" w:rsidRPr="008C1905" w:rsidRDefault="001D444B" w:rsidP="002E23F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</w:rPr>
            </w:pPr>
            <w:r w:rsidRPr="008C1905">
              <w:rPr>
                <w:rFonts w:ascii="Calibri" w:hAnsi="Calibri" w:cs="Calibri"/>
                <w:b/>
                <w:bCs/>
                <w:sz w:val="22"/>
              </w:rPr>
              <w:t xml:space="preserve">Vraag: </w:t>
            </w:r>
          </w:p>
        </w:tc>
        <w:tc>
          <w:tcPr>
            <w:tcW w:w="4785" w:type="dxa"/>
          </w:tcPr>
          <w:p w14:paraId="14291069" w14:textId="1E63CC33" w:rsidR="001D444B" w:rsidRPr="008C1905" w:rsidRDefault="001D444B" w:rsidP="007F4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</w:rPr>
            </w:pPr>
            <w:r w:rsidRPr="008C1905">
              <w:rPr>
                <w:rFonts w:ascii="Calibri" w:hAnsi="Calibri" w:cs="Calibri"/>
                <w:b/>
                <w:bCs/>
                <w:sz w:val="22"/>
              </w:rPr>
              <w:t>Uw antwoord:</w:t>
            </w:r>
          </w:p>
        </w:tc>
      </w:tr>
      <w:tr w:rsidR="008C1905" w:rsidRPr="008C1905" w14:paraId="7F37FF91" w14:textId="77777777" w:rsidTr="00DC1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144E4122" w14:textId="0ECC0D8F" w:rsidR="007F4FEE" w:rsidRPr="008C1905" w:rsidRDefault="008C1905" w:rsidP="007F4FEE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E</w:t>
            </w:r>
            <w:r w:rsidR="007F4FEE" w:rsidRPr="008C1905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4006" w:type="dxa"/>
          </w:tcPr>
          <w:p w14:paraId="7EC784DE" w14:textId="47D50CCD" w:rsidR="001D444B" w:rsidRPr="008C1905" w:rsidRDefault="001D444B" w:rsidP="001D44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Op welke wijze kan uw</w:t>
            </w:r>
            <w:r w:rsidRPr="008C1905">
              <w:rPr>
                <w:rFonts w:ascii="Calibri" w:hAnsi="Calibri" w:cs="Calibri"/>
                <w:sz w:val="22"/>
              </w:rPr>
              <w:t xml:space="preserve"> </w:t>
            </w:r>
            <w:r w:rsidRPr="008C1905">
              <w:rPr>
                <w:rFonts w:ascii="Calibri" w:hAnsi="Calibri" w:cs="Calibri"/>
                <w:sz w:val="22"/>
              </w:rPr>
              <w:t>organisatie</w:t>
            </w:r>
            <w:r w:rsidRPr="008C1905">
              <w:rPr>
                <w:rFonts w:ascii="Calibri" w:hAnsi="Calibri" w:cs="Calibri"/>
                <w:sz w:val="22"/>
              </w:rPr>
              <w:t xml:space="preserve"> </w:t>
            </w:r>
            <w:r w:rsidRPr="008C1905">
              <w:rPr>
                <w:rFonts w:ascii="Calibri" w:hAnsi="Calibri" w:cs="Calibri"/>
                <w:sz w:val="22"/>
              </w:rPr>
              <w:t xml:space="preserve">de </w:t>
            </w:r>
            <w:r w:rsidRPr="008C1905">
              <w:rPr>
                <w:rFonts w:ascii="Calibri" w:hAnsi="Calibri" w:cs="Calibri"/>
                <w:sz w:val="22"/>
              </w:rPr>
              <w:t xml:space="preserve">inzet voor MVO aantonen? </w:t>
            </w:r>
            <w:r w:rsidRPr="008C1905">
              <w:rPr>
                <w:rFonts w:ascii="Calibri" w:hAnsi="Calibri" w:cs="Calibri"/>
                <w:sz w:val="22"/>
              </w:rPr>
              <w:t xml:space="preserve"> En </w:t>
            </w:r>
            <w:r w:rsidRPr="008C1905">
              <w:rPr>
                <w:rFonts w:ascii="Calibri" w:hAnsi="Calibri" w:cs="Calibri"/>
                <w:sz w:val="22"/>
              </w:rPr>
              <w:t>op welke wijze geeft u</w:t>
            </w:r>
            <w:r w:rsidRPr="008C1905">
              <w:rPr>
                <w:rFonts w:ascii="Calibri" w:hAnsi="Calibri" w:cs="Calibri"/>
                <w:sz w:val="22"/>
              </w:rPr>
              <w:t xml:space="preserve">w organisatie hier </w:t>
            </w:r>
            <w:r w:rsidRPr="008C1905">
              <w:rPr>
                <w:rFonts w:ascii="Calibri" w:hAnsi="Calibri" w:cs="Calibri"/>
                <w:sz w:val="22"/>
              </w:rPr>
              <w:t>invul</w:t>
            </w:r>
            <w:r w:rsidRPr="008C1905">
              <w:rPr>
                <w:rFonts w:ascii="Calibri" w:hAnsi="Calibri" w:cs="Calibri"/>
                <w:sz w:val="22"/>
              </w:rPr>
              <w:t>ling</w:t>
            </w:r>
            <w:r w:rsidRPr="008C1905">
              <w:rPr>
                <w:rFonts w:ascii="Calibri" w:hAnsi="Calibri" w:cs="Calibri"/>
                <w:sz w:val="22"/>
              </w:rPr>
              <w:t xml:space="preserve"> aan </w:t>
            </w:r>
            <w:r w:rsidRPr="008C1905">
              <w:rPr>
                <w:rFonts w:ascii="Calibri" w:hAnsi="Calibri" w:cs="Calibri"/>
                <w:sz w:val="22"/>
              </w:rPr>
              <w:t xml:space="preserve">het </w:t>
            </w:r>
            <w:r w:rsidRPr="008C1905">
              <w:rPr>
                <w:rFonts w:ascii="Calibri" w:hAnsi="Calibri" w:cs="Calibri"/>
                <w:sz w:val="22"/>
              </w:rPr>
              <w:t>MVO?</w:t>
            </w:r>
          </w:p>
          <w:p w14:paraId="17430A9A" w14:textId="6DD60CB4" w:rsidR="007F4FEE" w:rsidRPr="008C1905" w:rsidRDefault="001D444B" w:rsidP="001D44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Werkt u</w:t>
            </w:r>
            <w:r w:rsidRPr="008C1905">
              <w:rPr>
                <w:rFonts w:ascii="Calibri" w:hAnsi="Calibri" w:cs="Calibri"/>
                <w:sz w:val="22"/>
              </w:rPr>
              <w:t>w organisatie</w:t>
            </w:r>
            <w:r w:rsidRPr="008C1905">
              <w:rPr>
                <w:rFonts w:ascii="Calibri" w:hAnsi="Calibri" w:cs="Calibri"/>
                <w:sz w:val="22"/>
              </w:rPr>
              <w:t xml:space="preserve"> met lokale ondernemers? Zo ja, voor welke expertise of uitvoeringen werkt u met deze ondernemers?</w:t>
            </w:r>
          </w:p>
        </w:tc>
        <w:tc>
          <w:tcPr>
            <w:tcW w:w="4785" w:type="dxa"/>
          </w:tcPr>
          <w:p w14:paraId="01FA6D19" w14:textId="77777777" w:rsidR="007F4FEE" w:rsidRPr="008C1905" w:rsidRDefault="007F4FEE" w:rsidP="007F4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C1905" w:rsidRPr="008C1905" w14:paraId="6AA94147" w14:textId="77777777" w:rsidTr="00DC1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22545351" w14:textId="4530E00B" w:rsidR="007F4FEE" w:rsidRPr="008C1905" w:rsidRDefault="008C1905" w:rsidP="007F4FEE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E</w:t>
            </w:r>
            <w:r w:rsidR="007F4FEE" w:rsidRPr="008C1905">
              <w:rPr>
                <w:rFonts w:ascii="Calibri" w:hAnsi="Calibri" w:cs="Calibri"/>
                <w:sz w:val="22"/>
              </w:rPr>
              <w:t>2.</w:t>
            </w:r>
          </w:p>
        </w:tc>
        <w:tc>
          <w:tcPr>
            <w:tcW w:w="4006" w:type="dxa"/>
          </w:tcPr>
          <w:p w14:paraId="23865E26" w14:textId="51C84F44" w:rsidR="007F4FEE" w:rsidRPr="008C1905" w:rsidRDefault="001D444B" w:rsidP="001D444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Hoeveel procent van uw stroom bij laadpalen is op dit moment groen</w:t>
            </w:r>
            <w:r w:rsidRPr="008C1905">
              <w:rPr>
                <w:rFonts w:ascii="Calibri" w:hAnsi="Calibri" w:cs="Calibri"/>
                <w:sz w:val="22"/>
              </w:rPr>
              <w:t>e stroom</w:t>
            </w:r>
            <w:r w:rsidRPr="008C1905">
              <w:rPr>
                <w:rFonts w:ascii="Calibri" w:hAnsi="Calibri" w:cs="Calibri"/>
                <w:sz w:val="22"/>
              </w:rPr>
              <w:t>?</w:t>
            </w:r>
          </w:p>
        </w:tc>
        <w:tc>
          <w:tcPr>
            <w:tcW w:w="4785" w:type="dxa"/>
          </w:tcPr>
          <w:p w14:paraId="74D6AC9F" w14:textId="77777777" w:rsidR="007F4FEE" w:rsidRPr="008C1905" w:rsidRDefault="007F4FEE" w:rsidP="007F4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C1905" w:rsidRPr="008C1905" w14:paraId="7456FFA1" w14:textId="77777777" w:rsidTr="00DC1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7A3A21D2" w14:textId="7F0FEF91" w:rsidR="007F4FEE" w:rsidRPr="008C1905" w:rsidRDefault="008C1905" w:rsidP="007F4FEE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E</w:t>
            </w:r>
            <w:r w:rsidR="007F4FEE" w:rsidRPr="008C1905">
              <w:rPr>
                <w:rFonts w:ascii="Calibri" w:hAnsi="Calibri" w:cs="Calibri"/>
                <w:sz w:val="22"/>
              </w:rPr>
              <w:t>3.</w:t>
            </w:r>
          </w:p>
        </w:tc>
        <w:tc>
          <w:tcPr>
            <w:tcW w:w="4006" w:type="dxa"/>
          </w:tcPr>
          <w:p w14:paraId="7898D228" w14:textId="20374AF7" w:rsidR="007F4FEE" w:rsidRPr="008C1905" w:rsidRDefault="001D444B" w:rsidP="001D44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Hoeveel procent van uw stroom bij laadpalen is op dit moment lokaal en/ of coöperatief opgewekt?</w:t>
            </w:r>
          </w:p>
        </w:tc>
        <w:tc>
          <w:tcPr>
            <w:tcW w:w="4785" w:type="dxa"/>
          </w:tcPr>
          <w:p w14:paraId="19C34C68" w14:textId="77777777" w:rsidR="007F4FEE" w:rsidRPr="008C1905" w:rsidRDefault="007F4FEE" w:rsidP="007F4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1D444B" w:rsidRPr="008C1905" w14:paraId="0D8134CD" w14:textId="77777777" w:rsidTr="00DC1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4E1F4F68" w14:textId="30D346CF" w:rsidR="001D444B" w:rsidRPr="008C1905" w:rsidRDefault="001D444B" w:rsidP="007F4FEE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F</w:t>
            </w:r>
          </w:p>
        </w:tc>
        <w:tc>
          <w:tcPr>
            <w:tcW w:w="4006" w:type="dxa"/>
          </w:tcPr>
          <w:p w14:paraId="22362ACA" w14:textId="1EED1878" w:rsidR="001D444B" w:rsidRPr="008C1905" w:rsidRDefault="001D444B" w:rsidP="001D444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</w:rPr>
            </w:pPr>
            <w:proofErr w:type="spellStart"/>
            <w:r w:rsidRPr="008C1905">
              <w:rPr>
                <w:rFonts w:ascii="Calibri" w:hAnsi="Calibri" w:cs="Calibri"/>
                <w:b/>
                <w:bCs/>
                <w:sz w:val="22"/>
              </w:rPr>
              <w:t>Ontzorging</w:t>
            </w:r>
            <w:proofErr w:type="spellEnd"/>
            <w:r w:rsidRPr="008C1905">
              <w:rPr>
                <w:rFonts w:ascii="Calibri" w:hAnsi="Calibri" w:cs="Calibri"/>
                <w:b/>
                <w:bCs/>
                <w:sz w:val="22"/>
              </w:rPr>
              <w:t xml:space="preserve"> gemeente</w:t>
            </w:r>
            <w:r w:rsidRPr="008C1905">
              <w:rPr>
                <w:rFonts w:ascii="Calibri" w:hAnsi="Calibri" w:cs="Calibri"/>
                <w:b/>
                <w:bCs/>
                <w:sz w:val="22"/>
              </w:rPr>
              <w:br/>
              <w:t>Vraag:</w:t>
            </w:r>
          </w:p>
        </w:tc>
        <w:tc>
          <w:tcPr>
            <w:tcW w:w="4785" w:type="dxa"/>
          </w:tcPr>
          <w:p w14:paraId="13145157" w14:textId="67AD561E" w:rsidR="001D444B" w:rsidRPr="008C1905" w:rsidRDefault="001D444B" w:rsidP="007F4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</w:rPr>
            </w:pPr>
            <w:r w:rsidRPr="008C1905">
              <w:rPr>
                <w:rFonts w:ascii="Calibri" w:hAnsi="Calibri" w:cs="Calibri"/>
                <w:b/>
                <w:bCs/>
                <w:sz w:val="22"/>
              </w:rPr>
              <w:t>Uw antwoord:</w:t>
            </w:r>
          </w:p>
        </w:tc>
      </w:tr>
      <w:tr w:rsidR="001D444B" w:rsidRPr="008C1905" w14:paraId="59D928DF" w14:textId="77777777" w:rsidTr="00DC1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6565FD67" w14:textId="21668B42" w:rsidR="001D444B" w:rsidRPr="008C1905" w:rsidRDefault="008C1905" w:rsidP="007F4FEE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F</w:t>
            </w:r>
            <w:r w:rsidR="001D444B" w:rsidRPr="008C1905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4006" w:type="dxa"/>
          </w:tcPr>
          <w:p w14:paraId="14B73E79" w14:textId="111A7BF4" w:rsidR="001D444B" w:rsidRPr="008C1905" w:rsidRDefault="001D444B" w:rsidP="001D44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 xml:space="preserve">Als u deze opdracht zou </w:t>
            </w:r>
            <w:r w:rsidRPr="008C1905">
              <w:rPr>
                <w:rFonts w:ascii="Calibri" w:hAnsi="Calibri" w:cs="Calibri"/>
                <w:sz w:val="22"/>
              </w:rPr>
              <w:t xml:space="preserve">mogen </w:t>
            </w:r>
            <w:r w:rsidRPr="008C1905">
              <w:rPr>
                <w:rFonts w:ascii="Calibri" w:hAnsi="Calibri" w:cs="Calibri"/>
                <w:sz w:val="22"/>
              </w:rPr>
              <w:t>uitvoeren, wat heeft u nodig van de gemeente om d</w:t>
            </w:r>
            <w:r w:rsidRPr="008C1905">
              <w:rPr>
                <w:rFonts w:ascii="Calibri" w:hAnsi="Calibri" w:cs="Calibri"/>
                <w:sz w:val="22"/>
              </w:rPr>
              <w:t>eze opdracht</w:t>
            </w:r>
            <w:r w:rsidRPr="008C1905">
              <w:rPr>
                <w:rFonts w:ascii="Calibri" w:hAnsi="Calibri" w:cs="Calibri"/>
                <w:sz w:val="22"/>
              </w:rPr>
              <w:t xml:space="preserve"> succesvol uit te kunnen voeren? </w:t>
            </w:r>
          </w:p>
        </w:tc>
        <w:tc>
          <w:tcPr>
            <w:tcW w:w="4785" w:type="dxa"/>
          </w:tcPr>
          <w:p w14:paraId="54E46A91" w14:textId="77777777" w:rsidR="001D444B" w:rsidRPr="008C1905" w:rsidRDefault="001D444B" w:rsidP="007F4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1D444B" w:rsidRPr="008C1905" w14:paraId="7FF3EF21" w14:textId="77777777" w:rsidTr="00DC1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1D12A99C" w14:textId="75F926EF" w:rsidR="001D444B" w:rsidRPr="008C1905" w:rsidRDefault="008C1905" w:rsidP="007F4FEE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F</w:t>
            </w:r>
            <w:r w:rsidR="001D444B" w:rsidRPr="008C1905">
              <w:rPr>
                <w:rFonts w:ascii="Calibri" w:hAnsi="Calibri" w:cs="Calibri"/>
                <w:sz w:val="22"/>
              </w:rPr>
              <w:t>2.</w:t>
            </w:r>
          </w:p>
        </w:tc>
        <w:tc>
          <w:tcPr>
            <w:tcW w:w="4006" w:type="dxa"/>
          </w:tcPr>
          <w:p w14:paraId="70019911" w14:textId="7C087CFB" w:rsidR="001D444B" w:rsidRPr="008C1905" w:rsidRDefault="001D444B" w:rsidP="001D444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Wanneer de laadpalen operationeel zijn, welke verantwoordelijkheden liggen bij de gemeente, welke verantwoordelijkheden houdt u zelf bij?</w:t>
            </w:r>
            <w:r w:rsidR="00AC2A65" w:rsidRPr="008C1905">
              <w:rPr>
                <w:rFonts w:ascii="Calibri" w:hAnsi="Calibri" w:cs="Calibri"/>
                <w:sz w:val="22"/>
              </w:rPr>
              <w:t xml:space="preserve"> En waar dient de gemeente rekening mee te houden?</w:t>
            </w:r>
          </w:p>
        </w:tc>
        <w:tc>
          <w:tcPr>
            <w:tcW w:w="4785" w:type="dxa"/>
          </w:tcPr>
          <w:p w14:paraId="085A0163" w14:textId="77777777" w:rsidR="001D444B" w:rsidRPr="008C1905" w:rsidRDefault="001D444B" w:rsidP="007F4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1D444B" w:rsidRPr="008C1905" w14:paraId="090E74FA" w14:textId="77777777" w:rsidTr="00DC1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343952B0" w14:textId="7257955C" w:rsidR="001D444B" w:rsidRPr="008C1905" w:rsidRDefault="008C1905" w:rsidP="007F4FEE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F</w:t>
            </w:r>
            <w:r w:rsidR="001D444B" w:rsidRPr="008C1905">
              <w:rPr>
                <w:rFonts w:ascii="Calibri" w:hAnsi="Calibri" w:cs="Calibri"/>
                <w:sz w:val="22"/>
              </w:rPr>
              <w:t>3.</w:t>
            </w:r>
          </w:p>
        </w:tc>
        <w:tc>
          <w:tcPr>
            <w:tcW w:w="4006" w:type="dxa"/>
          </w:tcPr>
          <w:p w14:paraId="1625F8EA" w14:textId="28ECF349" w:rsidR="001D444B" w:rsidRPr="008C1905" w:rsidRDefault="00AC2A65" w:rsidP="001D44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 xml:space="preserve">Hoe monitort u de staat en gebruik van de laadpalen? </w:t>
            </w:r>
            <w:r w:rsidRPr="008C1905">
              <w:rPr>
                <w:rFonts w:ascii="Calibri" w:hAnsi="Calibri" w:cs="Calibri"/>
                <w:sz w:val="22"/>
              </w:rPr>
              <w:t>En z</w:t>
            </w:r>
            <w:r w:rsidRPr="008C1905">
              <w:rPr>
                <w:rFonts w:ascii="Calibri" w:hAnsi="Calibri" w:cs="Calibri"/>
                <w:sz w:val="22"/>
              </w:rPr>
              <w:t>ijn deze gegevens deelbaar met de gemeente?</w:t>
            </w:r>
            <w:r w:rsidRPr="008C1905">
              <w:rPr>
                <w:rFonts w:ascii="Calibri" w:hAnsi="Calibri" w:cs="Calibri"/>
                <w:sz w:val="22"/>
              </w:rPr>
              <w:t xml:space="preserve"> Licht uw antwoord nader toe.</w:t>
            </w:r>
          </w:p>
        </w:tc>
        <w:tc>
          <w:tcPr>
            <w:tcW w:w="4785" w:type="dxa"/>
          </w:tcPr>
          <w:p w14:paraId="49CAEDB7" w14:textId="77777777" w:rsidR="001D444B" w:rsidRPr="008C1905" w:rsidRDefault="001D444B" w:rsidP="007F4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AC2A65" w:rsidRPr="008C1905" w14:paraId="2E8C5D32" w14:textId="77777777" w:rsidTr="00DC1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40BC8C47" w14:textId="2509D20D" w:rsidR="00AC2A65" w:rsidRPr="008C1905" w:rsidRDefault="008C1905" w:rsidP="007F4FEE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F</w:t>
            </w:r>
            <w:r w:rsidR="00AC2A65" w:rsidRPr="008C1905">
              <w:rPr>
                <w:rFonts w:ascii="Calibri" w:hAnsi="Calibri" w:cs="Calibri"/>
                <w:sz w:val="22"/>
              </w:rPr>
              <w:t>4.</w:t>
            </w:r>
          </w:p>
        </w:tc>
        <w:tc>
          <w:tcPr>
            <w:tcW w:w="4006" w:type="dxa"/>
          </w:tcPr>
          <w:p w14:paraId="1C5E5570" w14:textId="2450432E" w:rsidR="00AC2A65" w:rsidRPr="008C1905" w:rsidRDefault="00AC2A65" w:rsidP="001D444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Welk aanvraagportal/</w:t>
            </w:r>
            <w:proofErr w:type="spellStart"/>
            <w:r w:rsidRPr="008C1905">
              <w:rPr>
                <w:rFonts w:ascii="Calibri" w:hAnsi="Calibri" w:cs="Calibri"/>
                <w:sz w:val="22"/>
              </w:rPr>
              <w:t>workflowtool</w:t>
            </w:r>
            <w:proofErr w:type="spellEnd"/>
            <w:r w:rsidRPr="008C1905">
              <w:rPr>
                <w:rFonts w:ascii="Calibri" w:hAnsi="Calibri" w:cs="Calibri"/>
                <w:sz w:val="22"/>
              </w:rPr>
              <w:t xml:space="preserve"> heeft uw voorkeur en waarom?</w:t>
            </w:r>
          </w:p>
        </w:tc>
        <w:tc>
          <w:tcPr>
            <w:tcW w:w="4785" w:type="dxa"/>
          </w:tcPr>
          <w:p w14:paraId="6A0074C3" w14:textId="77777777" w:rsidR="00AC2A65" w:rsidRPr="008C1905" w:rsidRDefault="00AC2A65" w:rsidP="007F4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AC2A65" w:rsidRPr="008C1905" w14:paraId="48503C2F" w14:textId="77777777" w:rsidTr="00DC1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324D9760" w14:textId="04CBF84B" w:rsidR="00AC2A65" w:rsidRPr="008C1905" w:rsidRDefault="008C1905" w:rsidP="007F4FEE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F</w:t>
            </w:r>
            <w:r w:rsidR="00AC2A65" w:rsidRPr="008C1905">
              <w:rPr>
                <w:rFonts w:ascii="Calibri" w:hAnsi="Calibri" w:cs="Calibri"/>
                <w:sz w:val="22"/>
              </w:rPr>
              <w:t>5.</w:t>
            </w:r>
          </w:p>
        </w:tc>
        <w:tc>
          <w:tcPr>
            <w:tcW w:w="4006" w:type="dxa"/>
          </w:tcPr>
          <w:p w14:paraId="65B4F9D1" w14:textId="690A2CB2" w:rsidR="00AC2A65" w:rsidRPr="008C1905" w:rsidRDefault="00AC2A65" w:rsidP="001D44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Is er een koppeling mogelijk tussen het aanvraagportal met uw voorkeur en ons zaaksysteem (</w:t>
            </w:r>
            <w:proofErr w:type="spellStart"/>
            <w:r w:rsidRPr="008C1905">
              <w:rPr>
                <w:rFonts w:ascii="Calibri" w:hAnsi="Calibri" w:cs="Calibri"/>
                <w:sz w:val="22"/>
              </w:rPr>
              <w:t>Join</w:t>
            </w:r>
            <w:proofErr w:type="spellEnd"/>
            <w:r w:rsidRPr="008C1905">
              <w:rPr>
                <w:rFonts w:ascii="Calibri" w:hAnsi="Calibri" w:cs="Calibri"/>
                <w:sz w:val="22"/>
              </w:rPr>
              <w:t>)?</w:t>
            </w:r>
            <w:r w:rsidRPr="008C1905">
              <w:rPr>
                <w:rFonts w:ascii="Calibri" w:hAnsi="Calibri" w:cs="Calibri"/>
                <w:sz w:val="22"/>
              </w:rPr>
              <w:t xml:space="preserve"> Licht uw antwoord nader toe.</w:t>
            </w:r>
          </w:p>
        </w:tc>
        <w:tc>
          <w:tcPr>
            <w:tcW w:w="4785" w:type="dxa"/>
          </w:tcPr>
          <w:p w14:paraId="6AE0ACC0" w14:textId="77777777" w:rsidR="00AC2A65" w:rsidRPr="008C1905" w:rsidRDefault="00AC2A65" w:rsidP="007F4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AC2A65" w:rsidRPr="008C1905" w14:paraId="58ABCCD6" w14:textId="77777777" w:rsidTr="00DC1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261ACA3A" w14:textId="51DE154B" w:rsidR="00AC2A65" w:rsidRPr="008C1905" w:rsidRDefault="00AC2A65" w:rsidP="007F4FEE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G</w:t>
            </w:r>
          </w:p>
        </w:tc>
        <w:tc>
          <w:tcPr>
            <w:tcW w:w="4006" w:type="dxa"/>
          </w:tcPr>
          <w:p w14:paraId="4FE3B922" w14:textId="77777777" w:rsidR="00AC2A65" w:rsidRPr="008C1905" w:rsidRDefault="00AC2A65" w:rsidP="00AC2A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</w:rPr>
            </w:pPr>
            <w:r w:rsidRPr="008C1905">
              <w:rPr>
                <w:rFonts w:ascii="Calibri" w:hAnsi="Calibri" w:cs="Calibri"/>
                <w:b/>
                <w:bCs/>
                <w:sz w:val="22"/>
              </w:rPr>
              <w:t xml:space="preserve">Samenwerking met andere </w:t>
            </w:r>
            <w:proofErr w:type="spellStart"/>
            <w:r w:rsidRPr="008C1905">
              <w:rPr>
                <w:rFonts w:ascii="Calibri" w:hAnsi="Calibri" w:cs="Calibri"/>
                <w:b/>
                <w:bCs/>
                <w:sz w:val="22"/>
              </w:rPr>
              <w:t>CPO’s</w:t>
            </w:r>
            <w:proofErr w:type="spellEnd"/>
            <w:r w:rsidRPr="008C1905">
              <w:rPr>
                <w:rFonts w:ascii="Calibri" w:hAnsi="Calibri" w:cs="Calibri"/>
                <w:b/>
                <w:bCs/>
                <w:sz w:val="22"/>
              </w:rPr>
              <w:t xml:space="preserve"> binnen doelgebied</w:t>
            </w:r>
          </w:p>
          <w:p w14:paraId="6CCCE783" w14:textId="6F430956" w:rsidR="00AC2A65" w:rsidRPr="008C1905" w:rsidRDefault="00AC2A65" w:rsidP="001D444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b/>
                <w:bCs/>
                <w:sz w:val="22"/>
              </w:rPr>
              <w:t>Vraag:</w:t>
            </w:r>
          </w:p>
        </w:tc>
        <w:tc>
          <w:tcPr>
            <w:tcW w:w="4785" w:type="dxa"/>
          </w:tcPr>
          <w:p w14:paraId="0BDA81A2" w14:textId="2BD577C8" w:rsidR="00AC2A65" w:rsidRPr="008C1905" w:rsidRDefault="00AC2A65" w:rsidP="007F4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</w:rPr>
            </w:pPr>
            <w:r w:rsidRPr="008C1905">
              <w:rPr>
                <w:rFonts w:ascii="Calibri" w:hAnsi="Calibri" w:cs="Calibri"/>
                <w:b/>
                <w:bCs/>
                <w:sz w:val="22"/>
              </w:rPr>
              <w:t>Uw antwoord:</w:t>
            </w:r>
          </w:p>
        </w:tc>
      </w:tr>
      <w:tr w:rsidR="00AC2A65" w:rsidRPr="008C1905" w14:paraId="64E23A7E" w14:textId="77777777" w:rsidTr="00DC1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1BAC8483" w14:textId="2001183C" w:rsidR="00AC2A65" w:rsidRPr="008C1905" w:rsidRDefault="008C1905" w:rsidP="007F4FEE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G</w:t>
            </w:r>
            <w:r w:rsidR="00AC2A65" w:rsidRPr="008C1905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4006" w:type="dxa"/>
          </w:tcPr>
          <w:p w14:paraId="4A7FFF1D" w14:textId="1306376F" w:rsidR="00AC2A65" w:rsidRPr="008C1905" w:rsidRDefault="00AC2A65" w:rsidP="00AC2A6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Heeft u</w:t>
            </w:r>
            <w:r w:rsidRPr="008C1905">
              <w:rPr>
                <w:rFonts w:ascii="Calibri" w:hAnsi="Calibri" w:cs="Calibri"/>
                <w:sz w:val="22"/>
              </w:rPr>
              <w:t>w organisatie</w:t>
            </w:r>
            <w:r w:rsidRPr="008C1905">
              <w:rPr>
                <w:rFonts w:ascii="Calibri" w:hAnsi="Calibri" w:cs="Calibri"/>
                <w:sz w:val="22"/>
              </w:rPr>
              <w:t xml:space="preserve"> eerder met andere </w:t>
            </w:r>
            <w:proofErr w:type="spellStart"/>
            <w:r w:rsidRPr="008C1905">
              <w:rPr>
                <w:rFonts w:ascii="Calibri" w:hAnsi="Calibri" w:cs="Calibri"/>
                <w:sz w:val="22"/>
              </w:rPr>
              <w:t>CPO’s</w:t>
            </w:r>
            <w:proofErr w:type="spellEnd"/>
            <w:r w:rsidRPr="008C1905">
              <w:rPr>
                <w:rFonts w:ascii="Calibri" w:hAnsi="Calibri" w:cs="Calibri"/>
                <w:sz w:val="22"/>
              </w:rPr>
              <w:t xml:space="preserve"> gewerkt binnen eenzelfde doelgebied?</w:t>
            </w:r>
          </w:p>
          <w:p w14:paraId="2B6ADA3F" w14:textId="77777777" w:rsidR="00AC2A65" w:rsidRPr="008C1905" w:rsidRDefault="00AC2A65" w:rsidP="00AC2A65">
            <w:pPr>
              <w:pStyle w:val="Lijstalinea"/>
              <w:numPr>
                <w:ilvl w:val="1"/>
                <w:numId w:val="12"/>
              </w:numPr>
              <w:spacing w:after="160" w:line="259" w:lineRule="auto"/>
              <w:ind w:left="359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Hoe heeft u deze werkwijze ervaren?</w:t>
            </w:r>
          </w:p>
          <w:p w14:paraId="3D436D24" w14:textId="77777777" w:rsidR="00AC2A65" w:rsidRPr="008C1905" w:rsidRDefault="00AC2A65" w:rsidP="00AC2A65">
            <w:pPr>
              <w:pStyle w:val="Lijstalinea"/>
              <w:numPr>
                <w:ilvl w:val="1"/>
                <w:numId w:val="12"/>
              </w:numPr>
              <w:spacing w:after="160" w:line="259" w:lineRule="auto"/>
              <w:ind w:left="359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Wat voor uitdagingen creëerde dat? Hoe bent u met die uitdagingen omgegaan?</w:t>
            </w:r>
          </w:p>
          <w:p w14:paraId="44645953" w14:textId="6823C380" w:rsidR="00AC2A65" w:rsidRPr="008C1905" w:rsidRDefault="00AC2A65" w:rsidP="00AC2A65">
            <w:pPr>
              <w:pStyle w:val="Lijstalinea"/>
              <w:numPr>
                <w:ilvl w:val="1"/>
                <w:numId w:val="12"/>
              </w:numPr>
              <w:spacing w:after="160" w:line="259" w:lineRule="auto"/>
              <w:ind w:left="359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Welke kansen heeft deze samenwerking gecreëerd?</w:t>
            </w:r>
          </w:p>
        </w:tc>
        <w:tc>
          <w:tcPr>
            <w:tcW w:w="4785" w:type="dxa"/>
          </w:tcPr>
          <w:p w14:paraId="58C3A6C8" w14:textId="77777777" w:rsidR="00AC2A65" w:rsidRPr="008C1905" w:rsidRDefault="00AC2A65" w:rsidP="007F4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AC2A65" w:rsidRPr="008C1905" w14:paraId="0D0F282E" w14:textId="77777777" w:rsidTr="00DC1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55475AE1" w14:textId="650B781B" w:rsidR="00AC2A65" w:rsidRPr="008C1905" w:rsidRDefault="008C1905" w:rsidP="007F4FEE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G</w:t>
            </w:r>
            <w:r w:rsidR="00AC2A65" w:rsidRPr="008C1905">
              <w:rPr>
                <w:rFonts w:ascii="Calibri" w:hAnsi="Calibri" w:cs="Calibri"/>
                <w:sz w:val="22"/>
              </w:rPr>
              <w:t>2.</w:t>
            </w:r>
          </w:p>
        </w:tc>
        <w:tc>
          <w:tcPr>
            <w:tcW w:w="4006" w:type="dxa"/>
          </w:tcPr>
          <w:p w14:paraId="2D765137" w14:textId="3495AF71" w:rsidR="00AC2A65" w:rsidRPr="008C1905" w:rsidRDefault="00AC2A65" w:rsidP="00AC2A6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Biedt u</w:t>
            </w:r>
            <w:r w:rsidRPr="008C1905">
              <w:rPr>
                <w:rFonts w:ascii="Calibri" w:hAnsi="Calibri" w:cs="Calibri"/>
                <w:sz w:val="22"/>
              </w:rPr>
              <w:t>w organisatie</w:t>
            </w:r>
            <w:r w:rsidRPr="008C1905">
              <w:rPr>
                <w:rFonts w:ascii="Calibri" w:hAnsi="Calibri" w:cs="Calibri"/>
                <w:sz w:val="22"/>
              </w:rPr>
              <w:t xml:space="preserve"> interoperabiliteit aan? Denk hierbij aan het toegang krijgen tot laadpalen van meerdere </w:t>
            </w:r>
            <w:proofErr w:type="spellStart"/>
            <w:r w:rsidRPr="008C1905">
              <w:rPr>
                <w:rFonts w:ascii="Calibri" w:hAnsi="Calibri" w:cs="Calibri"/>
                <w:sz w:val="22"/>
              </w:rPr>
              <w:t>CPO’s</w:t>
            </w:r>
            <w:proofErr w:type="spellEnd"/>
            <w:r w:rsidRPr="008C1905">
              <w:rPr>
                <w:rFonts w:ascii="Calibri" w:hAnsi="Calibri" w:cs="Calibri"/>
                <w:sz w:val="22"/>
              </w:rPr>
              <w:t xml:space="preserve"> door het gebruik van één pas of app.</w:t>
            </w:r>
          </w:p>
        </w:tc>
        <w:tc>
          <w:tcPr>
            <w:tcW w:w="4785" w:type="dxa"/>
          </w:tcPr>
          <w:p w14:paraId="2F167EE7" w14:textId="77777777" w:rsidR="00AC2A65" w:rsidRPr="008C1905" w:rsidRDefault="00AC2A65" w:rsidP="007F4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AC2A65" w:rsidRPr="008C1905" w14:paraId="219C928B" w14:textId="77777777" w:rsidTr="00DC1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3FEC7DCF" w14:textId="040B9A80" w:rsidR="00AC2A65" w:rsidRPr="008C1905" w:rsidRDefault="008C1905" w:rsidP="007F4FEE">
            <w:pPr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G</w:t>
            </w:r>
            <w:r w:rsidR="00AC2A65" w:rsidRPr="008C1905">
              <w:rPr>
                <w:rFonts w:ascii="Calibri" w:hAnsi="Calibri" w:cs="Calibri"/>
                <w:sz w:val="22"/>
              </w:rPr>
              <w:t>3.</w:t>
            </w:r>
          </w:p>
        </w:tc>
        <w:tc>
          <w:tcPr>
            <w:tcW w:w="4006" w:type="dxa"/>
          </w:tcPr>
          <w:p w14:paraId="6EA3548C" w14:textId="0898C4E1" w:rsidR="00AC2A65" w:rsidRPr="008C1905" w:rsidRDefault="00AC2A65" w:rsidP="00AC2A6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Wat is volgens u</w:t>
            </w:r>
            <w:r w:rsidRPr="008C1905">
              <w:rPr>
                <w:rFonts w:ascii="Calibri" w:hAnsi="Calibri" w:cs="Calibri"/>
                <w:sz w:val="22"/>
              </w:rPr>
              <w:t>w organisatie</w:t>
            </w:r>
            <w:r w:rsidRPr="008C1905">
              <w:rPr>
                <w:rFonts w:ascii="Calibri" w:hAnsi="Calibri" w:cs="Calibri"/>
                <w:sz w:val="22"/>
              </w:rPr>
              <w:t xml:space="preserve"> de beste mogelijkheid voor het evenredig en efficiënt verdelen van de aanvragen voor laadpalen?</w:t>
            </w:r>
          </w:p>
        </w:tc>
        <w:tc>
          <w:tcPr>
            <w:tcW w:w="4785" w:type="dxa"/>
          </w:tcPr>
          <w:p w14:paraId="0AEF83B6" w14:textId="77777777" w:rsidR="00AC2A65" w:rsidRPr="008C1905" w:rsidRDefault="00AC2A65" w:rsidP="007F4F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7F4FEE" w:rsidRPr="008C1905" w14:paraId="2F2AA491" w14:textId="77777777" w:rsidTr="00DC1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</w:tcPr>
          <w:p w14:paraId="4899B920" w14:textId="0B74B8B3" w:rsidR="007F4FEE" w:rsidRPr="008C1905" w:rsidRDefault="007F4FEE" w:rsidP="007F4FEE">
            <w:pPr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8C1905">
              <w:rPr>
                <w:rFonts w:ascii="Calibri" w:hAnsi="Calibri" w:cs="Calibri"/>
                <w:sz w:val="22"/>
              </w:rPr>
              <w:t>Opmerkingen</w:t>
            </w:r>
            <w:r w:rsidR="00AC2A65" w:rsidRPr="008C1905">
              <w:rPr>
                <w:rFonts w:ascii="Calibri" w:hAnsi="Calibri" w:cs="Calibri"/>
                <w:sz w:val="22"/>
              </w:rPr>
              <w:t xml:space="preserve"> namens uw organisatie waar de gemeente rekening dient te houden</w:t>
            </w:r>
            <w:r w:rsidRPr="008C1905">
              <w:rPr>
                <w:rFonts w:ascii="Calibri" w:hAnsi="Calibri" w:cs="Calibri"/>
                <w:sz w:val="22"/>
              </w:rPr>
              <w:t>:</w:t>
            </w:r>
          </w:p>
          <w:p w14:paraId="57FB4B8E" w14:textId="77777777" w:rsidR="00AC2A65" w:rsidRPr="008C1905" w:rsidRDefault="00AC2A65" w:rsidP="007F4FEE">
            <w:pPr>
              <w:rPr>
                <w:rFonts w:ascii="Calibri" w:hAnsi="Calibri" w:cs="Calibri"/>
                <w:sz w:val="22"/>
              </w:rPr>
            </w:pPr>
          </w:p>
          <w:p w14:paraId="4C5FE15B" w14:textId="77777777" w:rsidR="007F4FEE" w:rsidRPr="008C1905" w:rsidRDefault="007F4FEE" w:rsidP="007F4FEE">
            <w:pPr>
              <w:rPr>
                <w:rFonts w:ascii="Calibri" w:hAnsi="Calibri" w:cs="Calibri"/>
                <w:sz w:val="22"/>
              </w:rPr>
            </w:pPr>
          </w:p>
          <w:p w14:paraId="15554D02" w14:textId="77777777" w:rsidR="007F4FEE" w:rsidRPr="008C1905" w:rsidRDefault="007F4FEE" w:rsidP="007F4FEE">
            <w:pPr>
              <w:rPr>
                <w:rFonts w:ascii="Calibri" w:hAnsi="Calibri" w:cs="Calibri"/>
                <w:sz w:val="22"/>
              </w:rPr>
            </w:pPr>
          </w:p>
          <w:p w14:paraId="0477FD41" w14:textId="77777777" w:rsidR="007F4FEE" w:rsidRPr="008C1905" w:rsidRDefault="007F4FEE" w:rsidP="007F4FEE">
            <w:pPr>
              <w:rPr>
                <w:rFonts w:ascii="Calibri" w:hAnsi="Calibri" w:cs="Calibri"/>
                <w:sz w:val="22"/>
              </w:rPr>
            </w:pPr>
          </w:p>
          <w:p w14:paraId="0A3B4A95" w14:textId="77777777" w:rsidR="007F4FEE" w:rsidRPr="008C1905" w:rsidRDefault="007F4FEE" w:rsidP="007F4FEE">
            <w:pPr>
              <w:rPr>
                <w:rFonts w:ascii="Calibri" w:hAnsi="Calibri" w:cs="Calibri"/>
                <w:sz w:val="22"/>
              </w:rPr>
            </w:pPr>
          </w:p>
          <w:p w14:paraId="1FA8F0CD" w14:textId="77777777" w:rsidR="007F4FEE" w:rsidRPr="008C1905" w:rsidRDefault="007F4FEE" w:rsidP="007F4FEE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11F81C14" w14:textId="7D1E3B42" w:rsidR="009D0F36" w:rsidRPr="008C1905" w:rsidRDefault="009D0F36">
      <w:pPr>
        <w:rPr>
          <w:rFonts w:ascii="Calibri" w:hAnsi="Calibri" w:cs="Calibri"/>
          <w:sz w:val="22"/>
        </w:rPr>
      </w:pPr>
      <w:r w:rsidRPr="008C1905">
        <w:rPr>
          <w:rFonts w:ascii="Calibri" w:hAnsi="Calibri" w:cs="Calibri"/>
          <w:sz w:val="22"/>
        </w:rPr>
        <w:t xml:space="preserve">U wordt gevraagd de ingevulde vragenlijst uiterlijk op </w:t>
      </w:r>
      <w:r w:rsidR="009270C6" w:rsidRPr="008C1905">
        <w:rPr>
          <w:rFonts w:ascii="Calibri" w:hAnsi="Calibri" w:cs="Calibri"/>
          <w:sz w:val="22"/>
          <w:highlight w:val="yellow"/>
        </w:rPr>
        <w:t>&lt;datum&gt;</w:t>
      </w:r>
      <w:r w:rsidR="009270C6" w:rsidRPr="008C1905">
        <w:rPr>
          <w:rFonts w:ascii="Calibri" w:hAnsi="Calibri" w:cs="Calibri"/>
          <w:sz w:val="22"/>
        </w:rPr>
        <w:t xml:space="preserve"> </w:t>
      </w:r>
      <w:r w:rsidRPr="008C1905">
        <w:rPr>
          <w:rFonts w:ascii="Calibri" w:hAnsi="Calibri" w:cs="Calibri"/>
          <w:sz w:val="22"/>
        </w:rPr>
        <w:t xml:space="preserve">te uploaden in TenderNed </w:t>
      </w:r>
      <w:r w:rsidR="006A2655" w:rsidRPr="008C1905">
        <w:rPr>
          <w:rFonts w:ascii="Calibri" w:hAnsi="Calibri" w:cs="Calibri"/>
          <w:sz w:val="22"/>
        </w:rPr>
        <w:t>ter attentie van</w:t>
      </w:r>
      <w:r w:rsidR="0022053C" w:rsidRPr="008C1905">
        <w:rPr>
          <w:rFonts w:ascii="Calibri" w:hAnsi="Calibri" w:cs="Calibri"/>
          <w:sz w:val="22"/>
        </w:rPr>
        <w:t xml:space="preserve"> Richard Harinck</w:t>
      </w:r>
      <w:r w:rsidR="006A2655" w:rsidRPr="008C1905">
        <w:rPr>
          <w:rFonts w:ascii="Calibri" w:hAnsi="Calibri" w:cs="Calibri"/>
          <w:sz w:val="22"/>
        </w:rPr>
        <w:t>.</w:t>
      </w:r>
    </w:p>
    <w:p w14:paraId="7659F717" w14:textId="4F25539E" w:rsidR="009D0F36" w:rsidRPr="008C1905" w:rsidRDefault="009270C6">
      <w:pPr>
        <w:rPr>
          <w:rFonts w:ascii="Calibri" w:hAnsi="Calibri" w:cs="Calibri"/>
          <w:sz w:val="22"/>
        </w:rPr>
      </w:pPr>
      <w:r w:rsidRPr="008C1905">
        <w:rPr>
          <w:rFonts w:ascii="Calibri" w:hAnsi="Calibri" w:cs="Calibri"/>
          <w:sz w:val="22"/>
        </w:rPr>
        <w:t xml:space="preserve">Gemeente Kapelle </w:t>
      </w:r>
      <w:r w:rsidR="00565579" w:rsidRPr="008C1905">
        <w:rPr>
          <w:rFonts w:ascii="Calibri" w:hAnsi="Calibri" w:cs="Calibri"/>
          <w:sz w:val="22"/>
        </w:rPr>
        <w:t>bedank</w:t>
      </w:r>
      <w:r w:rsidRPr="008C1905">
        <w:rPr>
          <w:rFonts w:ascii="Calibri" w:hAnsi="Calibri" w:cs="Calibri"/>
          <w:sz w:val="22"/>
        </w:rPr>
        <w:t>t</w:t>
      </w:r>
      <w:r w:rsidR="00565579" w:rsidRPr="008C1905">
        <w:rPr>
          <w:rFonts w:ascii="Calibri" w:hAnsi="Calibri" w:cs="Calibri"/>
          <w:sz w:val="22"/>
        </w:rPr>
        <w:t xml:space="preserve"> </w:t>
      </w:r>
      <w:r w:rsidR="006A2655" w:rsidRPr="008C1905">
        <w:rPr>
          <w:rFonts w:ascii="Calibri" w:hAnsi="Calibri" w:cs="Calibri"/>
          <w:sz w:val="22"/>
        </w:rPr>
        <w:t>u</w:t>
      </w:r>
      <w:r w:rsidR="009D0F36" w:rsidRPr="008C1905">
        <w:rPr>
          <w:rFonts w:ascii="Calibri" w:hAnsi="Calibri" w:cs="Calibri"/>
          <w:sz w:val="22"/>
        </w:rPr>
        <w:t xml:space="preserve"> voor de getoonde </w:t>
      </w:r>
      <w:r w:rsidR="006A2655" w:rsidRPr="008C1905">
        <w:rPr>
          <w:rFonts w:ascii="Calibri" w:hAnsi="Calibri" w:cs="Calibri"/>
          <w:sz w:val="22"/>
        </w:rPr>
        <w:t>in</w:t>
      </w:r>
      <w:r w:rsidRPr="008C1905">
        <w:rPr>
          <w:rFonts w:ascii="Calibri" w:hAnsi="Calibri" w:cs="Calibri"/>
          <w:sz w:val="22"/>
        </w:rPr>
        <w:t>teresse</w:t>
      </w:r>
      <w:r w:rsidR="006A2655" w:rsidRPr="008C1905">
        <w:rPr>
          <w:rFonts w:ascii="Calibri" w:hAnsi="Calibri" w:cs="Calibri"/>
          <w:sz w:val="22"/>
        </w:rPr>
        <w:t xml:space="preserve"> </w:t>
      </w:r>
      <w:r w:rsidR="009D0F36" w:rsidRPr="008C1905">
        <w:rPr>
          <w:rFonts w:ascii="Calibri" w:hAnsi="Calibri" w:cs="Calibri"/>
          <w:sz w:val="22"/>
        </w:rPr>
        <w:t>en</w:t>
      </w:r>
      <w:r w:rsidRPr="008C1905">
        <w:rPr>
          <w:rFonts w:ascii="Calibri" w:hAnsi="Calibri" w:cs="Calibri"/>
          <w:sz w:val="22"/>
        </w:rPr>
        <w:t xml:space="preserve"> het aanleveren van belangrijke informatie om de juiste keuzes te maken voor de komende aanbestedingsprocedure. </w:t>
      </w:r>
    </w:p>
    <w:p w14:paraId="746926A9" w14:textId="0290080F" w:rsidR="009D0F36" w:rsidRPr="008C1905" w:rsidRDefault="009D0F36">
      <w:pPr>
        <w:rPr>
          <w:rFonts w:ascii="Calibri" w:hAnsi="Calibri" w:cs="Calibri"/>
          <w:sz w:val="22"/>
        </w:rPr>
      </w:pPr>
      <w:r w:rsidRPr="008C1905">
        <w:rPr>
          <w:rFonts w:ascii="Calibri" w:hAnsi="Calibri" w:cs="Calibri"/>
          <w:sz w:val="22"/>
        </w:rPr>
        <w:t>Met vriendelijke groet,</w:t>
      </w:r>
      <w:r w:rsidR="0022053C" w:rsidRPr="008C1905">
        <w:rPr>
          <w:rFonts w:ascii="Calibri" w:hAnsi="Calibri" w:cs="Calibri"/>
          <w:sz w:val="22"/>
        </w:rPr>
        <w:br/>
        <w:t xml:space="preserve">Namens </w:t>
      </w:r>
      <w:r w:rsidR="009270C6" w:rsidRPr="008C1905">
        <w:rPr>
          <w:rFonts w:ascii="Calibri" w:hAnsi="Calibri" w:cs="Calibri"/>
          <w:sz w:val="22"/>
        </w:rPr>
        <w:t>gemeente Kapelle</w:t>
      </w:r>
    </w:p>
    <w:p w14:paraId="00FD2499" w14:textId="77777777" w:rsidR="00B846F2" w:rsidRPr="008C1905" w:rsidRDefault="00B846F2" w:rsidP="009D0F36">
      <w:pPr>
        <w:pStyle w:val="Geenafstand"/>
        <w:rPr>
          <w:rFonts w:ascii="Calibri" w:hAnsi="Calibri" w:cs="Calibri"/>
          <w:sz w:val="22"/>
        </w:rPr>
      </w:pPr>
    </w:p>
    <w:p w14:paraId="0A71B729" w14:textId="6747EB75" w:rsidR="009D0F36" w:rsidRPr="008C1905" w:rsidRDefault="0022053C" w:rsidP="009D0F36">
      <w:pPr>
        <w:pStyle w:val="Geenafstand"/>
        <w:rPr>
          <w:rFonts w:ascii="Calibri" w:hAnsi="Calibri" w:cs="Calibri"/>
          <w:sz w:val="22"/>
        </w:rPr>
      </w:pPr>
      <w:r w:rsidRPr="008C1905">
        <w:rPr>
          <w:rFonts w:ascii="Calibri" w:hAnsi="Calibri" w:cs="Calibri"/>
          <w:sz w:val="22"/>
        </w:rPr>
        <w:t>Richard Harinck</w:t>
      </w:r>
    </w:p>
    <w:p w14:paraId="478C4E80" w14:textId="65F1C2B8" w:rsidR="009D0F36" w:rsidRPr="008C1905" w:rsidRDefault="009D0F36">
      <w:pPr>
        <w:rPr>
          <w:rFonts w:ascii="Calibri" w:hAnsi="Calibri" w:cs="Calibri"/>
          <w:sz w:val="22"/>
        </w:rPr>
      </w:pPr>
      <w:r w:rsidRPr="008C1905">
        <w:rPr>
          <w:rFonts w:ascii="Calibri" w:hAnsi="Calibri" w:cs="Calibri"/>
          <w:sz w:val="22"/>
        </w:rPr>
        <w:t xml:space="preserve">Inkoopadviseur </w:t>
      </w:r>
    </w:p>
    <w:sectPr w:rsidR="009D0F36" w:rsidRPr="008C1905" w:rsidSect="00F54632">
      <w:headerReference w:type="default" r:id="rId11"/>
      <w:footerReference w:type="default" r:id="rId12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B7829" w14:textId="77777777" w:rsidR="004C0654" w:rsidRDefault="004C0654" w:rsidP="00356A42">
      <w:pPr>
        <w:spacing w:after="0" w:line="240" w:lineRule="auto"/>
      </w:pPr>
      <w:r>
        <w:separator/>
      </w:r>
    </w:p>
  </w:endnote>
  <w:endnote w:type="continuationSeparator" w:id="0">
    <w:p w14:paraId="3CE2B1F0" w14:textId="77777777" w:rsidR="004C0654" w:rsidRDefault="004C0654" w:rsidP="00356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0299515"/>
      <w:docPartObj>
        <w:docPartGallery w:val="Page Numbers (Bottom of Page)"/>
        <w:docPartUnique/>
      </w:docPartObj>
    </w:sdtPr>
    <w:sdtEndPr>
      <w:rPr>
        <w:rFonts w:asciiTheme="minorHAnsi" w:hAnsiTheme="minorHAnsi"/>
        <w:szCs w:val="20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/>
            <w:szCs w:val="20"/>
          </w:rPr>
        </w:sdtEndPr>
        <w:sdtContent>
          <w:p w14:paraId="2DB28401" w14:textId="77777777" w:rsidR="00E33761" w:rsidRPr="00356A42" w:rsidRDefault="00E33761">
            <w:pPr>
              <w:pStyle w:val="Voettekst"/>
              <w:jc w:val="right"/>
              <w:rPr>
                <w:rFonts w:asciiTheme="minorHAnsi" w:hAnsiTheme="minorHAnsi"/>
                <w:szCs w:val="20"/>
              </w:rPr>
            </w:pPr>
            <w:r w:rsidRPr="00356A42">
              <w:rPr>
                <w:rFonts w:asciiTheme="minorHAnsi" w:hAnsiTheme="minorHAnsi"/>
                <w:szCs w:val="20"/>
              </w:rPr>
              <w:t xml:space="preserve">Pagina </w:t>
            </w:r>
            <w:r w:rsidRPr="00356A42">
              <w:rPr>
                <w:rFonts w:asciiTheme="minorHAnsi" w:hAnsiTheme="minorHAnsi"/>
                <w:b/>
                <w:bCs/>
                <w:szCs w:val="20"/>
              </w:rPr>
              <w:fldChar w:fldCharType="begin"/>
            </w:r>
            <w:r w:rsidRPr="00356A42">
              <w:rPr>
                <w:rFonts w:asciiTheme="minorHAnsi" w:hAnsiTheme="minorHAnsi"/>
                <w:b/>
                <w:bCs/>
                <w:szCs w:val="20"/>
              </w:rPr>
              <w:instrText>PAGE</w:instrText>
            </w:r>
            <w:r w:rsidRPr="00356A42">
              <w:rPr>
                <w:rFonts w:asciiTheme="minorHAnsi" w:hAnsiTheme="minorHAnsi"/>
                <w:b/>
                <w:bCs/>
                <w:szCs w:val="20"/>
              </w:rPr>
              <w:fldChar w:fldCharType="separate"/>
            </w:r>
            <w:r w:rsidR="007774EA">
              <w:rPr>
                <w:rFonts w:asciiTheme="minorHAnsi" w:hAnsiTheme="minorHAnsi"/>
                <w:b/>
                <w:bCs/>
                <w:noProof/>
                <w:szCs w:val="20"/>
              </w:rPr>
              <w:t>1</w:t>
            </w:r>
            <w:r w:rsidRPr="00356A42">
              <w:rPr>
                <w:rFonts w:asciiTheme="minorHAnsi" w:hAnsiTheme="minorHAnsi"/>
                <w:b/>
                <w:bCs/>
                <w:szCs w:val="20"/>
              </w:rPr>
              <w:fldChar w:fldCharType="end"/>
            </w:r>
            <w:r w:rsidRPr="00356A42">
              <w:rPr>
                <w:rFonts w:asciiTheme="minorHAnsi" w:hAnsiTheme="minorHAnsi"/>
                <w:szCs w:val="20"/>
              </w:rPr>
              <w:t xml:space="preserve"> van </w:t>
            </w:r>
            <w:r w:rsidRPr="00356A42">
              <w:rPr>
                <w:rFonts w:asciiTheme="minorHAnsi" w:hAnsiTheme="minorHAnsi"/>
                <w:b/>
                <w:bCs/>
                <w:szCs w:val="20"/>
              </w:rPr>
              <w:fldChar w:fldCharType="begin"/>
            </w:r>
            <w:r w:rsidRPr="00356A42">
              <w:rPr>
                <w:rFonts w:asciiTheme="minorHAnsi" w:hAnsiTheme="minorHAnsi"/>
                <w:b/>
                <w:bCs/>
                <w:szCs w:val="20"/>
              </w:rPr>
              <w:instrText>NUMPAGES</w:instrText>
            </w:r>
            <w:r w:rsidRPr="00356A42">
              <w:rPr>
                <w:rFonts w:asciiTheme="minorHAnsi" w:hAnsiTheme="minorHAnsi"/>
                <w:b/>
                <w:bCs/>
                <w:szCs w:val="20"/>
              </w:rPr>
              <w:fldChar w:fldCharType="separate"/>
            </w:r>
            <w:r w:rsidR="007774EA">
              <w:rPr>
                <w:rFonts w:asciiTheme="minorHAnsi" w:hAnsiTheme="minorHAnsi"/>
                <w:b/>
                <w:bCs/>
                <w:noProof/>
                <w:szCs w:val="20"/>
              </w:rPr>
              <w:t>3</w:t>
            </w:r>
            <w:r w:rsidRPr="00356A42">
              <w:rPr>
                <w:rFonts w:asciiTheme="minorHAnsi" w:hAnsiTheme="minorHAnsi"/>
                <w:b/>
                <w:bCs/>
                <w:szCs w:val="20"/>
              </w:rPr>
              <w:fldChar w:fldCharType="end"/>
            </w:r>
          </w:p>
        </w:sdtContent>
      </w:sdt>
    </w:sdtContent>
  </w:sdt>
  <w:p w14:paraId="347EE97D" w14:textId="77777777" w:rsidR="00E33761" w:rsidRDefault="00E3376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19375" w14:textId="77777777" w:rsidR="004C0654" w:rsidRDefault="004C0654" w:rsidP="00356A42">
      <w:pPr>
        <w:spacing w:after="0" w:line="240" w:lineRule="auto"/>
      </w:pPr>
      <w:r>
        <w:separator/>
      </w:r>
    </w:p>
  </w:footnote>
  <w:footnote w:type="continuationSeparator" w:id="0">
    <w:p w14:paraId="5BCFBF32" w14:textId="77777777" w:rsidR="004C0654" w:rsidRDefault="004C0654" w:rsidP="00356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b/>
        <w:bCs/>
        <w:color w:val="1F497D" w:themeColor="text2"/>
        <w:szCs w:val="28"/>
      </w:rPr>
      <w:alias w:val="Titel"/>
      <w:id w:val="77887899"/>
      <w:placeholder>
        <w:docPart w:val="0610E8C61DE4416BA9FB55BED7B2854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8E52798" w14:textId="2726CBE6" w:rsidR="00E33761" w:rsidRPr="00721FD1" w:rsidRDefault="00E33761">
        <w:pPr>
          <w:pStyle w:val="Koptekst"/>
          <w:tabs>
            <w:tab w:val="left" w:pos="2580"/>
            <w:tab w:val="left" w:pos="2985"/>
          </w:tabs>
          <w:spacing w:after="120" w:line="276" w:lineRule="auto"/>
          <w:jc w:val="right"/>
          <w:rPr>
            <w:rFonts w:asciiTheme="minorHAnsi" w:hAnsiTheme="minorHAnsi"/>
            <w:b/>
            <w:bCs/>
            <w:color w:val="1F497D" w:themeColor="text2"/>
            <w:szCs w:val="28"/>
          </w:rPr>
        </w:pPr>
        <w:r>
          <w:rPr>
            <w:rFonts w:asciiTheme="minorHAnsi" w:hAnsiTheme="minorHAnsi"/>
            <w:b/>
            <w:bCs/>
            <w:color w:val="1F497D" w:themeColor="text2"/>
            <w:szCs w:val="28"/>
          </w:rPr>
          <w:t>Vragen t.b.v. de m</w:t>
        </w:r>
        <w:r w:rsidRPr="00721FD1">
          <w:rPr>
            <w:rFonts w:asciiTheme="minorHAnsi" w:hAnsiTheme="minorHAnsi"/>
            <w:b/>
            <w:bCs/>
            <w:color w:val="1F497D" w:themeColor="text2"/>
            <w:szCs w:val="28"/>
          </w:rPr>
          <w:t xml:space="preserve">arktconsultatie </w:t>
        </w:r>
        <w:r w:rsidR="008B2196">
          <w:rPr>
            <w:rFonts w:asciiTheme="minorHAnsi" w:hAnsiTheme="minorHAnsi"/>
            <w:b/>
            <w:bCs/>
            <w:color w:val="1F497D" w:themeColor="text2"/>
            <w:szCs w:val="28"/>
          </w:rPr>
          <w:t>Charge Point Operators (CPO</w:t>
        </w:r>
        <w:r w:rsidR="009270C6">
          <w:rPr>
            <w:rFonts w:asciiTheme="minorHAnsi" w:hAnsiTheme="minorHAnsi"/>
            <w:b/>
            <w:bCs/>
            <w:color w:val="1F497D" w:themeColor="text2"/>
            <w:szCs w:val="28"/>
          </w:rPr>
          <w:t>) Gemeente Kapelle</w:t>
        </w:r>
      </w:p>
    </w:sdtContent>
  </w:sdt>
  <w:sdt>
    <w:sdtPr>
      <w:rPr>
        <w:rFonts w:asciiTheme="minorHAnsi" w:hAnsiTheme="minorHAnsi"/>
        <w:color w:val="7F7F7F" w:themeColor="text1" w:themeTint="80"/>
      </w:rPr>
      <w:alias w:val="Auteur"/>
      <w:id w:val="77887908"/>
      <w:placeholder>
        <w:docPart w:val="9591637FD4A347A29A1DB2F136B27A0A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2A2C9E47" w14:textId="5D252EBE" w:rsidR="00E33761" w:rsidRPr="00721FD1" w:rsidRDefault="009C0A16">
        <w:pPr>
          <w:pStyle w:val="Koptekst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rFonts w:asciiTheme="minorHAnsi" w:hAnsiTheme="minorHAnsi"/>
            <w:color w:val="7F7F7F" w:themeColor="text1" w:themeTint="80"/>
          </w:rPr>
        </w:pPr>
        <w:proofErr w:type="spellStart"/>
        <w:r>
          <w:rPr>
            <w:rFonts w:asciiTheme="minorHAnsi" w:hAnsiTheme="minorHAnsi"/>
            <w:color w:val="7F7F7F" w:themeColor="text1" w:themeTint="80"/>
          </w:rPr>
          <w:t>d.d</w:t>
        </w:r>
        <w:proofErr w:type="spellEnd"/>
        <w:r>
          <w:rPr>
            <w:rFonts w:asciiTheme="minorHAnsi" w:hAnsiTheme="minorHAnsi"/>
            <w:color w:val="7F7F7F" w:themeColor="text1" w:themeTint="80"/>
          </w:rPr>
          <w:t xml:space="preserve"> </w:t>
        </w:r>
        <w:r w:rsidR="008B2196">
          <w:rPr>
            <w:rFonts w:asciiTheme="minorHAnsi" w:hAnsiTheme="minorHAnsi"/>
            <w:color w:val="7F7F7F" w:themeColor="text1" w:themeTint="80"/>
          </w:rPr>
          <w:t>30 juni 2023</w:t>
        </w:r>
      </w:p>
    </w:sdtContent>
  </w:sdt>
  <w:p w14:paraId="0CC0DC25" w14:textId="186E93F5" w:rsidR="00E33761" w:rsidRPr="00721FD1" w:rsidRDefault="009270C6" w:rsidP="008B2196">
    <w:pPr>
      <w:pStyle w:val="Koptekst"/>
      <w:jc w:val="right"/>
      <w:rPr>
        <w:rFonts w:asciiTheme="minorHAnsi" w:hAnsiTheme="minorHAnsi"/>
      </w:rPr>
    </w:pPr>
    <w:r>
      <w:rPr>
        <w:rFonts w:asciiTheme="minorHAnsi" w:hAnsiTheme="minorHAnsi"/>
        <w:noProof/>
      </w:rPr>
      <w:drawing>
        <wp:anchor distT="0" distB="0" distL="114300" distR="114300" simplePos="0" relativeHeight="251658240" behindDoc="0" locked="0" layoutInCell="1" allowOverlap="1" wp14:anchorId="652EE46F" wp14:editId="3C195697">
          <wp:simplePos x="0" y="0"/>
          <wp:positionH relativeFrom="column">
            <wp:posOffset>-594995</wp:posOffset>
          </wp:positionH>
          <wp:positionV relativeFrom="paragraph">
            <wp:posOffset>-825500</wp:posOffset>
          </wp:positionV>
          <wp:extent cx="1767840" cy="810065"/>
          <wp:effectExtent l="0" t="0" r="3810" b="9525"/>
          <wp:wrapSquare wrapText="bothSides"/>
          <wp:docPr id="2" name="Afbeelding 2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Lettertype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840" cy="81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4184E"/>
    <w:multiLevelType w:val="hybridMultilevel"/>
    <w:tmpl w:val="FA1A3D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E7470"/>
    <w:multiLevelType w:val="hybridMultilevel"/>
    <w:tmpl w:val="FA1A3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82689"/>
    <w:multiLevelType w:val="hybridMultilevel"/>
    <w:tmpl w:val="FA1A3D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E2C54"/>
    <w:multiLevelType w:val="hybridMultilevel"/>
    <w:tmpl w:val="D81C41A8"/>
    <w:lvl w:ilvl="0" w:tplc="B2A6004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027C4"/>
    <w:multiLevelType w:val="hybridMultilevel"/>
    <w:tmpl w:val="A620C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23317"/>
    <w:multiLevelType w:val="hybridMultilevel"/>
    <w:tmpl w:val="C9926D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7CACA2">
      <w:start w:val="1"/>
      <w:numFmt w:val="upperLetter"/>
      <w:lvlText w:val="%2.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D3267"/>
    <w:multiLevelType w:val="hybridMultilevel"/>
    <w:tmpl w:val="88CC61D0"/>
    <w:lvl w:ilvl="0" w:tplc="1868D5A6">
      <w:start w:val="3"/>
      <w:numFmt w:val="bullet"/>
      <w:lvlText w:val="-"/>
      <w:lvlJc w:val="left"/>
      <w:pPr>
        <w:ind w:left="473" w:hanging="360"/>
      </w:pPr>
      <w:rPr>
        <w:rFonts w:ascii="Arial" w:eastAsia="Times New Roman" w:hAnsi="Arial" w:cs="Arial" w:hint="default"/>
      </w:rPr>
    </w:lvl>
    <w:lvl w:ilvl="1" w:tplc="1868D5A6">
      <w:start w:val="3"/>
      <w:numFmt w:val="bullet"/>
      <w:lvlText w:val="-"/>
      <w:lvlJc w:val="left"/>
      <w:pPr>
        <w:ind w:left="1193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1913" w:hanging="180"/>
      </w:pPr>
    </w:lvl>
    <w:lvl w:ilvl="3" w:tplc="0413000F" w:tentative="1">
      <w:start w:val="1"/>
      <w:numFmt w:val="decimal"/>
      <w:lvlText w:val="%4."/>
      <w:lvlJc w:val="left"/>
      <w:pPr>
        <w:ind w:left="2633" w:hanging="360"/>
      </w:pPr>
    </w:lvl>
    <w:lvl w:ilvl="4" w:tplc="04130019" w:tentative="1">
      <w:start w:val="1"/>
      <w:numFmt w:val="lowerLetter"/>
      <w:lvlText w:val="%5."/>
      <w:lvlJc w:val="left"/>
      <w:pPr>
        <w:ind w:left="3353" w:hanging="360"/>
      </w:pPr>
    </w:lvl>
    <w:lvl w:ilvl="5" w:tplc="0413001B" w:tentative="1">
      <w:start w:val="1"/>
      <w:numFmt w:val="lowerRoman"/>
      <w:lvlText w:val="%6."/>
      <w:lvlJc w:val="right"/>
      <w:pPr>
        <w:ind w:left="4073" w:hanging="180"/>
      </w:pPr>
    </w:lvl>
    <w:lvl w:ilvl="6" w:tplc="0413000F" w:tentative="1">
      <w:start w:val="1"/>
      <w:numFmt w:val="decimal"/>
      <w:lvlText w:val="%7."/>
      <w:lvlJc w:val="left"/>
      <w:pPr>
        <w:ind w:left="4793" w:hanging="360"/>
      </w:pPr>
    </w:lvl>
    <w:lvl w:ilvl="7" w:tplc="04130019" w:tentative="1">
      <w:start w:val="1"/>
      <w:numFmt w:val="lowerLetter"/>
      <w:lvlText w:val="%8."/>
      <w:lvlJc w:val="left"/>
      <w:pPr>
        <w:ind w:left="5513" w:hanging="360"/>
      </w:pPr>
    </w:lvl>
    <w:lvl w:ilvl="8" w:tplc="0413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31455B01"/>
    <w:multiLevelType w:val="hybridMultilevel"/>
    <w:tmpl w:val="2F5C62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66325"/>
    <w:multiLevelType w:val="hybridMultilevel"/>
    <w:tmpl w:val="5628CC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90CA6"/>
    <w:multiLevelType w:val="hybridMultilevel"/>
    <w:tmpl w:val="359AD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446B9"/>
    <w:multiLevelType w:val="hybridMultilevel"/>
    <w:tmpl w:val="698CB9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36F23"/>
    <w:multiLevelType w:val="hybridMultilevel"/>
    <w:tmpl w:val="FB2A0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B7E54"/>
    <w:multiLevelType w:val="hybridMultilevel"/>
    <w:tmpl w:val="E6A29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76C316">
      <w:start w:val="1"/>
      <w:numFmt w:val="lowerLetter"/>
      <w:lvlText w:val="%2."/>
      <w:lvlJc w:val="left"/>
      <w:pPr>
        <w:ind w:left="1440" w:hanging="360"/>
      </w:pPr>
      <w:rPr>
        <w:rFonts w:ascii="Arial" w:eastAsiaTheme="minorHAnsi" w:hAnsi="Arial" w:cstheme="minorBid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065B0"/>
    <w:multiLevelType w:val="hybridMultilevel"/>
    <w:tmpl w:val="3D10F972"/>
    <w:lvl w:ilvl="0" w:tplc="E208067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350010">
    <w:abstractNumId w:val="13"/>
  </w:num>
  <w:num w:numId="2" w16cid:durableId="1244726290">
    <w:abstractNumId w:val="3"/>
  </w:num>
  <w:num w:numId="3" w16cid:durableId="609237422">
    <w:abstractNumId w:val="8"/>
  </w:num>
  <w:num w:numId="4" w16cid:durableId="1731154038">
    <w:abstractNumId w:val="6"/>
  </w:num>
  <w:num w:numId="5" w16cid:durableId="1673416097">
    <w:abstractNumId w:val="10"/>
  </w:num>
  <w:num w:numId="6" w16cid:durableId="1186792313">
    <w:abstractNumId w:val="4"/>
  </w:num>
  <w:num w:numId="7" w16cid:durableId="2135713833">
    <w:abstractNumId w:val="12"/>
  </w:num>
  <w:num w:numId="8" w16cid:durableId="901334870">
    <w:abstractNumId w:val="5"/>
  </w:num>
  <w:num w:numId="9" w16cid:durableId="153449625">
    <w:abstractNumId w:val="7"/>
  </w:num>
  <w:num w:numId="10" w16cid:durableId="283392306">
    <w:abstractNumId w:val="11"/>
  </w:num>
  <w:num w:numId="11" w16cid:durableId="2018579305">
    <w:abstractNumId w:val="9"/>
  </w:num>
  <w:num w:numId="12" w16cid:durableId="1011419442">
    <w:abstractNumId w:val="1"/>
  </w:num>
  <w:num w:numId="13" w16cid:durableId="389041661">
    <w:abstractNumId w:val="2"/>
  </w:num>
  <w:num w:numId="14" w16cid:durableId="222299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89"/>
    <w:rsid w:val="00000CFD"/>
    <w:rsid w:val="00050673"/>
    <w:rsid w:val="00157F93"/>
    <w:rsid w:val="0018034F"/>
    <w:rsid w:val="001D444B"/>
    <w:rsid w:val="0022053C"/>
    <w:rsid w:val="00254BF3"/>
    <w:rsid w:val="002A40DA"/>
    <w:rsid w:val="002E23F8"/>
    <w:rsid w:val="00322D40"/>
    <w:rsid w:val="00356A42"/>
    <w:rsid w:val="00433BD8"/>
    <w:rsid w:val="004C0654"/>
    <w:rsid w:val="00565579"/>
    <w:rsid w:val="005B6BBC"/>
    <w:rsid w:val="005E0D19"/>
    <w:rsid w:val="00633343"/>
    <w:rsid w:val="00671340"/>
    <w:rsid w:val="00681C17"/>
    <w:rsid w:val="006A2655"/>
    <w:rsid w:val="00721FD1"/>
    <w:rsid w:val="007774EA"/>
    <w:rsid w:val="00780F3E"/>
    <w:rsid w:val="007873B3"/>
    <w:rsid w:val="007A4656"/>
    <w:rsid w:val="007F4FEE"/>
    <w:rsid w:val="008A47EC"/>
    <w:rsid w:val="008B2196"/>
    <w:rsid w:val="008C1905"/>
    <w:rsid w:val="009270C6"/>
    <w:rsid w:val="009437AB"/>
    <w:rsid w:val="00995089"/>
    <w:rsid w:val="009C0A16"/>
    <w:rsid w:val="009D0F36"/>
    <w:rsid w:val="00AA2E51"/>
    <w:rsid w:val="00AC2A65"/>
    <w:rsid w:val="00B76D91"/>
    <w:rsid w:val="00B846F2"/>
    <w:rsid w:val="00B97389"/>
    <w:rsid w:val="00D22929"/>
    <w:rsid w:val="00D30131"/>
    <w:rsid w:val="00DC14AE"/>
    <w:rsid w:val="00E33761"/>
    <w:rsid w:val="00EB6394"/>
    <w:rsid w:val="00F2088A"/>
    <w:rsid w:val="00F54632"/>
    <w:rsid w:val="00FC2FB2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24B62"/>
  <w15:docId w15:val="{B61E323A-6D43-48D9-96A5-6F46AA41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aliases w:val="Kop 2 Char1,Kop 2 Char Char,Kop 2 Char1 Char,Kop 2 Char Char Char"/>
    <w:basedOn w:val="Standaard"/>
    <w:next w:val="Standaard"/>
    <w:link w:val="Kop2Char"/>
    <w:qFormat/>
    <w:rsid w:val="005E0D19"/>
    <w:pPr>
      <w:keepNext/>
      <w:spacing w:before="240" w:after="60" w:line="240" w:lineRule="auto"/>
      <w:outlineLvl w:val="1"/>
    </w:pPr>
    <w:rPr>
      <w:rFonts w:asciiTheme="minorHAnsi" w:eastAsia="Times New Roman" w:hAnsiTheme="minorHAnsi" w:cs="Arial"/>
      <w:b/>
      <w:bCs/>
      <w:iCs/>
      <w:sz w:val="22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97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56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6A42"/>
    <w:rPr>
      <w:rFonts w:ascii="Tahoma" w:hAnsi="Tahoma" w:cs="Tahoma"/>
      <w:sz w:val="16"/>
      <w:szCs w:val="16"/>
    </w:rPr>
  </w:style>
  <w:style w:type="table" w:styleId="Kleurrijkraster-accent1">
    <w:name w:val="Colorful Grid Accent 1"/>
    <w:basedOn w:val="Standaardtabel"/>
    <w:uiPriority w:val="73"/>
    <w:rsid w:val="00356A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56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56A42"/>
  </w:style>
  <w:style w:type="paragraph" w:styleId="Voettekst">
    <w:name w:val="footer"/>
    <w:basedOn w:val="Standaard"/>
    <w:link w:val="VoettekstChar"/>
    <w:uiPriority w:val="99"/>
    <w:unhideWhenUsed/>
    <w:rsid w:val="00356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6A42"/>
  </w:style>
  <w:style w:type="paragraph" w:styleId="Geenafstand">
    <w:name w:val="No Spacing"/>
    <w:uiPriority w:val="1"/>
    <w:qFormat/>
    <w:rsid w:val="005E0D19"/>
    <w:pPr>
      <w:spacing w:after="0" w:line="240" w:lineRule="auto"/>
    </w:pPr>
  </w:style>
  <w:style w:type="character" w:customStyle="1" w:styleId="Kop2Char">
    <w:name w:val="Kop 2 Char"/>
    <w:aliases w:val="Kop 2 Char1 Char1,Kop 2 Char Char Char1,Kop 2 Char1 Char Char,Kop 2 Char Char Char Char"/>
    <w:basedOn w:val="Standaardalinea-lettertype"/>
    <w:link w:val="Kop2"/>
    <w:rsid w:val="005E0D19"/>
    <w:rPr>
      <w:rFonts w:asciiTheme="minorHAnsi" w:eastAsia="Times New Roman" w:hAnsiTheme="minorHAnsi" w:cs="Arial"/>
      <w:b/>
      <w:bCs/>
      <w:iCs/>
      <w:sz w:val="22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433BD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A2655"/>
    <w:rPr>
      <w:color w:val="0000FF" w:themeColor="hyperlink"/>
      <w:u w:val="single"/>
    </w:rPr>
  </w:style>
  <w:style w:type="table" w:styleId="Kleurrijkearcering-accent1">
    <w:name w:val="Colorful Shading Accent 1"/>
    <w:basedOn w:val="Standaardtabel"/>
    <w:uiPriority w:val="71"/>
    <w:rsid w:val="00DC14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emiddeldraster3-accent1">
    <w:name w:val="Medium Grid 3 Accent 1"/>
    <w:basedOn w:val="Standaardtabel"/>
    <w:uiPriority w:val="69"/>
    <w:rsid w:val="00DC14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10E8C61DE4416BA9FB55BED7B285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F5B8A3-1C07-4D56-B4E8-054E020F2F02}"/>
      </w:docPartPr>
      <w:docPartBody>
        <w:p w:rsidR="00F942D9" w:rsidRDefault="00F127ED" w:rsidP="00F127ED">
          <w:pPr>
            <w:pStyle w:val="0610E8C61DE4416BA9FB55BED7B2854B"/>
          </w:pPr>
          <w:r>
            <w:rPr>
              <w:b/>
              <w:bCs/>
              <w:color w:val="44546A" w:themeColor="text2"/>
              <w:sz w:val="28"/>
              <w:szCs w:val="28"/>
            </w:rPr>
            <w:t>[Geef de titel van het document op]</w:t>
          </w:r>
        </w:p>
      </w:docPartBody>
    </w:docPart>
    <w:docPart>
      <w:docPartPr>
        <w:name w:val="9591637FD4A347A29A1DB2F136B27A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6AC9CB8-18CD-4C92-B419-8AF8A61367A0}"/>
      </w:docPartPr>
      <w:docPartBody>
        <w:p w:rsidR="00F942D9" w:rsidRDefault="00F127ED" w:rsidP="00F127ED">
          <w:pPr>
            <w:pStyle w:val="9591637FD4A347A29A1DB2F136B27A0A"/>
          </w:pPr>
          <w:r>
            <w:rPr>
              <w:color w:val="808080" w:themeColor="text1" w:themeTint="7F"/>
            </w:rPr>
            <w:t>[Geef de naam van de auteur op]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7ED"/>
    <w:rsid w:val="005D0B42"/>
    <w:rsid w:val="00A315DE"/>
    <w:rsid w:val="00D074E8"/>
    <w:rsid w:val="00F127ED"/>
    <w:rsid w:val="00F9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0610E8C61DE4416BA9FB55BED7B2854B">
    <w:name w:val="0610E8C61DE4416BA9FB55BED7B2854B"/>
    <w:rsid w:val="00F127ED"/>
  </w:style>
  <w:style w:type="paragraph" w:customStyle="1" w:styleId="9591637FD4A347A29A1DB2F136B27A0A">
    <w:name w:val="9591637FD4A347A29A1DB2F136B27A0A"/>
    <w:rsid w:val="00F127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4" ma:contentTypeDescription="Een nieuw document maken." ma:contentTypeScope="" ma:versionID="5b7ab44fa50e85fab2c9c60029d7e167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be910b2bbc6ef7cfc86af258e7bd566d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dfe798-36e6-4152-b882-d2e813c871fc">
      <Terms xmlns="http://schemas.microsoft.com/office/infopath/2007/PartnerControls"/>
    </lcf76f155ced4ddcb4097134ff3c332f>
    <TaxCatchAll xmlns="a9a174df-5c8b-4f27-91e7-8846efe30e4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3DC9A-4694-4F07-A250-1BC136DAA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C831B7-A9A4-4DA6-A1B4-E2A7D3E56DC4}">
  <ds:schemaRefs>
    <ds:schemaRef ds:uri="http://schemas.microsoft.com/office/2006/metadata/properties"/>
    <ds:schemaRef ds:uri="http://schemas.microsoft.com/office/infopath/2007/PartnerControls"/>
    <ds:schemaRef ds:uri="86dfe798-36e6-4152-b882-d2e813c871fc"/>
    <ds:schemaRef ds:uri="a9a174df-5c8b-4f27-91e7-8846efe30e4f"/>
  </ds:schemaRefs>
</ds:datastoreItem>
</file>

<file path=customXml/itemProps3.xml><?xml version="1.0" encoding="utf-8"?>
<ds:datastoreItem xmlns:ds="http://schemas.openxmlformats.org/officeDocument/2006/customXml" ds:itemID="{2A50FAB5-02BD-4118-A1AE-2723375DCF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4F1233-8198-4AF2-9CD2-89D0DE48C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737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Vragen t.b.v. de marktconsultatie Gemalen beheer Bevelanden en Tholen</vt:lpstr>
    </vt:vector>
  </TitlesOfParts>
  <Company>ICT Samenwerking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 t.b.v. de marktconsultatie Charge Point Operators (CPO) Gemeente Kapelle</dc:title>
  <dc:subject>d.d. 31 oktober 2019</dc:subject>
  <dc:creator>d.d 30 juni 2023</dc:creator>
  <cp:lastModifiedBy>Richard Harinck</cp:lastModifiedBy>
  <cp:revision>2</cp:revision>
  <cp:lastPrinted>2019-11-05T14:04:00Z</cp:lastPrinted>
  <dcterms:created xsi:type="dcterms:W3CDTF">2020-03-13T09:33:00Z</dcterms:created>
  <dcterms:modified xsi:type="dcterms:W3CDTF">2020-03-13T09:33:00Z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0x010100D731F05B237BE34E8C11627ACAD7054D</vt:lpwstr>
  </property>
</Properties>
</file>