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88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7"/>
        <w:gridCol w:w="5212"/>
      </w:tblGrid>
      <w:tr w:rsidR="00C73900" w14:paraId="5092CE40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5B4846EF" w14:textId="77777777" w:rsidR="00C73900" w:rsidRDefault="00C73900" w:rsidP="00BF73D2">
            <w:pPr>
              <w:rPr>
                <w:rFonts w:cs="Arial"/>
                <w:b/>
              </w:rPr>
            </w:pPr>
            <w:bookmarkStart w:id="0" w:name="_Hlk63928912"/>
            <w:r>
              <w:rPr>
                <w:rFonts w:cs="Arial"/>
                <w:b/>
                <w:bCs/>
              </w:rPr>
              <w:t xml:space="preserve">Activiteit </w:t>
            </w:r>
            <w:r>
              <w:rPr>
                <w:rFonts w:cs="Arial"/>
                <w:b/>
              </w:rPr>
              <w:t>¹)</w:t>
            </w:r>
          </w:p>
          <w:p w14:paraId="7ED61776" w14:textId="77777777" w:rsidR="00C73900" w:rsidRDefault="00C73900" w:rsidP="00BF73D2">
            <w:pPr>
              <w:rPr>
                <w:rFonts w:cs="Arial"/>
                <w:b/>
                <w:bCs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hideMark/>
          </w:tcPr>
          <w:p w14:paraId="764F057F" w14:textId="77777777" w:rsidR="00C73900" w:rsidRDefault="00C73900" w:rsidP="00BF73D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C73900" w14:paraId="5FB47E2E" w14:textId="77777777" w:rsidTr="00BF73D2">
        <w:trPr>
          <w:trHeight w:val="573"/>
        </w:trPr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FF437E" w14:textId="77777777" w:rsidR="00C73900" w:rsidRPr="00F23D4C" w:rsidRDefault="00C73900" w:rsidP="00BF73D2">
            <w:pPr>
              <w:rPr>
                <w:rFonts w:cs="Arial"/>
              </w:rPr>
            </w:pPr>
            <w:r w:rsidRPr="00F23D4C">
              <w:rPr>
                <w:rFonts w:cs="Arial"/>
              </w:rPr>
              <w:t>Publicatie aankondiging van een opdracht via (</w:t>
            </w:r>
            <w:proofErr w:type="spellStart"/>
            <w:r w:rsidRPr="00F23D4C">
              <w:rPr>
                <w:rFonts w:cs="Arial"/>
              </w:rPr>
              <w:t>TenderNed</w:t>
            </w:r>
            <w:proofErr w:type="spellEnd"/>
            <w:r w:rsidRPr="00F23D4C">
              <w:rPr>
                <w:rFonts w:cs="Arial"/>
              </w:rPr>
              <w:t xml:space="preserve"> en TED)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CD153D" w14:textId="77777777" w:rsidR="00C73900" w:rsidRPr="00F23D4C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>Vrijdag 3 maart 2023</w:t>
            </w:r>
          </w:p>
        </w:tc>
      </w:tr>
      <w:tr w:rsidR="00C73900" w14:paraId="7792A213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598D51" w14:textId="77777777" w:rsidR="00C73900" w:rsidRDefault="00C73900" w:rsidP="00BF73D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Uiterste datum stellen vragen</w:t>
            </w:r>
          </w:p>
          <w:p w14:paraId="488F37C3" w14:textId="77777777" w:rsidR="00C73900" w:rsidRDefault="00C73900" w:rsidP="00BF73D2">
            <w:pPr>
              <w:rPr>
                <w:rFonts w:cs="Arial"/>
                <w:b/>
                <w:bCs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5B1DCA" w14:textId="77777777" w:rsidR="00C73900" w:rsidRDefault="00C73900" w:rsidP="00BF73D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Vrijdag 17 maart 11:00 uur </w:t>
            </w:r>
          </w:p>
        </w:tc>
      </w:tr>
      <w:tr w:rsidR="00C73900" w14:paraId="1CD997FA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F60AEFC" w14:textId="77777777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>Verzenden Nota van Inlichtingen 1</w:t>
            </w:r>
          </w:p>
          <w:p w14:paraId="4B25CB98" w14:textId="77777777" w:rsidR="00C73900" w:rsidRDefault="00C73900" w:rsidP="00BF73D2">
            <w:pPr>
              <w:rPr>
                <w:rFonts w:cs="Arial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4005C17" w14:textId="77777777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>Vrijdag 24 maart 2023</w:t>
            </w:r>
          </w:p>
        </w:tc>
      </w:tr>
      <w:tr w:rsidR="00C73900" w14:paraId="1D5C2D64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A81F72" w14:textId="01AEC44D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>Verzenden Nota van Inlichtingen 2</w:t>
            </w:r>
            <w:r>
              <w:rPr>
                <w:rFonts w:cs="Arial"/>
              </w:rPr>
              <w:br/>
              <w:t xml:space="preserve">(indien gewenst) 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34507D" w14:textId="0118524F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 xml:space="preserve">Indienen eventuele vervolgvragen </w:t>
            </w:r>
            <w:r w:rsidR="00BF73D2">
              <w:rPr>
                <w:rFonts w:cs="Arial"/>
              </w:rPr>
              <w:t>woensdag 5 april 11:00 uur</w:t>
            </w:r>
          </w:p>
          <w:p w14:paraId="250F1BE3" w14:textId="77777777" w:rsidR="00C73900" w:rsidRDefault="00C73900" w:rsidP="00BF73D2">
            <w:pPr>
              <w:rPr>
                <w:rFonts w:cs="Arial"/>
              </w:rPr>
            </w:pPr>
          </w:p>
          <w:p w14:paraId="66CB3925" w14:textId="4C96A97D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="00BF73D2">
              <w:rPr>
                <w:rFonts w:cs="Arial"/>
              </w:rPr>
              <w:t>erzenden v</w:t>
            </w:r>
            <w:r>
              <w:rPr>
                <w:rFonts w:cs="Arial"/>
              </w:rPr>
              <w:t xml:space="preserve">rijdag </w:t>
            </w:r>
            <w:r w:rsidR="00BF73D2">
              <w:rPr>
                <w:rFonts w:cs="Arial"/>
              </w:rPr>
              <w:t>7 april</w:t>
            </w:r>
            <w:r>
              <w:rPr>
                <w:rFonts w:cs="Arial"/>
              </w:rPr>
              <w:t xml:space="preserve"> 2023</w:t>
            </w:r>
          </w:p>
        </w:tc>
      </w:tr>
      <w:tr w:rsidR="00C73900" w14:paraId="2FDDE2B7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460CD9" w14:textId="77777777" w:rsidR="00C73900" w:rsidRDefault="00C73900" w:rsidP="00BF73D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Uiterste termijn melden tegenstrijdigheden en / of bezwaren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67D186" w14:textId="77777777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>Vrijdag 3 maart 2023</w:t>
            </w:r>
          </w:p>
        </w:tc>
      </w:tr>
      <w:tr w:rsidR="00C73900" w14:paraId="1F3AACA7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4F4292" w14:textId="77777777" w:rsidR="00C73900" w:rsidRDefault="00C73900" w:rsidP="00BF73D2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Uiterste datum indienen offertes </w:t>
            </w:r>
          </w:p>
          <w:p w14:paraId="71B9CECD" w14:textId="77777777" w:rsidR="00C73900" w:rsidRDefault="00C73900" w:rsidP="00BF73D2">
            <w:pPr>
              <w:rPr>
                <w:rFonts w:cs="Arial"/>
                <w:b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3F80BE" w14:textId="6C60D219" w:rsidR="00C73900" w:rsidRDefault="00BF73D2" w:rsidP="00BF73D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Vrijdag 21 april</w:t>
            </w:r>
            <w:r w:rsidR="00C73900">
              <w:rPr>
                <w:rFonts w:cs="Arial"/>
                <w:b/>
              </w:rPr>
              <w:t xml:space="preserve"> 11:00 uur </w:t>
            </w:r>
          </w:p>
        </w:tc>
      </w:tr>
      <w:tr w:rsidR="00C73900" w14:paraId="4CB3BCF1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FE3BEB" w14:textId="77777777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 xml:space="preserve">Presentatie </w:t>
            </w:r>
          </w:p>
          <w:p w14:paraId="3C4D5F8B" w14:textId="77777777" w:rsidR="00C73900" w:rsidRDefault="00C73900" w:rsidP="00BF73D2">
            <w:pPr>
              <w:rPr>
                <w:rFonts w:cs="Arial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5721AC" w14:textId="36042F58" w:rsidR="00C73900" w:rsidRDefault="00C73900" w:rsidP="00BF73D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Dinsdag </w:t>
            </w:r>
            <w:r w:rsidR="00BF73D2">
              <w:rPr>
                <w:rFonts w:cs="Arial"/>
                <w:szCs w:val="24"/>
              </w:rPr>
              <w:t>2 mei</w:t>
            </w:r>
            <w:r>
              <w:rPr>
                <w:rFonts w:cs="Arial"/>
                <w:szCs w:val="24"/>
              </w:rPr>
              <w:t xml:space="preserve"> 2023/Woensdag </w:t>
            </w:r>
            <w:r w:rsidR="00BF73D2">
              <w:rPr>
                <w:rFonts w:cs="Arial"/>
                <w:szCs w:val="24"/>
              </w:rPr>
              <w:t>3 mei</w:t>
            </w:r>
          </w:p>
        </w:tc>
      </w:tr>
      <w:tr w:rsidR="00C73900" w14:paraId="0F937A75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645453" w14:textId="77777777" w:rsidR="00C73900" w:rsidRDefault="00C73900" w:rsidP="00BF73D2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 xml:space="preserve">Verzenden (voorlopige) Gunning </w:t>
            </w:r>
          </w:p>
          <w:p w14:paraId="7203C7C5" w14:textId="77777777" w:rsidR="00C73900" w:rsidRDefault="00C73900" w:rsidP="00BF73D2">
            <w:pPr>
              <w:rPr>
                <w:rFonts w:cs="Arial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613C5AF" w14:textId="0CF5BD5A" w:rsidR="00C73900" w:rsidRDefault="00BF73D2" w:rsidP="00BF73D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Donderdag 11 mei 2023</w:t>
            </w:r>
          </w:p>
        </w:tc>
      </w:tr>
      <w:tr w:rsidR="00C73900" w14:paraId="716D1099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7CD909B" w14:textId="77777777" w:rsidR="00C73900" w:rsidRDefault="00C73900" w:rsidP="00BF73D2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Stand </w:t>
            </w:r>
            <w:proofErr w:type="spellStart"/>
            <w:r>
              <w:rPr>
                <w:rFonts w:cs="Arial"/>
                <w:szCs w:val="24"/>
              </w:rPr>
              <w:t>still</w:t>
            </w:r>
            <w:proofErr w:type="spellEnd"/>
            <w:r>
              <w:rPr>
                <w:rFonts w:cs="Arial"/>
                <w:szCs w:val="24"/>
              </w:rPr>
              <w:t xml:space="preserve"> termijn + verificatiegesprek </w:t>
            </w:r>
          </w:p>
          <w:p w14:paraId="14314355" w14:textId="77777777" w:rsidR="00C73900" w:rsidRDefault="00C73900" w:rsidP="00BF73D2">
            <w:pPr>
              <w:rPr>
                <w:rFonts w:cs="Arial"/>
                <w:szCs w:val="24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F0D01F" w14:textId="77777777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 xml:space="preserve">Datum verificatiegesprek wordt nader besproken </w:t>
            </w:r>
          </w:p>
        </w:tc>
      </w:tr>
      <w:tr w:rsidR="00C73900" w14:paraId="5CCECE78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22A789" w14:textId="77777777" w:rsidR="00C73900" w:rsidRDefault="00C73900" w:rsidP="00BF73D2">
            <w:pPr>
              <w:rPr>
                <w:rFonts w:cs="Arial"/>
                <w:szCs w:val="22"/>
              </w:rPr>
            </w:pPr>
            <w:r>
              <w:rPr>
                <w:rFonts w:cs="Arial"/>
              </w:rPr>
              <w:t>Verzenden bekendmaking Gunning</w:t>
            </w:r>
          </w:p>
          <w:p w14:paraId="4C81E040" w14:textId="77777777" w:rsidR="00C73900" w:rsidRDefault="00C73900" w:rsidP="00BF73D2">
            <w:pPr>
              <w:rPr>
                <w:rFonts w:cs="Arial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D84DAE8" w14:textId="7F7FE938" w:rsidR="00C73900" w:rsidRDefault="00BF73D2" w:rsidP="00BF73D2">
            <w:pPr>
              <w:rPr>
                <w:rFonts w:cs="Arial"/>
              </w:rPr>
            </w:pPr>
            <w:r>
              <w:rPr>
                <w:rFonts w:cs="Arial"/>
              </w:rPr>
              <w:t>Woensdag 31</w:t>
            </w:r>
            <w:r w:rsidR="00C73900">
              <w:rPr>
                <w:rFonts w:cs="Arial"/>
              </w:rPr>
              <w:t xml:space="preserve"> mei 2023</w:t>
            </w:r>
          </w:p>
        </w:tc>
      </w:tr>
      <w:tr w:rsidR="00C73900" w14:paraId="04762EE4" w14:textId="77777777" w:rsidTr="00BF73D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D3C9C8" w14:textId="77777777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>Ingangsdatum contract</w:t>
            </w:r>
          </w:p>
          <w:p w14:paraId="4BF0BE9E" w14:textId="77777777" w:rsidR="00C73900" w:rsidRDefault="00C73900" w:rsidP="00BF73D2">
            <w:pPr>
              <w:rPr>
                <w:rFonts w:cs="Arial"/>
              </w:rPr>
            </w:pP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CD9FBE" w14:textId="216C4894" w:rsidR="00C73900" w:rsidRDefault="00C73900" w:rsidP="00BF73D2">
            <w:pPr>
              <w:rPr>
                <w:rFonts w:cs="Arial"/>
              </w:rPr>
            </w:pPr>
            <w:r>
              <w:rPr>
                <w:rFonts w:cs="Arial"/>
              </w:rPr>
              <w:t>1 ju</w:t>
            </w:r>
            <w:r w:rsidR="00BF73D2">
              <w:rPr>
                <w:rFonts w:cs="Arial"/>
              </w:rPr>
              <w:t>li</w:t>
            </w:r>
            <w:r>
              <w:rPr>
                <w:rFonts w:cs="Arial"/>
              </w:rPr>
              <w:t xml:space="preserve"> 2023</w:t>
            </w:r>
          </w:p>
        </w:tc>
      </w:tr>
    </w:tbl>
    <w:bookmarkEnd w:id="0"/>
    <w:p w14:paraId="650D06B4" w14:textId="1BFF5730" w:rsidR="002C50E1" w:rsidRPr="00BF73D2" w:rsidRDefault="00BF73D2">
      <w:pPr>
        <w:rPr>
          <w:b/>
          <w:bCs/>
        </w:rPr>
      </w:pPr>
      <w:r w:rsidRPr="00BF73D2">
        <w:rPr>
          <w:b/>
          <w:bCs/>
        </w:rPr>
        <w:t>Herziene planning</w:t>
      </w:r>
      <w:r>
        <w:rPr>
          <w:b/>
          <w:bCs/>
        </w:rPr>
        <w:t xml:space="preserve"> aanbesteding Waste Managementsysteem</w:t>
      </w:r>
    </w:p>
    <w:sectPr w:rsidR="002C50E1" w:rsidRPr="00BF73D2" w:rsidSect="0017754B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73900"/>
    <w:rsid w:val="0017754B"/>
    <w:rsid w:val="002C50E1"/>
    <w:rsid w:val="00BF73D2"/>
    <w:rsid w:val="00C7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E83F2D"/>
  <w15:chartTrackingRefBased/>
  <w15:docId w15:val="{9A67EEE3-108C-4A8A-B657-E310C76C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390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subject/>
  <dc:creator>Willemiek Paping</dc:creator>
  <cp:keywords/>
  <dc:description/>
  <cp:lastModifiedBy>Willemiek Paping</cp:lastModifiedBy>
  <cp:revision>1</cp:revision>
  <dcterms:created xsi:type="dcterms:W3CDTF">2023-03-31T08:54:00Z</dcterms:created>
  <dcterms:modified xsi:type="dcterms:W3CDTF">2023-03-31T09:42:00Z</dcterms:modified>
</cp:coreProperties>
</file>