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7F038C81" w:rsidR="00263F2B" w:rsidRPr="005A3D56" w:rsidRDefault="00B93D39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color w:val="538135" w:themeColor="accent6" w:themeShade="BF"/>
                    <w:sz w:val="24"/>
                    <w:szCs w:val="24"/>
                  </w:rPr>
                  <w:t>Gymzaal locatie Mannee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5CB740D1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</w:t>
                    </w:r>
                    <w:r w:rsidR="00582896">
                      <w:rPr>
                        <w:color w:val="538135" w:themeColor="accent6" w:themeShade="BF"/>
                        <w:sz w:val="28"/>
                        <w:szCs w:val="28"/>
                      </w:rPr>
                      <w:t>22.111936</w:t>
                    </w:r>
                  </w:p>
                </w:sdtContent>
              </w:sdt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5FC183FA" w:rsidR="00263F2B" w:rsidRPr="005A3D56" w:rsidRDefault="00582896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231ACAE6" w14:textId="77777777" w:rsidR="00582896" w:rsidRDefault="00582896" w:rsidP="00582896"/>
              <w:p w14:paraId="4789FECF" w14:textId="62098AB2" w:rsidR="00582896" w:rsidRDefault="00582896" w:rsidP="00582896">
                <w:r>
                  <w:t>Bijlagen:</w:t>
                </w:r>
              </w:p>
              <w:p w14:paraId="1401360D" w14:textId="77777777" w:rsidR="00582896" w:rsidRDefault="00582896" w:rsidP="00582896">
                <w:r>
                  <w:t>Ruimtestaat – Gymzaal Mannee</w:t>
                </w:r>
              </w:p>
              <w:p w14:paraId="0D8344F3" w14:textId="77777777" w:rsidR="00582896" w:rsidRDefault="00582896" w:rsidP="00582896">
                <w:r>
                  <w:t>Plattegrond – Gymzaal Mannee</w:t>
                </w:r>
              </w:p>
              <w:p w14:paraId="7FF8E8E7" w14:textId="77777777" w:rsidR="00582896" w:rsidRDefault="00582896" w:rsidP="00582896">
                <w:r>
                  <w:t>Werkprogramma – Gymzaal Mannee</w:t>
                </w: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1798A3B2" w:rsidR="00263F2B" w:rsidRDefault="00182B6B"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4A81C6" wp14:editId="64515D62">
                <wp:simplePos x="0" y="0"/>
                <wp:positionH relativeFrom="margin">
                  <wp:align>center</wp:align>
                </wp:positionH>
                <wp:positionV relativeFrom="paragraph">
                  <wp:posOffset>3577590</wp:posOffset>
                </wp:positionV>
                <wp:extent cx="3311525" cy="2483485"/>
                <wp:effectExtent l="0" t="508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nnee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3311525" cy="2483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3F2B"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>Algemene informatie gebouw</w:t>
            </w:r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1508AFBE" w:rsidR="00263F2B" w:rsidRDefault="00EE2BBE">
            <w:r>
              <w:t xml:space="preserve">Hilleweg 3 4464 JA  </w:t>
            </w:r>
            <w:r w:rsidR="00EF7AAE">
              <w:t>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0D36EAEA" w:rsidR="00263F2B" w:rsidRDefault="00263F2B">
            <w:r>
              <w:t xml:space="preserve">De sleutels van het gebouw worden bij aanvang werkzaamheden verstrekt aan de schoonmaakmedewerkers.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  <w:r w:rsidR="001D7E1B">
              <w:t>Er is ook een alarminstallatie. Instructie en code worden bij verstrekking van de sleutel gegeven.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D11743A" w:rsidR="00263F2B" w:rsidRDefault="00DB715E">
            <w:r>
              <w:t>Er is een werkkast aanwezig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>Inspanningsgericht conform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61D5ECCF" w14:textId="77777777" w:rsidR="00263F2B" w:rsidRDefault="00263F2B"/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22BCDB5A" w:rsidR="00263F2B" w:rsidRDefault="00263F2B">
            <w:r>
              <w:t>Dagelijkse schoonmaak</w:t>
            </w:r>
            <w:r w:rsidR="00581813">
              <w:t>, 6 keer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6E94AB44" w:rsidR="00263F2B" w:rsidRDefault="00863E44">
            <w:r>
              <w:t>Voor 08.00 uur</w:t>
            </w:r>
            <w:r w:rsidR="00034588">
              <w:t xml:space="preserve">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4237D56D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</w:t>
            </w:r>
            <w:r w:rsidR="00581813">
              <w:t>m</w:t>
            </w:r>
            <w:r w:rsidR="00EF7AAE">
              <w:t>modaties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1E22133C" w:rsidR="00263F2B" w:rsidRDefault="00DB715E">
            <w:r>
              <w:t>Er wordt gebruik gemaakt van ondergrondse afvalinzameling. Inzamelingspunt bevindt zich verderop in de straat. Afvalpas is aanwezig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</w:tbl>
    <w:p w14:paraId="3FEE3840" w14:textId="0E3001A4" w:rsidR="00B2129A" w:rsidRDefault="00B2129A" w:rsidP="00582896"/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034588"/>
    <w:rsid w:val="0012565A"/>
    <w:rsid w:val="0018246E"/>
    <w:rsid w:val="00182B6B"/>
    <w:rsid w:val="001D7E1B"/>
    <w:rsid w:val="00237171"/>
    <w:rsid w:val="00263F2B"/>
    <w:rsid w:val="0030559D"/>
    <w:rsid w:val="00537D69"/>
    <w:rsid w:val="00581813"/>
    <w:rsid w:val="00582896"/>
    <w:rsid w:val="005A3D56"/>
    <w:rsid w:val="008224D5"/>
    <w:rsid w:val="00863E44"/>
    <w:rsid w:val="00904AB4"/>
    <w:rsid w:val="00AF3A15"/>
    <w:rsid w:val="00B2129A"/>
    <w:rsid w:val="00B65908"/>
    <w:rsid w:val="00B93D39"/>
    <w:rsid w:val="00D50393"/>
    <w:rsid w:val="00DB715E"/>
    <w:rsid w:val="00E716F9"/>
    <w:rsid w:val="00EE2BBE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F68F2AE0-F92A-436A-AB29-B03B34A9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4</cp:revision>
  <dcterms:created xsi:type="dcterms:W3CDTF">2022-07-06T10:56:00Z</dcterms:created>
  <dcterms:modified xsi:type="dcterms:W3CDTF">2022-07-11T12:49:00Z</dcterms:modified>
</cp:coreProperties>
</file>