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B4CA" w14:textId="0DCC1100" w:rsidR="001B52FA" w:rsidRDefault="006B4A7D">
      <w:pPr>
        <w:spacing w:after="264" w:line="240" w:lineRule="auto"/>
        <w:ind w:left="0" w:firstLine="0"/>
      </w:pPr>
      <w:r>
        <w:rPr>
          <w:b/>
          <w:sz w:val="22"/>
        </w:rPr>
        <w:t xml:space="preserve">Bijlage 7   Verklaring inzake de verplichtingen op het gebied van het milieu-, sociaal- en arbeidsrecht </w:t>
      </w:r>
    </w:p>
    <w:p w14:paraId="6A63B4CB" w14:textId="510E361D" w:rsidR="001B52FA" w:rsidRDefault="006B4A7D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  <w:r w:rsidR="008C5E21" w:rsidRPr="008C5E21">
        <w:rPr>
          <w:b/>
        </w:rPr>
        <w:t>22.0286838</w:t>
      </w:r>
    </w:p>
    <w:p w14:paraId="6A63B4CC" w14:textId="77777777" w:rsidR="001B52FA" w:rsidRDefault="006B4A7D">
      <w:pPr>
        <w:ind w:left="-5"/>
      </w:pPr>
      <w:r>
        <w:t xml:space="preserve">Naam en adres van de onderneming: </w:t>
      </w:r>
    </w:p>
    <w:p w14:paraId="6A63B4CD" w14:textId="2F63BF93" w:rsidR="001B52FA" w:rsidRDefault="006B4A7D">
      <w:pPr>
        <w:ind w:left="-5" w:right="7774"/>
      </w:pPr>
      <w:r>
        <w:t xml:space="preserve">Naam: Adres: </w:t>
      </w:r>
    </w:p>
    <w:p w14:paraId="20B92779" w14:textId="2E7CBAD5" w:rsidR="00EE2B72" w:rsidRDefault="00EE2B72">
      <w:pPr>
        <w:ind w:left="-5" w:right="7774"/>
      </w:pPr>
      <w:r>
        <w:t xml:space="preserve">Perceel: </w:t>
      </w:r>
    </w:p>
    <w:p w14:paraId="6A63B4CE" w14:textId="77777777" w:rsidR="001B52FA" w:rsidRDefault="006B4A7D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A63B4CF" w14:textId="77777777" w:rsidR="001B52FA" w:rsidRDefault="006B4A7D">
      <w:pPr>
        <w:ind w:left="-5"/>
      </w:pPr>
      <w:r>
        <w:t xml:space="preserve">Contactpersoon van de onderneming (naam, e-mail, telefoon): </w:t>
      </w:r>
    </w:p>
    <w:p w14:paraId="6A63B4D0" w14:textId="77777777" w:rsidR="001B52FA" w:rsidRDefault="006B4A7D">
      <w:pPr>
        <w:spacing w:after="23"/>
        <w:ind w:left="-5"/>
      </w:pPr>
      <w:r>
        <w:t xml:space="preserve">Naam: </w:t>
      </w:r>
    </w:p>
    <w:p w14:paraId="6A63B4D1" w14:textId="77777777" w:rsidR="001B52FA" w:rsidRDefault="006B4A7D">
      <w:pPr>
        <w:spacing w:after="23"/>
        <w:ind w:left="-5"/>
      </w:pPr>
      <w:r>
        <w:t>E-mail:</w:t>
      </w:r>
    </w:p>
    <w:p w14:paraId="6A63B4D2" w14:textId="77777777" w:rsidR="001B52FA" w:rsidRDefault="006B4A7D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A63B4DB" wp14:editId="6A63B4DC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2839" name="Picture 2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" name="Picture 28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A63B4D3" w14:textId="77777777" w:rsidR="001B52FA" w:rsidRDefault="006B4A7D">
      <w:pPr>
        <w:spacing w:after="553"/>
        <w:ind w:left="-5"/>
      </w:pPr>
      <w:r>
        <w:t xml:space="preserve"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(CvO) voor door de wet aangewezen vaartuigen en drijvende werktuigen. </w:t>
      </w:r>
    </w:p>
    <w:p w14:paraId="6A63B4D4" w14:textId="77777777" w:rsidR="001B52FA" w:rsidRDefault="006B4A7D">
      <w:pPr>
        <w:ind w:left="-5"/>
      </w:pPr>
      <w:r>
        <w:t xml:space="preserve">Na(a)m(en) vertegenwoordigingsbevoegde ondertekenaar(s): </w:t>
      </w:r>
    </w:p>
    <w:p w14:paraId="6A63B4D5" w14:textId="77777777" w:rsidR="001B52FA" w:rsidRDefault="006B4A7D">
      <w:pPr>
        <w:spacing w:after="23"/>
        <w:ind w:left="-5"/>
      </w:pPr>
      <w:r>
        <w:t xml:space="preserve">Naam: </w:t>
      </w:r>
    </w:p>
    <w:p w14:paraId="6A63B4D6" w14:textId="77777777" w:rsidR="001B52FA" w:rsidRDefault="006B4A7D">
      <w:pPr>
        <w:ind w:left="-5"/>
      </w:pPr>
      <w:r>
        <w:t xml:space="preserve">Functie: </w:t>
      </w:r>
    </w:p>
    <w:p w14:paraId="6A63B4D7" w14:textId="77777777" w:rsidR="001B52FA" w:rsidRDefault="006B4A7D">
      <w:pPr>
        <w:spacing w:after="23"/>
        <w:ind w:left="-5"/>
      </w:pPr>
      <w:r>
        <w:t xml:space="preserve">Naam: </w:t>
      </w:r>
    </w:p>
    <w:p w14:paraId="6A63B4D8" w14:textId="77777777" w:rsidR="001B52FA" w:rsidRDefault="006B4A7D">
      <w:pPr>
        <w:ind w:left="-5"/>
      </w:pPr>
      <w:r>
        <w:t xml:space="preserve">Functie: </w:t>
      </w:r>
    </w:p>
    <w:p w14:paraId="6A63B4D9" w14:textId="77777777" w:rsidR="001B52FA" w:rsidRDefault="006B4A7D">
      <w:pPr>
        <w:ind w:left="-5"/>
      </w:pPr>
      <w:r>
        <w:t xml:space="preserve">Datum: </w:t>
      </w:r>
    </w:p>
    <w:p w14:paraId="6A63B4DA" w14:textId="77777777" w:rsidR="001B52FA" w:rsidRDefault="006B4A7D">
      <w:pPr>
        <w:ind w:left="-5"/>
      </w:pPr>
      <w:r>
        <w:t xml:space="preserve">Handtekening: </w:t>
      </w:r>
    </w:p>
    <w:sectPr w:rsidR="001B52FA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FA"/>
    <w:rsid w:val="001B52FA"/>
    <w:rsid w:val="006B4A7D"/>
    <w:rsid w:val="008C5E21"/>
    <w:rsid w:val="00EE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B4CA"/>
  <w15:docId w15:val="{94567D21-726E-47AE-9E5A-D933053E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HHNK/19005375</Dossiernummer>
    <Onderwerptype xmlns="d1f98e13-aa7d-4b2c-92d4-e93297fb11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DB8FA1-ACA6-4E39-87E6-DCEDDDE7A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910224-6A06-4506-B758-F8FEAAB97BBA}">
  <ds:schemaRefs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d1f98e13-aa7d-4b2c-92d4-e93297fb1158"/>
  </ds:schemaRefs>
</ds:datastoreItem>
</file>

<file path=customXml/itemProps3.xml><?xml version="1.0" encoding="utf-8"?>
<ds:datastoreItem xmlns:ds="http://schemas.openxmlformats.org/officeDocument/2006/customXml" ds:itemID="{EF7A9269-A8F1-4E46-B720-40A207DAF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1079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Elzinga, Sjoerd</cp:lastModifiedBy>
  <cp:revision>4</cp:revision>
  <dcterms:created xsi:type="dcterms:W3CDTF">2022-03-02T12:37:00Z</dcterms:created>
  <dcterms:modified xsi:type="dcterms:W3CDTF">2022-03-23T09:06:00Z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