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D8A3" w14:textId="2E22AB76" w:rsidR="007856C7" w:rsidRPr="007856C7" w:rsidRDefault="00862256" w:rsidP="007856C7">
      <w:pPr>
        <w:jc w:val="center"/>
        <w:rPr>
          <w:b/>
          <w:bCs/>
        </w:rPr>
      </w:pPr>
      <w:r>
        <w:rPr>
          <w:b/>
          <w:bCs/>
        </w:rPr>
        <w:t xml:space="preserve">Formulier </w:t>
      </w:r>
      <w:r w:rsidR="00AC59D7">
        <w:rPr>
          <w:b/>
          <w:bCs/>
        </w:rPr>
        <w:t>2</w:t>
      </w:r>
      <w:r>
        <w:rPr>
          <w:b/>
          <w:bCs/>
        </w:rPr>
        <w:t xml:space="preserve"> - </w:t>
      </w:r>
      <w:r w:rsidR="007856C7" w:rsidRPr="007856C7">
        <w:rPr>
          <w:b/>
          <w:bCs/>
        </w:rPr>
        <w:t>REFERENTIE</w:t>
      </w:r>
    </w:p>
    <w:p w14:paraId="4FDD5D2A" w14:textId="77777777" w:rsidR="007856C7" w:rsidRDefault="007856C7" w:rsidP="00D50FC8">
      <w:pPr>
        <w:jc w:val="both"/>
      </w:pPr>
    </w:p>
    <w:p w14:paraId="53AC6929" w14:textId="7C36DF07" w:rsidR="00D50FC8" w:rsidRPr="005A3024" w:rsidRDefault="00D50FC8" w:rsidP="00D50FC8">
      <w:pPr>
        <w:jc w:val="both"/>
      </w:pPr>
      <w:r w:rsidRPr="005A3024">
        <w:t xml:space="preserve">Opgave ten behoeve van de </w:t>
      </w:r>
      <w:r w:rsidR="00862256">
        <w:t xml:space="preserve">Europese </w:t>
      </w:r>
      <w:r w:rsidRPr="005A3024">
        <w:t>openbare aanbesteding:</w:t>
      </w:r>
    </w:p>
    <w:p w14:paraId="184B37BE" w14:textId="77777777" w:rsidR="00D50FC8" w:rsidRPr="005A3024" w:rsidRDefault="00D50FC8" w:rsidP="00D50FC8">
      <w:pPr>
        <w:spacing w:line="360" w:lineRule="auto"/>
        <w:jc w:val="both"/>
      </w:pPr>
    </w:p>
    <w:p w14:paraId="26616222" w14:textId="60C9796E" w:rsidR="007856C7" w:rsidRDefault="00D50FC8" w:rsidP="007856C7">
      <w:pPr>
        <w:spacing w:line="360" w:lineRule="auto"/>
        <w:jc w:val="both"/>
      </w:pPr>
      <w:r w:rsidRPr="005A3024">
        <w:t xml:space="preserve">Naam van de opdracht: </w:t>
      </w:r>
      <w:r w:rsidR="007856C7">
        <w:tab/>
      </w:r>
      <w:r w:rsidR="003910CF">
        <w:t>Afvalstromen</w:t>
      </w:r>
      <w:r w:rsidR="007856C7" w:rsidRPr="007856C7">
        <w:t xml:space="preserve"> - </w:t>
      </w:r>
      <w:r w:rsidR="007856C7">
        <w:t>g</w:t>
      </w:r>
      <w:r w:rsidR="007856C7" w:rsidRPr="007856C7">
        <w:t xml:space="preserve">emeente Oosterhout </w:t>
      </w:r>
    </w:p>
    <w:p w14:paraId="3AE9D84A" w14:textId="7587F9D5" w:rsidR="00D50FC8" w:rsidRDefault="00862256" w:rsidP="00D50FC8">
      <w:pPr>
        <w:spacing w:line="360" w:lineRule="auto"/>
        <w:jc w:val="both"/>
      </w:pPr>
      <w:r>
        <w:t>Referentie</w:t>
      </w:r>
      <w:r w:rsidR="00D50FC8" w:rsidRPr="005A3024">
        <w:t xml:space="preserve">nummer: </w:t>
      </w:r>
      <w:r w:rsidR="007856C7">
        <w:tab/>
      </w:r>
      <w:r w:rsidR="007856C7">
        <w:tab/>
      </w:r>
      <w:r>
        <w:t>CI220</w:t>
      </w:r>
      <w:r w:rsidR="003910CF">
        <w:t>11</w:t>
      </w:r>
    </w:p>
    <w:p w14:paraId="7F62D5FD" w14:textId="77777777" w:rsidR="00862256" w:rsidRPr="00862256" w:rsidRDefault="00862256" w:rsidP="00862256">
      <w:pPr>
        <w:pStyle w:val="Plattetekst"/>
      </w:pPr>
    </w:p>
    <w:p w14:paraId="39A7FF92" w14:textId="77777777" w:rsidR="00FD3037" w:rsidRDefault="00D50FC8" w:rsidP="00D50FC8">
      <w:pPr>
        <w:pStyle w:val="Plattetekst"/>
      </w:pPr>
      <w:r w:rsidRPr="008D3FDD">
        <w:t xml:space="preserve">Inschrijver dient middels </w:t>
      </w:r>
      <w:r w:rsidR="00862256">
        <w:t xml:space="preserve">een </w:t>
      </w:r>
      <w:r w:rsidRPr="008D3FDD">
        <w:t xml:space="preserve">referentie aan te tonen over bepaalde kerncompetenties te beschikken. </w:t>
      </w:r>
      <w:r w:rsidR="003910CF">
        <w:t xml:space="preserve">Voor elk perceel afzonderlijk </w:t>
      </w:r>
      <w:r w:rsidRPr="00FD3037">
        <w:t xml:space="preserve">dient </w:t>
      </w:r>
      <w:r w:rsidR="00FD3037">
        <w:t xml:space="preserve">bij voorkeur </w:t>
      </w:r>
      <w:r w:rsidRPr="00FD3037">
        <w:t>één referentie te</w:t>
      </w:r>
      <w:r w:rsidRPr="008D3FDD">
        <w:t xml:space="preserve"> worden opgegeven. </w:t>
      </w:r>
      <w:r w:rsidR="002506E4">
        <w:t xml:space="preserve">Deze referentie mag niet ouder zijn dan drie (3) jaar. </w:t>
      </w:r>
    </w:p>
    <w:p w14:paraId="2CD1640E" w14:textId="77777777" w:rsidR="00FD3037" w:rsidRDefault="00FD3037" w:rsidP="00D50FC8">
      <w:pPr>
        <w:pStyle w:val="Plattetekst"/>
      </w:pPr>
    </w:p>
    <w:p w14:paraId="43543995" w14:textId="7D046631" w:rsidR="00FD3037" w:rsidRDefault="00FD3037" w:rsidP="00D50FC8">
      <w:pPr>
        <w:pStyle w:val="Plattetekst"/>
      </w:pPr>
      <w:r>
        <w:t xml:space="preserve">Indien u per perceel de betreffende afvalstromen niet voor 1 opdrachtgever heeft verwerkt, dan vriendelijk verzoek nog een tweede referentie op te geven. Geef in het vak “Korte omschrijving” duidelijk aan voor welke opdrachtgever u welke afvalstroom heeft verwerkt. </w:t>
      </w:r>
    </w:p>
    <w:p w14:paraId="6E8A6ACB" w14:textId="78324AFC" w:rsidR="00FD3037" w:rsidRPr="00FD3037" w:rsidRDefault="00FD3037" w:rsidP="00D50FC8">
      <w:pPr>
        <w:pStyle w:val="Plattetekst"/>
        <w:rPr>
          <w:i/>
          <w:iCs/>
        </w:rPr>
      </w:pPr>
      <w:r w:rsidRPr="00FD3037">
        <w:rPr>
          <w:i/>
          <w:iCs/>
        </w:rPr>
        <w:t>Voorbeeld: indien u voor perceel 2 het KCA-afval voor een andere opdrachtgever heeft verwerkt dan de verwerking van olie en vetten, dient u dit separaat aan te geven.</w:t>
      </w:r>
    </w:p>
    <w:p w14:paraId="3F08B65B" w14:textId="77777777" w:rsidR="00FD3037" w:rsidRDefault="00FD3037" w:rsidP="00D50FC8">
      <w:pPr>
        <w:pStyle w:val="Plattetekst"/>
      </w:pPr>
    </w:p>
    <w:p w14:paraId="381B7469" w14:textId="4C489D25" w:rsidR="00D50FC8" w:rsidRDefault="002506E4" w:rsidP="00D50FC8">
      <w:pPr>
        <w:pStyle w:val="Plattetekst"/>
      </w:pPr>
      <w:r>
        <w:t>Zie voor verdere toelichting paragraa</w:t>
      </w:r>
      <w:r w:rsidR="00BD1694">
        <w:t>f</w:t>
      </w:r>
      <w:r>
        <w:t xml:space="preserve"> 3.4.2.1 van de Aanbestedingsleidraad.</w:t>
      </w:r>
    </w:p>
    <w:p w14:paraId="19362264" w14:textId="77777777" w:rsidR="003910CF" w:rsidRDefault="003910CF" w:rsidP="00D50FC8">
      <w:pPr>
        <w:pStyle w:val="Plattetekst"/>
      </w:pPr>
    </w:p>
    <w:p w14:paraId="104DBEB5" w14:textId="77F84978" w:rsidR="00FD3037" w:rsidRDefault="00FD3037">
      <w:pPr>
        <w:spacing w:after="160" w:line="259" w:lineRule="auto"/>
      </w:pPr>
      <w:r>
        <w:br w:type="page"/>
      </w:r>
    </w:p>
    <w:p w14:paraId="0B277F60" w14:textId="77777777" w:rsidR="00D50FC8" w:rsidRPr="008D3FDD" w:rsidRDefault="00D50FC8" w:rsidP="00D50FC8">
      <w:pPr>
        <w:pStyle w:val="Platte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D50FC8" w:rsidRPr="002D7646" w14:paraId="7F90C13B" w14:textId="77777777" w:rsidTr="0015273C">
        <w:tc>
          <w:tcPr>
            <w:tcW w:w="4605" w:type="dxa"/>
            <w:shd w:val="clear" w:color="auto" w:fill="auto"/>
          </w:tcPr>
          <w:p w14:paraId="3D343672" w14:textId="649FD5C9" w:rsidR="00862256" w:rsidRDefault="00D50FC8" w:rsidP="0015273C">
            <w:pPr>
              <w:pStyle w:val="Plattetekst"/>
              <w:rPr>
                <w:b/>
                <w:bCs/>
              </w:rPr>
            </w:pPr>
            <w:r w:rsidRPr="00212725">
              <w:rPr>
                <w:b/>
                <w:bCs/>
              </w:rPr>
              <w:t xml:space="preserve">Kerncompetentie </w:t>
            </w:r>
            <w:r w:rsidR="003910CF">
              <w:rPr>
                <w:b/>
                <w:bCs/>
              </w:rPr>
              <w:t xml:space="preserve">Perceel </w:t>
            </w:r>
            <w:r w:rsidRPr="00212725">
              <w:rPr>
                <w:b/>
                <w:bCs/>
              </w:rPr>
              <w:t xml:space="preserve">1: </w:t>
            </w:r>
          </w:p>
          <w:p w14:paraId="1199E213" w14:textId="16E93312" w:rsidR="00D50FC8" w:rsidRDefault="00D50FC8" w:rsidP="0015273C">
            <w:pPr>
              <w:pStyle w:val="Plattetekst"/>
              <w:rPr>
                <w:b/>
                <w:bCs/>
              </w:rPr>
            </w:pPr>
            <w:r w:rsidRPr="00212725">
              <w:rPr>
                <w:b/>
                <w:bCs/>
              </w:rPr>
              <w:t>Deskundigheid</w:t>
            </w:r>
            <w:r w:rsidR="00862256">
              <w:rPr>
                <w:b/>
                <w:bCs/>
              </w:rPr>
              <w:t xml:space="preserve"> en ervaring</w:t>
            </w:r>
          </w:p>
          <w:p w14:paraId="0B58FDCD" w14:textId="700D6727" w:rsidR="003910CF" w:rsidRPr="003910CF" w:rsidRDefault="003910CF" w:rsidP="0015273C">
            <w:pPr>
              <w:pStyle w:val="Plattetekst"/>
              <w:rPr>
                <w:b/>
                <w:bCs/>
              </w:rPr>
            </w:pPr>
            <w:r w:rsidRPr="003910CF">
              <w:rPr>
                <w:rFonts w:cs="Arial"/>
                <w:b/>
                <w:bCs/>
              </w:rPr>
              <w:t>Afval Reinigingsdienst en veegvuil</w:t>
            </w:r>
            <w:r w:rsidRPr="003910CF">
              <w:rPr>
                <w:rFonts w:cs="Arial"/>
                <w:b/>
                <w:bCs/>
              </w:rPr>
              <w:br/>
            </w:r>
          </w:p>
          <w:p w14:paraId="5782AED8" w14:textId="77777777" w:rsidR="00D50FC8" w:rsidRDefault="00D50FC8" w:rsidP="0015273C">
            <w:pPr>
              <w:pStyle w:val="Plattetekst"/>
            </w:pPr>
          </w:p>
          <w:p w14:paraId="4B7A7A4C" w14:textId="77777777" w:rsidR="00D50FC8" w:rsidRDefault="00D50FC8" w:rsidP="0015273C">
            <w:pPr>
              <w:pStyle w:val="Plattetekst"/>
            </w:pPr>
          </w:p>
          <w:p w14:paraId="34B289AE" w14:textId="77777777" w:rsidR="00D50FC8" w:rsidRDefault="00D50FC8" w:rsidP="0015273C">
            <w:pPr>
              <w:pStyle w:val="Plattetekst"/>
            </w:pPr>
          </w:p>
          <w:p w14:paraId="4058AA68" w14:textId="77777777" w:rsidR="00D50FC8" w:rsidRPr="00E020F4" w:rsidRDefault="00D50FC8" w:rsidP="0015273C">
            <w:pPr>
              <w:pStyle w:val="Plattetekst"/>
              <w:rPr>
                <w:b/>
                <w:bCs/>
              </w:rPr>
            </w:pPr>
            <w:r w:rsidRPr="008B16BE">
              <w:t xml:space="preserve">   </w:t>
            </w:r>
          </w:p>
        </w:tc>
        <w:tc>
          <w:tcPr>
            <w:tcW w:w="4606" w:type="dxa"/>
            <w:shd w:val="clear" w:color="auto" w:fill="auto"/>
          </w:tcPr>
          <w:p w14:paraId="248E3B96" w14:textId="75E7723E" w:rsidR="00D50FC8" w:rsidRPr="002D7646" w:rsidRDefault="003910CF" w:rsidP="00FD3037">
            <w:r w:rsidRPr="003910CF">
              <w:rPr>
                <w:rFonts w:cs="Arial"/>
                <w:szCs w:val="19"/>
              </w:rPr>
              <w:t>De Inschrijver beschikt over e</w:t>
            </w:r>
            <w:r w:rsidRPr="00036180">
              <w:t xml:space="preserve">rvaring inzake de verwerking van </w:t>
            </w:r>
            <w:r w:rsidR="00FD3037">
              <w:t xml:space="preserve">alle genoemde </w:t>
            </w:r>
            <w:r w:rsidRPr="00036180">
              <w:t xml:space="preserve">afvalstromen. Als minimumomvang van de referentieopdracht geldt de </w:t>
            </w:r>
            <w:r w:rsidR="00FD3037">
              <w:t xml:space="preserve">verwerking </w:t>
            </w:r>
            <w:r w:rsidRPr="00036180">
              <w:t xml:space="preserve">van minimaal 650 ton/jaar aan </w:t>
            </w:r>
            <w:r>
              <w:t xml:space="preserve">betreffende </w:t>
            </w:r>
            <w:r w:rsidRPr="00036180">
              <w:t>afvalstromen</w:t>
            </w:r>
            <w:r w:rsidR="00FD3037">
              <w:t>.</w:t>
            </w:r>
          </w:p>
        </w:tc>
      </w:tr>
      <w:tr w:rsidR="00D50FC8" w:rsidRPr="00BE5394" w14:paraId="0B576E67" w14:textId="77777777" w:rsidTr="0015273C">
        <w:tc>
          <w:tcPr>
            <w:tcW w:w="4605" w:type="dxa"/>
            <w:shd w:val="clear" w:color="auto" w:fill="auto"/>
          </w:tcPr>
          <w:p w14:paraId="6F51E92B" w14:textId="77777777" w:rsidR="00D50FC8" w:rsidRPr="00E020F4" w:rsidRDefault="00D50FC8" w:rsidP="0015273C">
            <w:pPr>
              <w:pStyle w:val="Plattetekst"/>
              <w:rPr>
                <w:b/>
                <w:bCs/>
              </w:rPr>
            </w:pPr>
            <w:r w:rsidRPr="00BE5394">
              <w:t>Opdrachtgever:</w:t>
            </w:r>
          </w:p>
        </w:tc>
        <w:tc>
          <w:tcPr>
            <w:tcW w:w="4606" w:type="dxa"/>
            <w:shd w:val="clear" w:color="auto" w:fill="auto"/>
          </w:tcPr>
          <w:p w14:paraId="196F9B36" w14:textId="77777777" w:rsidR="00D50FC8" w:rsidRDefault="00D50FC8" w:rsidP="0015273C">
            <w:pPr>
              <w:pStyle w:val="Plattetekst"/>
            </w:pPr>
          </w:p>
          <w:p w14:paraId="346B16D3" w14:textId="55397CA5" w:rsidR="00862256" w:rsidRPr="00BE5394" w:rsidRDefault="00862256" w:rsidP="0015273C">
            <w:pPr>
              <w:pStyle w:val="Plattetekst"/>
            </w:pPr>
          </w:p>
        </w:tc>
      </w:tr>
      <w:tr w:rsidR="00D50FC8" w:rsidRPr="00BE5394" w14:paraId="111D262A" w14:textId="77777777" w:rsidTr="0015273C">
        <w:tc>
          <w:tcPr>
            <w:tcW w:w="4605" w:type="dxa"/>
            <w:shd w:val="clear" w:color="auto" w:fill="auto"/>
          </w:tcPr>
          <w:p w14:paraId="34331F6A" w14:textId="77777777" w:rsidR="00D50FC8" w:rsidRPr="00BE5394" w:rsidRDefault="00D50FC8" w:rsidP="0015273C">
            <w:pPr>
              <w:pStyle w:val="Plattetekst"/>
            </w:pPr>
            <w:r w:rsidRPr="00BE5394">
              <w:t xml:space="preserve">Contactpersoon: </w:t>
            </w:r>
          </w:p>
        </w:tc>
        <w:tc>
          <w:tcPr>
            <w:tcW w:w="4606" w:type="dxa"/>
            <w:shd w:val="clear" w:color="auto" w:fill="auto"/>
          </w:tcPr>
          <w:p w14:paraId="0EE06D94" w14:textId="77777777" w:rsidR="00D50FC8" w:rsidRDefault="00D50FC8" w:rsidP="0015273C">
            <w:pPr>
              <w:pStyle w:val="Plattetekst"/>
            </w:pPr>
          </w:p>
          <w:p w14:paraId="2848EF9D" w14:textId="69A23537" w:rsidR="00862256" w:rsidRPr="00BE5394" w:rsidRDefault="00862256" w:rsidP="0015273C">
            <w:pPr>
              <w:pStyle w:val="Plattetekst"/>
            </w:pPr>
          </w:p>
        </w:tc>
      </w:tr>
      <w:tr w:rsidR="00D50FC8" w:rsidRPr="00BE5394" w14:paraId="6258E9DE" w14:textId="77777777" w:rsidTr="0015273C">
        <w:tc>
          <w:tcPr>
            <w:tcW w:w="4605" w:type="dxa"/>
            <w:shd w:val="clear" w:color="auto" w:fill="auto"/>
          </w:tcPr>
          <w:p w14:paraId="264DE1B7" w14:textId="77777777" w:rsidR="00D50FC8" w:rsidRPr="00BE5394" w:rsidRDefault="00D50FC8" w:rsidP="0015273C">
            <w:pPr>
              <w:pStyle w:val="Plattetekst"/>
            </w:pPr>
            <w:r w:rsidRPr="00BE5394">
              <w:t>Telefoonnummer:</w:t>
            </w:r>
          </w:p>
        </w:tc>
        <w:tc>
          <w:tcPr>
            <w:tcW w:w="4606" w:type="dxa"/>
            <w:shd w:val="clear" w:color="auto" w:fill="auto"/>
          </w:tcPr>
          <w:p w14:paraId="566BE778" w14:textId="77777777" w:rsidR="00D50FC8" w:rsidRDefault="00D50FC8" w:rsidP="0015273C">
            <w:pPr>
              <w:pStyle w:val="Plattetekst"/>
            </w:pPr>
          </w:p>
          <w:p w14:paraId="14D8F5C3" w14:textId="52D87E23" w:rsidR="00862256" w:rsidRPr="00BE5394" w:rsidRDefault="00862256" w:rsidP="0015273C">
            <w:pPr>
              <w:pStyle w:val="Plattetekst"/>
            </w:pPr>
          </w:p>
        </w:tc>
      </w:tr>
      <w:tr w:rsidR="00D50FC8" w:rsidRPr="00BE5394" w14:paraId="095DBCDC" w14:textId="77777777" w:rsidTr="0015273C">
        <w:tc>
          <w:tcPr>
            <w:tcW w:w="4605" w:type="dxa"/>
            <w:shd w:val="clear" w:color="auto" w:fill="auto"/>
          </w:tcPr>
          <w:p w14:paraId="0810D40D" w14:textId="77777777" w:rsidR="00D50FC8" w:rsidRPr="00BE5394" w:rsidRDefault="00D50FC8" w:rsidP="0015273C">
            <w:pPr>
              <w:pStyle w:val="Plattetekst"/>
            </w:pPr>
            <w:r w:rsidRPr="00BE5394">
              <w:t xml:space="preserve">Periode van uitvoering: </w:t>
            </w:r>
          </w:p>
        </w:tc>
        <w:tc>
          <w:tcPr>
            <w:tcW w:w="4606" w:type="dxa"/>
            <w:shd w:val="clear" w:color="auto" w:fill="auto"/>
          </w:tcPr>
          <w:p w14:paraId="6882595A" w14:textId="77777777" w:rsidR="00D50FC8" w:rsidRDefault="00D50FC8" w:rsidP="0015273C">
            <w:pPr>
              <w:pStyle w:val="Plattetekst"/>
            </w:pPr>
          </w:p>
          <w:p w14:paraId="08A3A781" w14:textId="049BCFDF" w:rsidR="00862256" w:rsidRPr="00BE5394" w:rsidRDefault="00862256" w:rsidP="0015273C">
            <w:pPr>
              <w:pStyle w:val="Plattetekst"/>
            </w:pPr>
          </w:p>
        </w:tc>
      </w:tr>
      <w:tr w:rsidR="00D50FC8" w:rsidRPr="00BE5394" w14:paraId="2A7747CE" w14:textId="77777777" w:rsidTr="0015273C">
        <w:tc>
          <w:tcPr>
            <w:tcW w:w="4605" w:type="dxa"/>
            <w:shd w:val="clear" w:color="auto" w:fill="auto"/>
          </w:tcPr>
          <w:p w14:paraId="6C22F1DA" w14:textId="77777777" w:rsidR="00D50FC8" w:rsidRPr="00E020F4" w:rsidRDefault="00D50FC8" w:rsidP="0015273C">
            <w:pPr>
              <w:pStyle w:val="Plattetekst"/>
              <w:rPr>
                <w:b/>
                <w:bCs/>
              </w:rPr>
            </w:pPr>
            <w:r w:rsidRPr="00BE5394">
              <w:t>Korte omschrijving:</w:t>
            </w:r>
          </w:p>
        </w:tc>
        <w:tc>
          <w:tcPr>
            <w:tcW w:w="4606" w:type="dxa"/>
            <w:shd w:val="clear" w:color="auto" w:fill="auto"/>
          </w:tcPr>
          <w:p w14:paraId="13A51F4D" w14:textId="77777777" w:rsidR="00D50FC8" w:rsidRPr="00BE5394" w:rsidRDefault="00D50FC8" w:rsidP="0015273C">
            <w:pPr>
              <w:pStyle w:val="Plattetekst"/>
            </w:pPr>
          </w:p>
          <w:p w14:paraId="40AE7E0D" w14:textId="77777777" w:rsidR="00D50FC8" w:rsidRPr="00BE5394" w:rsidRDefault="00D50FC8" w:rsidP="0015273C">
            <w:pPr>
              <w:pStyle w:val="Plattetekst"/>
            </w:pPr>
          </w:p>
          <w:p w14:paraId="01269197" w14:textId="77777777" w:rsidR="00D50FC8" w:rsidRPr="00BE5394" w:rsidRDefault="00D50FC8" w:rsidP="0015273C">
            <w:pPr>
              <w:pStyle w:val="Plattetekst"/>
            </w:pPr>
          </w:p>
          <w:p w14:paraId="3FAC11AA" w14:textId="77777777" w:rsidR="00D50FC8" w:rsidRPr="00BE5394" w:rsidRDefault="00D50FC8" w:rsidP="0015273C">
            <w:pPr>
              <w:pStyle w:val="Plattetekst"/>
            </w:pPr>
          </w:p>
          <w:p w14:paraId="472E8F5C" w14:textId="77777777" w:rsidR="00D50FC8" w:rsidRPr="00BE5394" w:rsidRDefault="00D50FC8" w:rsidP="0015273C">
            <w:pPr>
              <w:pStyle w:val="Plattetekst"/>
            </w:pPr>
          </w:p>
          <w:p w14:paraId="603E913D" w14:textId="77777777" w:rsidR="00D50FC8" w:rsidRPr="00BE5394" w:rsidRDefault="00D50FC8" w:rsidP="0015273C">
            <w:pPr>
              <w:pStyle w:val="Plattetekst"/>
            </w:pPr>
          </w:p>
          <w:p w14:paraId="5B56C2AD" w14:textId="77777777" w:rsidR="00D50FC8" w:rsidRPr="00BE5394" w:rsidRDefault="00D50FC8" w:rsidP="0015273C">
            <w:pPr>
              <w:pStyle w:val="Plattetekst"/>
            </w:pPr>
          </w:p>
        </w:tc>
      </w:tr>
    </w:tbl>
    <w:p w14:paraId="3D0A8553" w14:textId="77777777" w:rsidR="00D50FC8" w:rsidRDefault="00D50FC8" w:rsidP="00D50FC8">
      <w:pPr>
        <w:pStyle w:val="Plattetekst"/>
      </w:pPr>
    </w:p>
    <w:p w14:paraId="55F4599D" w14:textId="0DB84054" w:rsidR="00D50FC8" w:rsidRDefault="00D50FC8" w:rsidP="00D50FC8">
      <w:pPr>
        <w:pStyle w:val="Plattetekst"/>
      </w:pPr>
    </w:p>
    <w:p w14:paraId="70887BE7" w14:textId="3F063F42" w:rsidR="00862256" w:rsidRDefault="00862256" w:rsidP="00D50FC8">
      <w:pPr>
        <w:pStyle w:val="Plattetekst"/>
      </w:pPr>
    </w:p>
    <w:p w14:paraId="6DB5A802" w14:textId="77777777" w:rsidR="00862256" w:rsidRDefault="00862256" w:rsidP="00D50FC8">
      <w:pPr>
        <w:pStyle w:val="Plattetekst"/>
      </w:pPr>
    </w:p>
    <w:p w14:paraId="1A1EBD25" w14:textId="77777777" w:rsidR="00D50FC8" w:rsidRDefault="00D50FC8" w:rsidP="00D50FC8">
      <w:pPr>
        <w:pStyle w:val="Plattetekst"/>
      </w:pPr>
      <w:r w:rsidRPr="008D3FDD">
        <w:t xml:space="preserve">Aldus naar waarheid opgemaakt. </w:t>
      </w:r>
    </w:p>
    <w:p w14:paraId="284AF781" w14:textId="77777777" w:rsidR="00D50FC8" w:rsidRPr="008D3FDD" w:rsidRDefault="00D50FC8" w:rsidP="00D50FC8">
      <w:pPr>
        <w:pStyle w:val="Plattetekst"/>
      </w:pPr>
    </w:p>
    <w:p w14:paraId="7C80D39F" w14:textId="6CF1405E" w:rsidR="00862256" w:rsidRDefault="00862256" w:rsidP="00D50FC8">
      <w:r w:rsidRPr="004F1980">
        <w:t xml:space="preserve">Naam </w:t>
      </w:r>
      <w:r>
        <w:t>inschrijver</w:t>
      </w:r>
      <w:r w:rsidRPr="004F1980">
        <w:t>:</w:t>
      </w:r>
      <w:r>
        <w:tab/>
      </w:r>
      <w:r>
        <w:tab/>
      </w:r>
      <w:r>
        <w:tab/>
      </w:r>
      <w:r w:rsidRPr="004F1980">
        <w:t xml:space="preserve"> </w:t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76D7CD71" w14:textId="77777777" w:rsidR="00862256" w:rsidRPr="00862256" w:rsidRDefault="00862256" w:rsidP="00862256">
      <w:pPr>
        <w:pStyle w:val="Plattetekst"/>
      </w:pPr>
    </w:p>
    <w:p w14:paraId="5F05D924" w14:textId="6CFB372E" w:rsidR="00D50FC8" w:rsidRPr="004F1980" w:rsidRDefault="00D50FC8" w:rsidP="00D50FC8">
      <w:r w:rsidRPr="004F1980">
        <w:t xml:space="preserve">Naam rechtsgeldig vertegenwoordiger: </w:t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7E682CA4" w14:textId="77777777" w:rsidR="00D50FC8" w:rsidRPr="004F1980" w:rsidRDefault="00D50FC8" w:rsidP="00D50FC8"/>
    <w:p w14:paraId="7D85855D" w14:textId="77777777" w:rsidR="00D50FC8" w:rsidRPr="004F1980" w:rsidRDefault="00D50FC8" w:rsidP="00D50FC8">
      <w:r w:rsidRPr="004F1980">
        <w:t xml:space="preserve">Functie: </w:t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  <w:r w:rsidRPr="004F1980">
        <w:tab/>
      </w:r>
      <w:r w:rsidRPr="004F1980">
        <w:tab/>
      </w:r>
      <w:r w:rsidRPr="004F1980">
        <w:tab/>
      </w:r>
      <w:r w:rsidRPr="004F1980">
        <w:tab/>
      </w:r>
    </w:p>
    <w:p w14:paraId="065A2F4F" w14:textId="77777777" w:rsidR="00D50FC8" w:rsidRPr="004F1980" w:rsidRDefault="00D50FC8" w:rsidP="00D50FC8"/>
    <w:p w14:paraId="4CD59A2D" w14:textId="77777777" w:rsidR="00D50FC8" w:rsidRPr="004F1980" w:rsidRDefault="00D50FC8" w:rsidP="00D50FC8">
      <w:r w:rsidRPr="004F1980">
        <w:t>Datum:</w:t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39889E31" w14:textId="77777777" w:rsidR="00D50FC8" w:rsidRPr="004F1980" w:rsidRDefault="00D50FC8" w:rsidP="00D50FC8"/>
    <w:p w14:paraId="4929A294" w14:textId="77777777" w:rsidR="00D50FC8" w:rsidRPr="00CE2F24" w:rsidRDefault="00D50FC8" w:rsidP="00D50FC8">
      <w:pPr>
        <w:pStyle w:val="Plattetekst"/>
      </w:pPr>
      <w:r w:rsidRPr="004F1980">
        <w:t>Handtekening</w:t>
      </w:r>
      <w:r>
        <w:t>:</w:t>
      </w:r>
      <w:r w:rsidRPr="00F40AD6">
        <w:t xml:space="preserve"> </w:t>
      </w:r>
    </w:p>
    <w:p w14:paraId="5D4EED5E" w14:textId="30589EE2" w:rsidR="003910CF" w:rsidRDefault="003910CF">
      <w:pPr>
        <w:spacing w:after="160" w:line="259" w:lineRule="auto"/>
        <w:rPr>
          <w:b/>
          <w:color w:val="FF9900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3910CF" w:rsidRPr="002D7646" w14:paraId="0A35AD6F" w14:textId="77777777" w:rsidTr="008A495E">
        <w:tc>
          <w:tcPr>
            <w:tcW w:w="4605" w:type="dxa"/>
            <w:shd w:val="clear" w:color="auto" w:fill="auto"/>
          </w:tcPr>
          <w:p w14:paraId="2CA1EE57" w14:textId="332A9A5A" w:rsidR="003910CF" w:rsidRDefault="003910CF" w:rsidP="008A495E">
            <w:pPr>
              <w:pStyle w:val="Plattetekst"/>
              <w:rPr>
                <w:b/>
                <w:bCs/>
              </w:rPr>
            </w:pPr>
            <w:r w:rsidRPr="00212725">
              <w:rPr>
                <w:b/>
                <w:bCs/>
              </w:rPr>
              <w:lastRenderedPageBreak/>
              <w:t xml:space="preserve">Kerncompetentie </w:t>
            </w:r>
            <w:r>
              <w:rPr>
                <w:b/>
                <w:bCs/>
              </w:rPr>
              <w:t>Perceel 2</w:t>
            </w:r>
            <w:r w:rsidRPr="00212725">
              <w:rPr>
                <w:b/>
                <w:bCs/>
              </w:rPr>
              <w:t xml:space="preserve">: </w:t>
            </w:r>
          </w:p>
          <w:p w14:paraId="5B4140CB" w14:textId="138DA798" w:rsidR="003910CF" w:rsidRDefault="003910CF" w:rsidP="008A495E">
            <w:pPr>
              <w:pStyle w:val="Plattetekst"/>
              <w:rPr>
                <w:b/>
                <w:bCs/>
              </w:rPr>
            </w:pPr>
            <w:r w:rsidRPr="00212725">
              <w:rPr>
                <w:b/>
                <w:bCs/>
              </w:rPr>
              <w:t>Deskundigheid</w:t>
            </w:r>
            <w:r>
              <w:rPr>
                <w:b/>
                <w:bCs/>
              </w:rPr>
              <w:t xml:space="preserve"> en ervaring</w:t>
            </w:r>
          </w:p>
          <w:p w14:paraId="3C632193" w14:textId="420BD673" w:rsidR="003910CF" w:rsidRPr="003910CF" w:rsidRDefault="003910CF" w:rsidP="008A495E">
            <w:pPr>
              <w:pStyle w:val="Plattetekst"/>
              <w:rPr>
                <w:b/>
                <w:bCs/>
              </w:rPr>
            </w:pPr>
            <w:r w:rsidRPr="003910CF">
              <w:rPr>
                <w:rFonts w:cs="Arial"/>
                <w:b/>
                <w:bCs/>
              </w:rPr>
              <w:t>KCA, Afgewerkte olie en Vet</w:t>
            </w:r>
          </w:p>
          <w:p w14:paraId="715F86A2" w14:textId="77777777" w:rsidR="003910CF" w:rsidRDefault="003910CF" w:rsidP="008A495E">
            <w:pPr>
              <w:pStyle w:val="Plattetekst"/>
            </w:pPr>
          </w:p>
          <w:p w14:paraId="78BCDB5A" w14:textId="77777777" w:rsidR="003910CF" w:rsidRDefault="003910CF" w:rsidP="008A495E">
            <w:pPr>
              <w:pStyle w:val="Plattetekst"/>
            </w:pPr>
          </w:p>
          <w:p w14:paraId="0037F81F" w14:textId="77777777" w:rsidR="003910CF" w:rsidRDefault="003910CF" w:rsidP="008A495E">
            <w:pPr>
              <w:pStyle w:val="Plattetekst"/>
            </w:pPr>
          </w:p>
          <w:p w14:paraId="7E366A71" w14:textId="77777777" w:rsidR="003910CF" w:rsidRPr="00E020F4" w:rsidRDefault="003910CF" w:rsidP="008A495E">
            <w:pPr>
              <w:pStyle w:val="Plattetekst"/>
              <w:rPr>
                <w:b/>
                <w:bCs/>
              </w:rPr>
            </w:pPr>
            <w:r w:rsidRPr="008B16BE">
              <w:t xml:space="preserve">   </w:t>
            </w:r>
          </w:p>
        </w:tc>
        <w:tc>
          <w:tcPr>
            <w:tcW w:w="4606" w:type="dxa"/>
            <w:shd w:val="clear" w:color="auto" w:fill="auto"/>
          </w:tcPr>
          <w:p w14:paraId="089E5F33" w14:textId="054E463E" w:rsidR="003910CF" w:rsidRPr="00036180" w:rsidRDefault="003910CF" w:rsidP="008A495E">
            <w:r w:rsidRPr="003910CF">
              <w:rPr>
                <w:rFonts w:cs="Arial"/>
                <w:szCs w:val="19"/>
              </w:rPr>
              <w:t>De Inschrijver beschikt over e</w:t>
            </w:r>
            <w:r w:rsidRPr="00036180">
              <w:t xml:space="preserve">rvaring inzake het transport en de verwerking van afvalstromen. Als minimumomvang van de referentieopdracht geldt de afvoer van minimaal </w:t>
            </w:r>
            <w:r>
              <w:t>12</w:t>
            </w:r>
            <w:r w:rsidR="005F484A">
              <w:t>0</w:t>
            </w:r>
            <w:r w:rsidRPr="00036180">
              <w:t xml:space="preserve"> ton/jaar aan </w:t>
            </w:r>
            <w:r>
              <w:t xml:space="preserve">betreffende </w:t>
            </w:r>
            <w:r w:rsidRPr="00036180">
              <w:t>afvalstromen</w:t>
            </w:r>
            <w:r>
              <w:t>.</w:t>
            </w:r>
          </w:p>
          <w:p w14:paraId="3EB6E9D7" w14:textId="77777777" w:rsidR="003910CF" w:rsidRPr="002D7646" w:rsidRDefault="003910CF" w:rsidP="008A495E">
            <w:pPr>
              <w:pStyle w:val="Plattetekst"/>
            </w:pPr>
          </w:p>
        </w:tc>
      </w:tr>
      <w:tr w:rsidR="003910CF" w:rsidRPr="00BE5394" w14:paraId="503F3068" w14:textId="77777777" w:rsidTr="008A495E">
        <w:tc>
          <w:tcPr>
            <w:tcW w:w="4605" w:type="dxa"/>
            <w:shd w:val="clear" w:color="auto" w:fill="auto"/>
          </w:tcPr>
          <w:p w14:paraId="484B2403" w14:textId="77777777" w:rsidR="003910CF" w:rsidRPr="00E020F4" w:rsidRDefault="003910CF" w:rsidP="008A495E">
            <w:pPr>
              <w:pStyle w:val="Plattetekst"/>
              <w:rPr>
                <w:b/>
                <w:bCs/>
              </w:rPr>
            </w:pPr>
            <w:r w:rsidRPr="00BE5394">
              <w:t>Opdrachtgever:</w:t>
            </w:r>
          </w:p>
        </w:tc>
        <w:tc>
          <w:tcPr>
            <w:tcW w:w="4606" w:type="dxa"/>
            <w:shd w:val="clear" w:color="auto" w:fill="auto"/>
          </w:tcPr>
          <w:p w14:paraId="05B152C5" w14:textId="77777777" w:rsidR="003910CF" w:rsidRDefault="003910CF" w:rsidP="008A495E">
            <w:pPr>
              <w:pStyle w:val="Plattetekst"/>
            </w:pPr>
          </w:p>
          <w:p w14:paraId="7EC11492" w14:textId="77777777" w:rsidR="003910CF" w:rsidRPr="00BE5394" w:rsidRDefault="003910CF" w:rsidP="008A495E">
            <w:pPr>
              <w:pStyle w:val="Plattetekst"/>
            </w:pPr>
          </w:p>
        </w:tc>
      </w:tr>
      <w:tr w:rsidR="003910CF" w:rsidRPr="00BE5394" w14:paraId="7E3B024B" w14:textId="77777777" w:rsidTr="008A495E">
        <w:tc>
          <w:tcPr>
            <w:tcW w:w="4605" w:type="dxa"/>
            <w:shd w:val="clear" w:color="auto" w:fill="auto"/>
          </w:tcPr>
          <w:p w14:paraId="2330D9EE" w14:textId="77777777" w:rsidR="003910CF" w:rsidRPr="00BE5394" w:rsidRDefault="003910CF" w:rsidP="008A495E">
            <w:pPr>
              <w:pStyle w:val="Plattetekst"/>
            </w:pPr>
            <w:r w:rsidRPr="00BE5394">
              <w:t xml:space="preserve">Contactpersoon: </w:t>
            </w:r>
          </w:p>
        </w:tc>
        <w:tc>
          <w:tcPr>
            <w:tcW w:w="4606" w:type="dxa"/>
            <w:shd w:val="clear" w:color="auto" w:fill="auto"/>
          </w:tcPr>
          <w:p w14:paraId="24253244" w14:textId="77777777" w:rsidR="003910CF" w:rsidRDefault="003910CF" w:rsidP="008A495E">
            <w:pPr>
              <w:pStyle w:val="Plattetekst"/>
            </w:pPr>
          </w:p>
          <w:p w14:paraId="42061406" w14:textId="77777777" w:rsidR="003910CF" w:rsidRPr="00BE5394" w:rsidRDefault="003910CF" w:rsidP="008A495E">
            <w:pPr>
              <w:pStyle w:val="Plattetekst"/>
            </w:pPr>
          </w:p>
        </w:tc>
      </w:tr>
      <w:tr w:rsidR="003910CF" w:rsidRPr="00BE5394" w14:paraId="3E13AA2F" w14:textId="77777777" w:rsidTr="008A495E">
        <w:tc>
          <w:tcPr>
            <w:tcW w:w="4605" w:type="dxa"/>
            <w:shd w:val="clear" w:color="auto" w:fill="auto"/>
          </w:tcPr>
          <w:p w14:paraId="38D3E877" w14:textId="77777777" w:rsidR="003910CF" w:rsidRPr="00BE5394" w:rsidRDefault="003910CF" w:rsidP="008A495E">
            <w:pPr>
              <w:pStyle w:val="Plattetekst"/>
            </w:pPr>
            <w:r w:rsidRPr="00BE5394">
              <w:t>Telefoonnummer:</w:t>
            </w:r>
          </w:p>
        </w:tc>
        <w:tc>
          <w:tcPr>
            <w:tcW w:w="4606" w:type="dxa"/>
            <w:shd w:val="clear" w:color="auto" w:fill="auto"/>
          </w:tcPr>
          <w:p w14:paraId="3489E264" w14:textId="77777777" w:rsidR="003910CF" w:rsidRDefault="003910CF" w:rsidP="008A495E">
            <w:pPr>
              <w:pStyle w:val="Plattetekst"/>
            </w:pPr>
          </w:p>
          <w:p w14:paraId="28BEE2E8" w14:textId="77777777" w:rsidR="003910CF" w:rsidRPr="00BE5394" w:rsidRDefault="003910CF" w:rsidP="008A495E">
            <w:pPr>
              <w:pStyle w:val="Plattetekst"/>
            </w:pPr>
          </w:p>
        </w:tc>
      </w:tr>
      <w:tr w:rsidR="003910CF" w:rsidRPr="00BE5394" w14:paraId="68059E85" w14:textId="77777777" w:rsidTr="008A495E">
        <w:tc>
          <w:tcPr>
            <w:tcW w:w="4605" w:type="dxa"/>
            <w:shd w:val="clear" w:color="auto" w:fill="auto"/>
          </w:tcPr>
          <w:p w14:paraId="1374A6FE" w14:textId="77777777" w:rsidR="003910CF" w:rsidRPr="00BE5394" w:rsidRDefault="003910CF" w:rsidP="008A495E">
            <w:pPr>
              <w:pStyle w:val="Plattetekst"/>
            </w:pPr>
            <w:r w:rsidRPr="00BE5394">
              <w:t xml:space="preserve">Periode van uitvoering: </w:t>
            </w:r>
          </w:p>
        </w:tc>
        <w:tc>
          <w:tcPr>
            <w:tcW w:w="4606" w:type="dxa"/>
            <w:shd w:val="clear" w:color="auto" w:fill="auto"/>
          </w:tcPr>
          <w:p w14:paraId="7D37108C" w14:textId="77777777" w:rsidR="003910CF" w:rsidRDefault="003910CF" w:rsidP="008A495E">
            <w:pPr>
              <w:pStyle w:val="Plattetekst"/>
            </w:pPr>
          </w:p>
          <w:p w14:paraId="4482C67E" w14:textId="77777777" w:rsidR="003910CF" w:rsidRPr="00BE5394" w:rsidRDefault="003910CF" w:rsidP="008A495E">
            <w:pPr>
              <w:pStyle w:val="Plattetekst"/>
            </w:pPr>
          </w:p>
        </w:tc>
      </w:tr>
      <w:tr w:rsidR="003910CF" w:rsidRPr="00BE5394" w14:paraId="0F04337B" w14:textId="77777777" w:rsidTr="008A495E">
        <w:tc>
          <w:tcPr>
            <w:tcW w:w="4605" w:type="dxa"/>
            <w:shd w:val="clear" w:color="auto" w:fill="auto"/>
          </w:tcPr>
          <w:p w14:paraId="3A9F50D9" w14:textId="77777777" w:rsidR="003910CF" w:rsidRPr="00E020F4" w:rsidRDefault="003910CF" w:rsidP="008A495E">
            <w:pPr>
              <w:pStyle w:val="Plattetekst"/>
              <w:rPr>
                <w:b/>
                <w:bCs/>
              </w:rPr>
            </w:pPr>
            <w:r w:rsidRPr="00BE5394">
              <w:t>Korte omschrijving:</w:t>
            </w:r>
          </w:p>
        </w:tc>
        <w:tc>
          <w:tcPr>
            <w:tcW w:w="4606" w:type="dxa"/>
            <w:shd w:val="clear" w:color="auto" w:fill="auto"/>
          </w:tcPr>
          <w:p w14:paraId="0CED6A54" w14:textId="77777777" w:rsidR="003910CF" w:rsidRPr="00BE5394" w:rsidRDefault="003910CF" w:rsidP="008A495E">
            <w:pPr>
              <w:pStyle w:val="Plattetekst"/>
            </w:pPr>
          </w:p>
          <w:p w14:paraId="0B14D5A9" w14:textId="77777777" w:rsidR="003910CF" w:rsidRPr="00BE5394" w:rsidRDefault="003910CF" w:rsidP="008A495E">
            <w:pPr>
              <w:pStyle w:val="Plattetekst"/>
            </w:pPr>
          </w:p>
          <w:p w14:paraId="39557043" w14:textId="77777777" w:rsidR="003910CF" w:rsidRPr="00BE5394" w:rsidRDefault="003910CF" w:rsidP="008A495E">
            <w:pPr>
              <w:pStyle w:val="Plattetekst"/>
            </w:pPr>
          </w:p>
          <w:p w14:paraId="1DC09934" w14:textId="77777777" w:rsidR="003910CF" w:rsidRPr="00BE5394" w:rsidRDefault="003910CF" w:rsidP="008A495E">
            <w:pPr>
              <w:pStyle w:val="Plattetekst"/>
            </w:pPr>
          </w:p>
          <w:p w14:paraId="00C211B9" w14:textId="77777777" w:rsidR="003910CF" w:rsidRPr="00BE5394" w:rsidRDefault="003910CF" w:rsidP="008A495E">
            <w:pPr>
              <w:pStyle w:val="Plattetekst"/>
            </w:pPr>
          </w:p>
          <w:p w14:paraId="302E91AB" w14:textId="77777777" w:rsidR="003910CF" w:rsidRPr="00BE5394" w:rsidRDefault="003910CF" w:rsidP="008A495E">
            <w:pPr>
              <w:pStyle w:val="Plattetekst"/>
            </w:pPr>
          </w:p>
          <w:p w14:paraId="05970E17" w14:textId="77777777" w:rsidR="003910CF" w:rsidRPr="00BE5394" w:rsidRDefault="003910CF" w:rsidP="008A495E">
            <w:pPr>
              <w:pStyle w:val="Plattetekst"/>
            </w:pPr>
          </w:p>
        </w:tc>
      </w:tr>
    </w:tbl>
    <w:p w14:paraId="52D41121" w14:textId="059E1C51" w:rsidR="00D50FC8" w:rsidRDefault="00D50FC8" w:rsidP="00D50FC8">
      <w:pPr>
        <w:pStyle w:val="paragraaftitelgeletterd"/>
        <w:numPr>
          <w:ilvl w:val="0"/>
          <w:numId w:val="0"/>
        </w:numPr>
        <w:outlineLvl w:val="1"/>
      </w:pPr>
    </w:p>
    <w:p w14:paraId="1DB110EA" w14:textId="2CE2B168" w:rsidR="003910CF" w:rsidRDefault="003910CF" w:rsidP="003910CF"/>
    <w:p w14:paraId="560A5807" w14:textId="77777777" w:rsidR="003910CF" w:rsidRDefault="003910CF" w:rsidP="003910CF">
      <w:pPr>
        <w:pStyle w:val="Plattetekst"/>
      </w:pPr>
    </w:p>
    <w:p w14:paraId="65DFF04A" w14:textId="77777777" w:rsidR="003910CF" w:rsidRDefault="003910CF" w:rsidP="003910CF">
      <w:pPr>
        <w:pStyle w:val="Plattetekst"/>
      </w:pPr>
    </w:p>
    <w:p w14:paraId="5B12285D" w14:textId="77777777" w:rsidR="003910CF" w:rsidRDefault="003910CF" w:rsidP="003910CF">
      <w:pPr>
        <w:pStyle w:val="Plattetekst"/>
      </w:pPr>
      <w:r w:rsidRPr="008D3FDD">
        <w:t xml:space="preserve">Aldus naar waarheid opgemaakt. </w:t>
      </w:r>
    </w:p>
    <w:p w14:paraId="62A35DB0" w14:textId="77777777" w:rsidR="003910CF" w:rsidRPr="008D3FDD" w:rsidRDefault="003910CF" w:rsidP="003910CF">
      <w:pPr>
        <w:pStyle w:val="Plattetekst"/>
      </w:pPr>
    </w:p>
    <w:p w14:paraId="304E03FA" w14:textId="77777777" w:rsidR="003910CF" w:rsidRDefault="003910CF" w:rsidP="003910CF">
      <w:r w:rsidRPr="004F1980">
        <w:t xml:space="preserve">Naam </w:t>
      </w:r>
      <w:r>
        <w:t>inschrijver</w:t>
      </w:r>
      <w:r w:rsidRPr="004F1980">
        <w:t>:</w:t>
      </w:r>
      <w:r>
        <w:tab/>
      </w:r>
      <w:r>
        <w:tab/>
      </w:r>
      <w:r>
        <w:tab/>
      </w:r>
      <w:r w:rsidRPr="004F1980">
        <w:t xml:space="preserve"> </w:t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3BFB5BE5" w14:textId="77777777" w:rsidR="003910CF" w:rsidRPr="00862256" w:rsidRDefault="003910CF" w:rsidP="003910CF">
      <w:pPr>
        <w:pStyle w:val="Plattetekst"/>
      </w:pPr>
    </w:p>
    <w:p w14:paraId="3501445F" w14:textId="77777777" w:rsidR="003910CF" w:rsidRPr="004F1980" w:rsidRDefault="003910CF" w:rsidP="003910CF">
      <w:r w:rsidRPr="004F1980">
        <w:t xml:space="preserve">Naam rechtsgeldig vertegenwoordiger: </w:t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0CA8C4BC" w14:textId="77777777" w:rsidR="003910CF" w:rsidRPr="004F1980" w:rsidRDefault="003910CF" w:rsidP="003910CF"/>
    <w:p w14:paraId="41901A11" w14:textId="77777777" w:rsidR="003910CF" w:rsidRPr="004F1980" w:rsidRDefault="003910CF" w:rsidP="003910CF">
      <w:r w:rsidRPr="004F1980">
        <w:t xml:space="preserve">Functie: </w:t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  <w:r w:rsidRPr="004F1980">
        <w:tab/>
      </w:r>
      <w:r w:rsidRPr="004F1980">
        <w:tab/>
      </w:r>
      <w:r w:rsidRPr="004F1980">
        <w:tab/>
      </w:r>
      <w:r w:rsidRPr="004F1980">
        <w:tab/>
      </w:r>
    </w:p>
    <w:p w14:paraId="5044D9BD" w14:textId="77777777" w:rsidR="003910CF" w:rsidRPr="004F1980" w:rsidRDefault="003910CF" w:rsidP="003910CF"/>
    <w:p w14:paraId="7C620026" w14:textId="77777777" w:rsidR="003910CF" w:rsidRPr="004F1980" w:rsidRDefault="003910CF" w:rsidP="003910CF">
      <w:r w:rsidRPr="004F1980">
        <w:t>Datum:</w:t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56AC9F80" w14:textId="77777777" w:rsidR="003910CF" w:rsidRPr="004F1980" w:rsidRDefault="003910CF" w:rsidP="003910CF"/>
    <w:p w14:paraId="376FC858" w14:textId="77777777" w:rsidR="003910CF" w:rsidRPr="00CE2F24" w:rsidRDefault="003910CF" w:rsidP="003910CF">
      <w:pPr>
        <w:pStyle w:val="Plattetekst"/>
      </w:pPr>
      <w:r w:rsidRPr="004F1980">
        <w:t>Handtekening</w:t>
      </w:r>
      <w:r>
        <w:t>:</w:t>
      </w:r>
      <w:r w:rsidRPr="00F40AD6">
        <w:t xml:space="preserve"> </w:t>
      </w:r>
    </w:p>
    <w:p w14:paraId="6B00A430" w14:textId="77777777" w:rsidR="003910CF" w:rsidRDefault="003910CF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3910CF" w:rsidRPr="002D7646" w14:paraId="2BB27090" w14:textId="77777777" w:rsidTr="008A495E">
        <w:tc>
          <w:tcPr>
            <w:tcW w:w="4605" w:type="dxa"/>
            <w:shd w:val="clear" w:color="auto" w:fill="auto"/>
          </w:tcPr>
          <w:p w14:paraId="5A47CC99" w14:textId="259BE84A" w:rsidR="003910CF" w:rsidRDefault="003910CF" w:rsidP="008A495E">
            <w:pPr>
              <w:pStyle w:val="Plattetekst"/>
              <w:rPr>
                <w:b/>
                <w:bCs/>
              </w:rPr>
            </w:pPr>
            <w:r w:rsidRPr="00212725">
              <w:rPr>
                <w:b/>
                <w:bCs/>
              </w:rPr>
              <w:lastRenderedPageBreak/>
              <w:t xml:space="preserve">Kerncompetentie </w:t>
            </w:r>
            <w:r>
              <w:rPr>
                <w:b/>
                <w:bCs/>
              </w:rPr>
              <w:t xml:space="preserve">Perceel </w:t>
            </w:r>
            <w:r w:rsidR="002506E4">
              <w:rPr>
                <w:b/>
                <w:bCs/>
              </w:rPr>
              <w:t>3</w:t>
            </w:r>
            <w:r w:rsidRPr="00212725">
              <w:rPr>
                <w:b/>
                <w:bCs/>
              </w:rPr>
              <w:t xml:space="preserve">: </w:t>
            </w:r>
          </w:p>
          <w:p w14:paraId="0F80F003" w14:textId="77777777" w:rsidR="003910CF" w:rsidRPr="00E020F4" w:rsidRDefault="003910CF" w:rsidP="008A495E">
            <w:pPr>
              <w:pStyle w:val="Plattetekst"/>
              <w:rPr>
                <w:b/>
                <w:bCs/>
              </w:rPr>
            </w:pPr>
            <w:r w:rsidRPr="00212725">
              <w:rPr>
                <w:b/>
                <w:bCs/>
              </w:rPr>
              <w:t>Deskundigheid</w:t>
            </w:r>
            <w:r>
              <w:rPr>
                <w:b/>
                <w:bCs/>
              </w:rPr>
              <w:t xml:space="preserve"> en ervaring</w:t>
            </w:r>
          </w:p>
          <w:p w14:paraId="6084622E" w14:textId="1E399D93" w:rsidR="003910CF" w:rsidRPr="002506E4" w:rsidRDefault="002506E4" w:rsidP="008A495E">
            <w:pPr>
              <w:pStyle w:val="Plattetekst"/>
              <w:rPr>
                <w:b/>
                <w:bCs/>
              </w:rPr>
            </w:pPr>
            <w:r w:rsidRPr="002506E4">
              <w:rPr>
                <w:rFonts w:cs="Arial"/>
                <w:b/>
                <w:bCs/>
              </w:rPr>
              <w:t xml:space="preserve">Dakbedekking BSA, dakgrind, Puin, Grond/zand, Grof </w:t>
            </w:r>
            <w:proofErr w:type="spellStart"/>
            <w:r w:rsidRPr="002506E4">
              <w:rPr>
                <w:rFonts w:cs="Arial"/>
                <w:b/>
                <w:bCs/>
              </w:rPr>
              <w:t>sorteerbaar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  <w:r w:rsidRPr="002506E4">
              <w:rPr>
                <w:rFonts w:cs="Arial"/>
                <w:b/>
                <w:bCs/>
              </w:rPr>
              <w:t xml:space="preserve">afval (voornamelijk isolatie materiaal)  en </w:t>
            </w:r>
            <w:proofErr w:type="spellStart"/>
            <w:r w:rsidRPr="002506E4">
              <w:rPr>
                <w:rFonts w:cs="Arial"/>
                <w:b/>
                <w:bCs/>
              </w:rPr>
              <w:t>Gipshoudende</w:t>
            </w:r>
            <w:proofErr w:type="spellEnd"/>
            <w:r w:rsidRPr="002506E4">
              <w:rPr>
                <w:rFonts w:cs="Arial"/>
                <w:b/>
                <w:bCs/>
              </w:rPr>
              <w:t xml:space="preserve"> materialen</w:t>
            </w:r>
          </w:p>
          <w:p w14:paraId="51B7564D" w14:textId="77777777" w:rsidR="003910CF" w:rsidRDefault="003910CF" w:rsidP="008A495E">
            <w:pPr>
              <w:pStyle w:val="Plattetekst"/>
            </w:pPr>
          </w:p>
          <w:p w14:paraId="0176AEC7" w14:textId="77777777" w:rsidR="003910CF" w:rsidRDefault="003910CF" w:rsidP="008A495E">
            <w:pPr>
              <w:pStyle w:val="Plattetekst"/>
            </w:pPr>
          </w:p>
          <w:p w14:paraId="411BC3DC" w14:textId="77777777" w:rsidR="003910CF" w:rsidRPr="00E020F4" w:rsidRDefault="003910CF" w:rsidP="008A495E">
            <w:pPr>
              <w:pStyle w:val="Plattetekst"/>
              <w:rPr>
                <w:b/>
                <w:bCs/>
              </w:rPr>
            </w:pPr>
            <w:r w:rsidRPr="008B16BE">
              <w:t xml:space="preserve">   </w:t>
            </w:r>
          </w:p>
        </w:tc>
        <w:tc>
          <w:tcPr>
            <w:tcW w:w="4606" w:type="dxa"/>
            <w:shd w:val="clear" w:color="auto" w:fill="auto"/>
          </w:tcPr>
          <w:p w14:paraId="64EB2334" w14:textId="3618FFAA" w:rsidR="003910CF" w:rsidRPr="002D7646" w:rsidRDefault="002506E4" w:rsidP="00FD3037">
            <w:r w:rsidRPr="003910CF">
              <w:rPr>
                <w:rFonts w:cs="Arial"/>
                <w:szCs w:val="19"/>
              </w:rPr>
              <w:t>De Inschrijver beschikt over e</w:t>
            </w:r>
            <w:r w:rsidRPr="00036180">
              <w:t xml:space="preserve">rvaring inzake de verwerking van afvalstromen. Als minimumomvang van de referentieopdracht geldt de </w:t>
            </w:r>
            <w:r w:rsidR="00FD3037">
              <w:t>verwerking</w:t>
            </w:r>
            <w:r w:rsidRPr="00036180">
              <w:t xml:space="preserve"> van minimaal </w:t>
            </w:r>
            <w:r>
              <w:t>4500</w:t>
            </w:r>
            <w:r w:rsidRPr="00036180">
              <w:t xml:space="preserve"> ton/jaar aan </w:t>
            </w:r>
            <w:r>
              <w:t xml:space="preserve">betreffende </w:t>
            </w:r>
            <w:r w:rsidRPr="00036180">
              <w:t>afvalstromen</w:t>
            </w:r>
            <w:r w:rsidR="00FD3037">
              <w:t>.</w:t>
            </w:r>
          </w:p>
        </w:tc>
      </w:tr>
      <w:tr w:rsidR="003910CF" w:rsidRPr="00BE5394" w14:paraId="1F662FD2" w14:textId="77777777" w:rsidTr="008A495E">
        <w:tc>
          <w:tcPr>
            <w:tcW w:w="4605" w:type="dxa"/>
            <w:shd w:val="clear" w:color="auto" w:fill="auto"/>
          </w:tcPr>
          <w:p w14:paraId="779502A6" w14:textId="77777777" w:rsidR="003910CF" w:rsidRPr="00E020F4" w:rsidRDefault="003910CF" w:rsidP="008A495E">
            <w:pPr>
              <w:pStyle w:val="Plattetekst"/>
              <w:rPr>
                <w:b/>
                <w:bCs/>
              </w:rPr>
            </w:pPr>
            <w:r w:rsidRPr="00BE5394">
              <w:t>Opdrachtgever:</w:t>
            </w:r>
          </w:p>
        </w:tc>
        <w:tc>
          <w:tcPr>
            <w:tcW w:w="4606" w:type="dxa"/>
            <w:shd w:val="clear" w:color="auto" w:fill="auto"/>
          </w:tcPr>
          <w:p w14:paraId="2A939F4E" w14:textId="77777777" w:rsidR="003910CF" w:rsidRDefault="003910CF" w:rsidP="008A495E">
            <w:pPr>
              <w:pStyle w:val="Plattetekst"/>
            </w:pPr>
          </w:p>
          <w:p w14:paraId="7C5336B1" w14:textId="77777777" w:rsidR="003910CF" w:rsidRPr="00BE5394" w:rsidRDefault="003910CF" w:rsidP="008A495E">
            <w:pPr>
              <w:pStyle w:val="Plattetekst"/>
            </w:pPr>
          </w:p>
        </w:tc>
      </w:tr>
      <w:tr w:rsidR="003910CF" w:rsidRPr="00BE5394" w14:paraId="337FAC24" w14:textId="77777777" w:rsidTr="008A495E">
        <w:tc>
          <w:tcPr>
            <w:tcW w:w="4605" w:type="dxa"/>
            <w:shd w:val="clear" w:color="auto" w:fill="auto"/>
          </w:tcPr>
          <w:p w14:paraId="2E454728" w14:textId="77777777" w:rsidR="003910CF" w:rsidRPr="00BE5394" w:rsidRDefault="003910CF" w:rsidP="008A495E">
            <w:pPr>
              <w:pStyle w:val="Plattetekst"/>
            </w:pPr>
            <w:r w:rsidRPr="00BE5394">
              <w:t xml:space="preserve">Contactpersoon: </w:t>
            </w:r>
          </w:p>
        </w:tc>
        <w:tc>
          <w:tcPr>
            <w:tcW w:w="4606" w:type="dxa"/>
            <w:shd w:val="clear" w:color="auto" w:fill="auto"/>
          </w:tcPr>
          <w:p w14:paraId="32C7A864" w14:textId="77777777" w:rsidR="003910CF" w:rsidRDefault="003910CF" w:rsidP="008A495E">
            <w:pPr>
              <w:pStyle w:val="Plattetekst"/>
            </w:pPr>
          </w:p>
          <w:p w14:paraId="3093DC85" w14:textId="77777777" w:rsidR="003910CF" w:rsidRPr="00BE5394" w:rsidRDefault="003910CF" w:rsidP="008A495E">
            <w:pPr>
              <w:pStyle w:val="Plattetekst"/>
            </w:pPr>
          </w:p>
        </w:tc>
      </w:tr>
      <w:tr w:rsidR="003910CF" w:rsidRPr="00BE5394" w14:paraId="20D876E0" w14:textId="77777777" w:rsidTr="008A495E">
        <w:tc>
          <w:tcPr>
            <w:tcW w:w="4605" w:type="dxa"/>
            <w:shd w:val="clear" w:color="auto" w:fill="auto"/>
          </w:tcPr>
          <w:p w14:paraId="43FBA20B" w14:textId="77777777" w:rsidR="003910CF" w:rsidRPr="00BE5394" w:rsidRDefault="003910CF" w:rsidP="008A495E">
            <w:pPr>
              <w:pStyle w:val="Plattetekst"/>
            </w:pPr>
            <w:r w:rsidRPr="00BE5394">
              <w:t>Telefoonnummer:</w:t>
            </w:r>
          </w:p>
        </w:tc>
        <w:tc>
          <w:tcPr>
            <w:tcW w:w="4606" w:type="dxa"/>
            <w:shd w:val="clear" w:color="auto" w:fill="auto"/>
          </w:tcPr>
          <w:p w14:paraId="278445FB" w14:textId="77777777" w:rsidR="003910CF" w:rsidRDefault="003910CF" w:rsidP="008A495E">
            <w:pPr>
              <w:pStyle w:val="Plattetekst"/>
            </w:pPr>
          </w:p>
          <w:p w14:paraId="187D7AB0" w14:textId="77777777" w:rsidR="003910CF" w:rsidRPr="00BE5394" w:rsidRDefault="003910CF" w:rsidP="008A495E">
            <w:pPr>
              <w:pStyle w:val="Plattetekst"/>
            </w:pPr>
          </w:p>
        </w:tc>
      </w:tr>
      <w:tr w:rsidR="003910CF" w:rsidRPr="00BE5394" w14:paraId="5C70C549" w14:textId="77777777" w:rsidTr="008A495E">
        <w:tc>
          <w:tcPr>
            <w:tcW w:w="4605" w:type="dxa"/>
            <w:shd w:val="clear" w:color="auto" w:fill="auto"/>
          </w:tcPr>
          <w:p w14:paraId="2B55270C" w14:textId="77777777" w:rsidR="003910CF" w:rsidRPr="00BE5394" w:rsidRDefault="003910CF" w:rsidP="008A495E">
            <w:pPr>
              <w:pStyle w:val="Plattetekst"/>
            </w:pPr>
            <w:r w:rsidRPr="00BE5394">
              <w:t xml:space="preserve">Periode van uitvoering: </w:t>
            </w:r>
          </w:p>
        </w:tc>
        <w:tc>
          <w:tcPr>
            <w:tcW w:w="4606" w:type="dxa"/>
            <w:shd w:val="clear" w:color="auto" w:fill="auto"/>
          </w:tcPr>
          <w:p w14:paraId="7CC7CF9F" w14:textId="77777777" w:rsidR="003910CF" w:rsidRDefault="003910CF" w:rsidP="008A495E">
            <w:pPr>
              <w:pStyle w:val="Plattetekst"/>
            </w:pPr>
          </w:p>
          <w:p w14:paraId="187505EB" w14:textId="77777777" w:rsidR="003910CF" w:rsidRPr="00BE5394" w:rsidRDefault="003910CF" w:rsidP="008A495E">
            <w:pPr>
              <w:pStyle w:val="Plattetekst"/>
            </w:pPr>
          </w:p>
        </w:tc>
      </w:tr>
      <w:tr w:rsidR="003910CF" w:rsidRPr="00BE5394" w14:paraId="2B5599E5" w14:textId="77777777" w:rsidTr="008A495E">
        <w:tc>
          <w:tcPr>
            <w:tcW w:w="4605" w:type="dxa"/>
            <w:shd w:val="clear" w:color="auto" w:fill="auto"/>
          </w:tcPr>
          <w:p w14:paraId="6D4D7535" w14:textId="77777777" w:rsidR="003910CF" w:rsidRPr="00E020F4" w:rsidRDefault="003910CF" w:rsidP="008A495E">
            <w:pPr>
              <w:pStyle w:val="Plattetekst"/>
              <w:rPr>
                <w:b/>
                <w:bCs/>
              </w:rPr>
            </w:pPr>
            <w:r w:rsidRPr="00BE5394">
              <w:t>Korte omschrijving:</w:t>
            </w:r>
          </w:p>
        </w:tc>
        <w:tc>
          <w:tcPr>
            <w:tcW w:w="4606" w:type="dxa"/>
            <w:shd w:val="clear" w:color="auto" w:fill="auto"/>
          </w:tcPr>
          <w:p w14:paraId="4F965D7A" w14:textId="77777777" w:rsidR="003910CF" w:rsidRPr="00BE5394" w:rsidRDefault="003910CF" w:rsidP="008A495E">
            <w:pPr>
              <w:pStyle w:val="Plattetekst"/>
            </w:pPr>
          </w:p>
          <w:p w14:paraId="568CE876" w14:textId="77777777" w:rsidR="003910CF" w:rsidRPr="00BE5394" w:rsidRDefault="003910CF" w:rsidP="008A495E">
            <w:pPr>
              <w:pStyle w:val="Plattetekst"/>
            </w:pPr>
          </w:p>
          <w:p w14:paraId="76BEDA38" w14:textId="77777777" w:rsidR="003910CF" w:rsidRPr="00BE5394" w:rsidRDefault="003910CF" w:rsidP="008A495E">
            <w:pPr>
              <w:pStyle w:val="Plattetekst"/>
            </w:pPr>
          </w:p>
          <w:p w14:paraId="12C69101" w14:textId="77777777" w:rsidR="003910CF" w:rsidRPr="00BE5394" w:rsidRDefault="003910CF" w:rsidP="008A495E">
            <w:pPr>
              <w:pStyle w:val="Plattetekst"/>
            </w:pPr>
          </w:p>
          <w:p w14:paraId="66B5942D" w14:textId="77777777" w:rsidR="003910CF" w:rsidRPr="00BE5394" w:rsidRDefault="003910CF" w:rsidP="008A495E">
            <w:pPr>
              <w:pStyle w:val="Plattetekst"/>
            </w:pPr>
          </w:p>
          <w:p w14:paraId="5F0260C1" w14:textId="77777777" w:rsidR="003910CF" w:rsidRPr="00BE5394" w:rsidRDefault="003910CF" w:rsidP="008A495E">
            <w:pPr>
              <w:pStyle w:val="Plattetekst"/>
            </w:pPr>
          </w:p>
          <w:p w14:paraId="7946C738" w14:textId="77777777" w:rsidR="003910CF" w:rsidRPr="00BE5394" w:rsidRDefault="003910CF" w:rsidP="008A495E">
            <w:pPr>
              <w:pStyle w:val="Plattetekst"/>
            </w:pPr>
          </w:p>
        </w:tc>
      </w:tr>
    </w:tbl>
    <w:p w14:paraId="0DFDA50F" w14:textId="77777777" w:rsidR="003910CF" w:rsidRDefault="003910CF" w:rsidP="003910CF">
      <w:pPr>
        <w:pStyle w:val="paragraaftitelgeletterd"/>
        <w:numPr>
          <w:ilvl w:val="0"/>
          <w:numId w:val="0"/>
        </w:numPr>
        <w:outlineLvl w:val="1"/>
      </w:pPr>
    </w:p>
    <w:p w14:paraId="56B1F322" w14:textId="77777777" w:rsidR="003910CF" w:rsidRDefault="003910CF" w:rsidP="003910CF"/>
    <w:p w14:paraId="03C95285" w14:textId="77777777" w:rsidR="003910CF" w:rsidRDefault="003910CF" w:rsidP="003910CF">
      <w:pPr>
        <w:pStyle w:val="Plattetekst"/>
      </w:pPr>
    </w:p>
    <w:p w14:paraId="5D6F72C2" w14:textId="77777777" w:rsidR="003910CF" w:rsidRDefault="003910CF" w:rsidP="003910CF">
      <w:pPr>
        <w:pStyle w:val="Plattetekst"/>
      </w:pPr>
    </w:p>
    <w:p w14:paraId="17927065" w14:textId="77777777" w:rsidR="003910CF" w:rsidRDefault="003910CF" w:rsidP="003910CF">
      <w:pPr>
        <w:pStyle w:val="Plattetekst"/>
      </w:pPr>
      <w:r w:rsidRPr="008D3FDD">
        <w:t xml:space="preserve">Aldus naar waarheid opgemaakt. </w:t>
      </w:r>
    </w:p>
    <w:p w14:paraId="67EE8617" w14:textId="77777777" w:rsidR="003910CF" w:rsidRPr="008D3FDD" w:rsidRDefault="003910CF" w:rsidP="003910CF">
      <w:pPr>
        <w:pStyle w:val="Plattetekst"/>
      </w:pPr>
    </w:p>
    <w:p w14:paraId="449B116C" w14:textId="77777777" w:rsidR="003910CF" w:rsidRDefault="003910CF" w:rsidP="003910CF">
      <w:r w:rsidRPr="004F1980">
        <w:t xml:space="preserve">Naam </w:t>
      </w:r>
      <w:r>
        <w:t>inschrijver</w:t>
      </w:r>
      <w:r w:rsidRPr="004F1980">
        <w:t>:</w:t>
      </w:r>
      <w:r>
        <w:tab/>
      </w:r>
      <w:r>
        <w:tab/>
      </w:r>
      <w:r>
        <w:tab/>
      </w:r>
      <w:r w:rsidRPr="004F1980">
        <w:t xml:space="preserve"> </w:t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0BF839C0" w14:textId="77777777" w:rsidR="003910CF" w:rsidRPr="00862256" w:rsidRDefault="003910CF" w:rsidP="003910CF">
      <w:pPr>
        <w:pStyle w:val="Plattetekst"/>
      </w:pPr>
    </w:p>
    <w:p w14:paraId="4CCC223D" w14:textId="77777777" w:rsidR="003910CF" w:rsidRPr="004F1980" w:rsidRDefault="003910CF" w:rsidP="003910CF">
      <w:r w:rsidRPr="004F1980">
        <w:t xml:space="preserve">Naam rechtsgeldig vertegenwoordiger: </w:t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4E4A4D6F" w14:textId="77777777" w:rsidR="003910CF" w:rsidRPr="004F1980" w:rsidRDefault="003910CF" w:rsidP="003910CF"/>
    <w:p w14:paraId="13897BE9" w14:textId="77777777" w:rsidR="003910CF" w:rsidRPr="004F1980" w:rsidRDefault="003910CF" w:rsidP="003910CF">
      <w:r w:rsidRPr="004F1980">
        <w:t xml:space="preserve">Functie: </w:t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  <w:r w:rsidRPr="004F1980">
        <w:tab/>
      </w:r>
      <w:r w:rsidRPr="004F1980">
        <w:tab/>
      </w:r>
      <w:r w:rsidRPr="004F1980">
        <w:tab/>
      </w:r>
      <w:r w:rsidRPr="004F1980">
        <w:tab/>
      </w:r>
    </w:p>
    <w:p w14:paraId="1C63524B" w14:textId="77777777" w:rsidR="003910CF" w:rsidRPr="004F1980" w:rsidRDefault="003910CF" w:rsidP="003910CF"/>
    <w:p w14:paraId="2958C703" w14:textId="77777777" w:rsidR="003910CF" w:rsidRPr="004F1980" w:rsidRDefault="003910CF" w:rsidP="003910CF">
      <w:r w:rsidRPr="004F1980">
        <w:t>Datum:</w:t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4DD787AB" w14:textId="77777777" w:rsidR="003910CF" w:rsidRPr="004F1980" w:rsidRDefault="003910CF" w:rsidP="003910CF"/>
    <w:p w14:paraId="607C9332" w14:textId="77777777" w:rsidR="003910CF" w:rsidRPr="00CE2F24" w:rsidRDefault="003910CF" w:rsidP="003910CF">
      <w:pPr>
        <w:pStyle w:val="Plattetekst"/>
      </w:pPr>
      <w:r w:rsidRPr="004F1980">
        <w:t>Handtekening</w:t>
      </w:r>
      <w:r>
        <w:t>:</w:t>
      </w:r>
      <w:r w:rsidRPr="00F40AD6">
        <w:t xml:space="preserve"> </w:t>
      </w:r>
    </w:p>
    <w:p w14:paraId="2627CA78" w14:textId="77777777" w:rsidR="003910CF" w:rsidRDefault="003910CF" w:rsidP="003910CF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3910CF" w:rsidRPr="002D7646" w14:paraId="061764E8" w14:textId="77777777" w:rsidTr="008A495E">
        <w:tc>
          <w:tcPr>
            <w:tcW w:w="4605" w:type="dxa"/>
            <w:shd w:val="clear" w:color="auto" w:fill="auto"/>
          </w:tcPr>
          <w:p w14:paraId="5F8F273F" w14:textId="0A55E952" w:rsidR="003910CF" w:rsidRDefault="003910CF" w:rsidP="008A495E">
            <w:pPr>
              <w:pStyle w:val="Plattetekst"/>
              <w:rPr>
                <w:b/>
                <w:bCs/>
              </w:rPr>
            </w:pPr>
            <w:r w:rsidRPr="00212725">
              <w:rPr>
                <w:b/>
                <w:bCs/>
              </w:rPr>
              <w:lastRenderedPageBreak/>
              <w:t xml:space="preserve">Kerncompetentie </w:t>
            </w:r>
            <w:r>
              <w:rPr>
                <w:b/>
                <w:bCs/>
              </w:rPr>
              <w:t xml:space="preserve">Perceel </w:t>
            </w:r>
            <w:r w:rsidR="002506E4">
              <w:rPr>
                <w:b/>
                <w:bCs/>
              </w:rPr>
              <w:t>4</w:t>
            </w:r>
            <w:r w:rsidRPr="00212725">
              <w:rPr>
                <w:b/>
                <w:bCs/>
              </w:rPr>
              <w:t xml:space="preserve">: </w:t>
            </w:r>
          </w:p>
          <w:p w14:paraId="11E18AEF" w14:textId="77777777" w:rsidR="003910CF" w:rsidRPr="00E020F4" w:rsidRDefault="003910CF" w:rsidP="008A495E">
            <w:pPr>
              <w:pStyle w:val="Plattetekst"/>
              <w:rPr>
                <w:b/>
                <w:bCs/>
              </w:rPr>
            </w:pPr>
            <w:r w:rsidRPr="00212725">
              <w:rPr>
                <w:b/>
                <w:bCs/>
              </w:rPr>
              <w:t>Deskundigheid</w:t>
            </w:r>
            <w:r>
              <w:rPr>
                <w:b/>
                <w:bCs/>
              </w:rPr>
              <w:t xml:space="preserve"> en ervaring</w:t>
            </w:r>
          </w:p>
          <w:p w14:paraId="149BADA5" w14:textId="2DC82395" w:rsidR="003910CF" w:rsidRPr="002506E4" w:rsidRDefault="002506E4" w:rsidP="008A495E">
            <w:pPr>
              <w:pStyle w:val="Plattetekst"/>
              <w:rPr>
                <w:b/>
                <w:bCs/>
              </w:rPr>
            </w:pPr>
            <w:r w:rsidRPr="002506E4">
              <w:rPr>
                <w:rFonts w:cs="Arial"/>
                <w:b/>
                <w:bCs/>
              </w:rPr>
              <w:t>B-hout, C-hout, Tapijtresten en Harde kunststoffen</w:t>
            </w:r>
          </w:p>
          <w:p w14:paraId="33615CF9" w14:textId="77777777" w:rsidR="003910CF" w:rsidRDefault="003910CF" w:rsidP="008A495E">
            <w:pPr>
              <w:pStyle w:val="Plattetekst"/>
            </w:pPr>
          </w:p>
          <w:p w14:paraId="3938819E" w14:textId="77777777" w:rsidR="003910CF" w:rsidRDefault="003910CF" w:rsidP="008A495E">
            <w:pPr>
              <w:pStyle w:val="Plattetekst"/>
            </w:pPr>
          </w:p>
          <w:p w14:paraId="47D156FA" w14:textId="77777777" w:rsidR="003910CF" w:rsidRPr="00E020F4" w:rsidRDefault="003910CF" w:rsidP="008A495E">
            <w:pPr>
              <w:pStyle w:val="Plattetekst"/>
              <w:rPr>
                <w:b/>
                <w:bCs/>
              </w:rPr>
            </w:pPr>
            <w:r w:rsidRPr="008B16BE">
              <w:t xml:space="preserve">   </w:t>
            </w:r>
          </w:p>
        </w:tc>
        <w:tc>
          <w:tcPr>
            <w:tcW w:w="4606" w:type="dxa"/>
            <w:shd w:val="clear" w:color="auto" w:fill="auto"/>
          </w:tcPr>
          <w:p w14:paraId="0C111320" w14:textId="1B07A8C7" w:rsidR="003910CF" w:rsidRPr="002D7646" w:rsidRDefault="002506E4" w:rsidP="006F6D56">
            <w:r w:rsidRPr="003910CF">
              <w:rPr>
                <w:rFonts w:cs="Arial"/>
                <w:szCs w:val="19"/>
              </w:rPr>
              <w:t>De Inschrijver beschikt over e</w:t>
            </w:r>
            <w:r w:rsidRPr="00036180">
              <w:t xml:space="preserve">rvaring inzake de verwerking van afvalstromen. Als minimumomvang van de referentieopdracht geldt de </w:t>
            </w:r>
            <w:r w:rsidR="006F6D56">
              <w:t>verwerking</w:t>
            </w:r>
            <w:r w:rsidRPr="00036180">
              <w:t xml:space="preserve"> van minimaal </w:t>
            </w:r>
            <w:r>
              <w:t>2000</w:t>
            </w:r>
            <w:r w:rsidRPr="00036180">
              <w:t xml:space="preserve"> ton/jaar aan </w:t>
            </w:r>
            <w:r>
              <w:t xml:space="preserve">betreffende </w:t>
            </w:r>
            <w:r w:rsidRPr="00036180">
              <w:t>afvalstromen</w:t>
            </w:r>
            <w:r w:rsidR="006F6D56">
              <w:t>.</w:t>
            </w:r>
          </w:p>
        </w:tc>
      </w:tr>
      <w:tr w:rsidR="003910CF" w:rsidRPr="00BE5394" w14:paraId="59B5AA05" w14:textId="77777777" w:rsidTr="008A495E">
        <w:tc>
          <w:tcPr>
            <w:tcW w:w="4605" w:type="dxa"/>
            <w:shd w:val="clear" w:color="auto" w:fill="auto"/>
          </w:tcPr>
          <w:p w14:paraId="4A86C730" w14:textId="77777777" w:rsidR="003910CF" w:rsidRPr="00E020F4" w:rsidRDefault="003910CF" w:rsidP="008A495E">
            <w:pPr>
              <w:pStyle w:val="Plattetekst"/>
              <w:rPr>
                <w:b/>
                <w:bCs/>
              </w:rPr>
            </w:pPr>
            <w:r w:rsidRPr="00BE5394">
              <w:t>Opdrachtgever:</w:t>
            </w:r>
          </w:p>
        </w:tc>
        <w:tc>
          <w:tcPr>
            <w:tcW w:w="4606" w:type="dxa"/>
            <w:shd w:val="clear" w:color="auto" w:fill="auto"/>
          </w:tcPr>
          <w:p w14:paraId="2F944B0A" w14:textId="77777777" w:rsidR="003910CF" w:rsidRDefault="003910CF" w:rsidP="008A495E">
            <w:pPr>
              <w:pStyle w:val="Plattetekst"/>
            </w:pPr>
          </w:p>
          <w:p w14:paraId="670F86DD" w14:textId="77777777" w:rsidR="003910CF" w:rsidRPr="00BE5394" w:rsidRDefault="003910CF" w:rsidP="008A495E">
            <w:pPr>
              <w:pStyle w:val="Plattetekst"/>
            </w:pPr>
          </w:p>
        </w:tc>
      </w:tr>
      <w:tr w:rsidR="003910CF" w:rsidRPr="00BE5394" w14:paraId="20238E03" w14:textId="77777777" w:rsidTr="008A495E">
        <w:tc>
          <w:tcPr>
            <w:tcW w:w="4605" w:type="dxa"/>
            <w:shd w:val="clear" w:color="auto" w:fill="auto"/>
          </w:tcPr>
          <w:p w14:paraId="29486493" w14:textId="77777777" w:rsidR="003910CF" w:rsidRPr="00BE5394" w:rsidRDefault="003910CF" w:rsidP="008A495E">
            <w:pPr>
              <w:pStyle w:val="Plattetekst"/>
            </w:pPr>
            <w:r w:rsidRPr="00BE5394">
              <w:t xml:space="preserve">Contactpersoon: </w:t>
            </w:r>
          </w:p>
        </w:tc>
        <w:tc>
          <w:tcPr>
            <w:tcW w:w="4606" w:type="dxa"/>
            <w:shd w:val="clear" w:color="auto" w:fill="auto"/>
          </w:tcPr>
          <w:p w14:paraId="59471E50" w14:textId="77777777" w:rsidR="003910CF" w:rsidRDefault="003910CF" w:rsidP="008A495E">
            <w:pPr>
              <w:pStyle w:val="Plattetekst"/>
            </w:pPr>
          </w:p>
          <w:p w14:paraId="1862C4C6" w14:textId="77777777" w:rsidR="003910CF" w:rsidRPr="00BE5394" w:rsidRDefault="003910CF" w:rsidP="008A495E">
            <w:pPr>
              <w:pStyle w:val="Plattetekst"/>
            </w:pPr>
          </w:p>
        </w:tc>
      </w:tr>
      <w:tr w:rsidR="003910CF" w:rsidRPr="00BE5394" w14:paraId="3171EC0A" w14:textId="77777777" w:rsidTr="008A495E">
        <w:tc>
          <w:tcPr>
            <w:tcW w:w="4605" w:type="dxa"/>
            <w:shd w:val="clear" w:color="auto" w:fill="auto"/>
          </w:tcPr>
          <w:p w14:paraId="0F0BD7C5" w14:textId="77777777" w:rsidR="003910CF" w:rsidRPr="00BE5394" w:rsidRDefault="003910CF" w:rsidP="008A495E">
            <w:pPr>
              <w:pStyle w:val="Plattetekst"/>
            </w:pPr>
            <w:r w:rsidRPr="00BE5394">
              <w:t>Telefoonnummer:</w:t>
            </w:r>
          </w:p>
        </w:tc>
        <w:tc>
          <w:tcPr>
            <w:tcW w:w="4606" w:type="dxa"/>
            <w:shd w:val="clear" w:color="auto" w:fill="auto"/>
          </w:tcPr>
          <w:p w14:paraId="54614967" w14:textId="77777777" w:rsidR="003910CF" w:rsidRDefault="003910CF" w:rsidP="008A495E">
            <w:pPr>
              <w:pStyle w:val="Plattetekst"/>
            </w:pPr>
          </w:p>
          <w:p w14:paraId="3349CE09" w14:textId="77777777" w:rsidR="003910CF" w:rsidRPr="00BE5394" w:rsidRDefault="003910CF" w:rsidP="008A495E">
            <w:pPr>
              <w:pStyle w:val="Plattetekst"/>
            </w:pPr>
          </w:p>
        </w:tc>
      </w:tr>
      <w:tr w:rsidR="003910CF" w:rsidRPr="00BE5394" w14:paraId="25D47742" w14:textId="77777777" w:rsidTr="008A495E">
        <w:tc>
          <w:tcPr>
            <w:tcW w:w="4605" w:type="dxa"/>
            <w:shd w:val="clear" w:color="auto" w:fill="auto"/>
          </w:tcPr>
          <w:p w14:paraId="7A78FB05" w14:textId="77777777" w:rsidR="003910CF" w:rsidRPr="00BE5394" w:rsidRDefault="003910CF" w:rsidP="008A495E">
            <w:pPr>
              <w:pStyle w:val="Plattetekst"/>
            </w:pPr>
            <w:r w:rsidRPr="00BE5394">
              <w:t xml:space="preserve">Periode van uitvoering: </w:t>
            </w:r>
          </w:p>
        </w:tc>
        <w:tc>
          <w:tcPr>
            <w:tcW w:w="4606" w:type="dxa"/>
            <w:shd w:val="clear" w:color="auto" w:fill="auto"/>
          </w:tcPr>
          <w:p w14:paraId="0E42E249" w14:textId="77777777" w:rsidR="003910CF" w:rsidRDefault="003910CF" w:rsidP="008A495E">
            <w:pPr>
              <w:pStyle w:val="Plattetekst"/>
            </w:pPr>
          </w:p>
          <w:p w14:paraId="36EFBA8D" w14:textId="77777777" w:rsidR="003910CF" w:rsidRPr="00BE5394" w:rsidRDefault="003910CF" w:rsidP="008A495E">
            <w:pPr>
              <w:pStyle w:val="Plattetekst"/>
            </w:pPr>
          </w:p>
        </w:tc>
      </w:tr>
      <w:tr w:rsidR="003910CF" w:rsidRPr="00BE5394" w14:paraId="037F4726" w14:textId="77777777" w:rsidTr="008A495E">
        <w:tc>
          <w:tcPr>
            <w:tcW w:w="4605" w:type="dxa"/>
            <w:shd w:val="clear" w:color="auto" w:fill="auto"/>
          </w:tcPr>
          <w:p w14:paraId="62EFF61E" w14:textId="77777777" w:rsidR="003910CF" w:rsidRPr="00E020F4" w:rsidRDefault="003910CF" w:rsidP="008A495E">
            <w:pPr>
              <w:pStyle w:val="Plattetekst"/>
              <w:rPr>
                <w:b/>
                <w:bCs/>
              </w:rPr>
            </w:pPr>
            <w:r w:rsidRPr="00BE5394">
              <w:t>Korte omschrijving:</w:t>
            </w:r>
          </w:p>
        </w:tc>
        <w:tc>
          <w:tcPr>
            <w:tcW w:w="4606" w:type="dxa"/>
            <w:shd w:val="clear" w:color="auto" w:fill="auto"/>
          </w:tcPr>
          <w:p w14:paraId="2AC1C041" w14:textId="77777777" w:rsidR="003910CF" w:rsidRPr="00BE5394" w:rsidRDefault="003910CF" w:rsidP="008A495E">
            <w:pPr>
              <w:pStyle w:val="Plattetekst"/>
            </w:pPr>
          </w:p>
          <w:p w14:paraId="65F951E8" w14:textId="77777777" w:rsidR="003910CF" w:rsidRPr="00BE5394" w:rsidRDefault="003910CF" w:rsidP="008A495E">
            <w:pPr>
              <w:pStyle w:val="Plattetekst"/>
            </w:pPr>
          </w:p>
          <w:p w14:paraId="28C81862" w14:textId="77777777" w:rsidR="003910CF" w:rsidRPr="00BE5394" w:rsidRDefault="003910CF" w:rsidP="008A495E">
            <w:pPr>
              <w:pStyle w:val="Plattetekst"/>
            </w:pPr>
          </w:p>
          <w:p w14:paraId="1F5C3F0C" w14:textId="77777777" w:rsidR="003910CF" w:rsidRPr="00BE5394" w:rsidRDefault="003910CF" w:rsidP="008A495E">
            <w:pPr>
              <w:pStyle w:val="Plattetekst"/>
            </w:pPr>
          </w:p>
          <w:p w14:paraId="30EB61DD" w14:textId="77777777" w:rsidR="003910CF" w:rsidRPr="00BE5394" w:rsidRDefault="003910CF" w:rsidP="008A495E">
            <w:pPr>
              <w:pStyle w:val="Plattetekst"/>
            </w:pPr>
          </w:p>
          <w:p w14:paraId="51161F18" w14:textId="77777777" w:rsidR="003910CF" w:rsidRPr="00BE5394" w:rsidRDefault="003910CF" w:rsidP="008A495E">
            <w:pPr>
              <w:pStyle w:val="Plattetekst"/>
            </w:pPr>
          </w:p>
          <w:p w14:paraId="58B3C451" w14:textId="77777777" w:rsidR="003910CF" w:rsidRPr="00BE5394" w:rsidRDefault="003910CF" w:rsidP="008A495E">
            <w:pPr>
              <w:pStyle w:val="Plattetekst"/>
            </w:pPr>
          </w:p>
        </w:tc>
      </w:tr>
    </w:tbl>
    <w:p w14:paraId="44D9299D" w14:textId="77777777" w:rsidR="003910CF" w:rsidRDefault="003910CF" w:rsidP="003910CF">
      <w:pPr>
        <w:pStyle w:val="paragraaftitelgeletterd"/>
        <w:numPr>
          <w:ilvl w:val="0"/>
          <w:numId w:val="0"/>
        </w:numPr>
        <w:outlineLvl w:val="1"/>
      </w:pPr>
    </w:p>
    <w:p w14:paraId="5A1E3756" w14:textId="77777777" w:rsidR="003910CF" w:rsidRDefault="003910CF" w:rsidP="003910CF"/>
    <w:p w14:paraId="543DCD23" w14:textId="77777777" w:rsidR="003910CF" w:rsidRDefault="003910CF" w:rsidP="003910CF">
      <w:pPr>
        <w:pStyle w:val="Plattetekst"/>
      </w:pPr>
    </w:p>
    <w:p w14:paraId="61F38AF5" w14:textId="77777777" w:rsidR="003910CF" w:rsidRDefault="003910CF" w:rsidP="003910CF">
      <w:pPr>
        <w:pStyle w:val="Plattetekst"/>
      </w:pPr>
    </w:p>
    <w:p w14:paraId="5726D1A3" w14:textId="77777777" w:rsidR="003910CF" w:rsidRDefault="003910CF" w:rsidP="003910CF">
      <w:pPr>
        <w:pStyle w:val="Plattetekst"/>
      </w:pPr>
      <w:r w:rsidRPr="008D3FDD">
        <w:t xml:space="preserve">Aldus naar waarheid opgemaakt. </w:t>
      </w:r>
    </w:p>
    <w:p w14:paraId="074544FE" w14:textId="77777777" w:rsidR="003910CF" w:rsidRPr="008D3FDD" w:rsidRDefault="003910CF" w:rsidP="003910CF">
      <w:pPr>
        <w:pStyle w:val="Plattetekst"/>
      </w:pPr>
    </w:p>
    <w:p w14:paraId="07747189" w14:textId="77777777" w:rsidR="003910CF" w:rsidRDefault="003910CF" w:rsidP="003910CF">
      <w:r w:rsidRPr="004F1980">
        <w:t xml:space="preserve">Naam </w:t>
      </w:r>
      <w:r>
        <w:t>inschrijver</w:t>
      </w:r>
      <w:r w:rsidRPr="004F1980">
        <w:t>:</w:t>
      </w:r>
      <w:r>
        <w:tab/>
      </w:r>
      <w:r>
        <w:tab/>
      </w:r>
      <w:r>
        <w:tab/>
      </w:r>
      <w:r w:rsidRPr="004F1980">
        <w:t xml:space="preserve"> </w:t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19343D29" w14:textId="77777777" w:rsidR="003910CF" w:rsidRPr="00862256" w:rsidRDefault="003910CF" w:rsidP="003910CF">
      <w:pPr>
        <w:pStyle w:val="Plattetekst"/>
      </w:pPr>
    </w:p>
    <w:p w14:paraId="041AFDB4" w14:textId="77777777" w:rsidR="003910CF" w:rsidRPr="004F1980" w:rsidRDefault="003910CF" w:rsidP="003910CF">
      <w:r w:rsidRPr="004F1980">
        <w:t xml:space="preserve">Naam rechtsgeldig vertegenwoordiger: </w:t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1A839186" w14:textId="77777777" w:rsidR="003910CF" w:rsidRPr="004F1980" w:rsidRDefault="003910CF" w:rsidP="003910CF"/>
    <w:p w14:paraId="44727ED2" w14:textId="77777777" w:rsidR="003910CF" w:rsidRPr="004F1980" w:rsidRDefault="003910CF" w:rsidP="003910CF">
      <w:r w:rsidRPr="004F1980">
        <w:t xml:space="preserve">Functie: </w:t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  <w:r w:rsidRPr="004F1980">
        <w:tab/>
      </w:r>
      <w:r w:rsidRPr="004F1980">
        <w:tab/>
      </w:r>
      <w:r w:rsidRPr="004F1980">
        <w:tab/>
      </w:r>
      <w:r w:rsidRPr="004F1980">
        <w:tab/>
      </w:r>
    </w:p>
    <w:p w14:paraId="77782084" w14:textId="77777777" w:rsidR="003910CF" w:rsidRPr="004F1980" w:rsidRDefault="003910CF" w:rsidP="003910CF"/>
    <w:p w14:paraId="56846D2D" w14:textId="77777777" w:rsidR="003910CF" w:rsidRPr="004F1980" w:rsidRDefault="003910CF" w:rsidP="003910CF">
      <w:r w:rsidRPr="004F1980">
        <w:t>Datum:</w:t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315D2FB0" w14:textId="77777777" w:rsidR="003910CF" w:rsidRPr="004F1980" w:rsidRDefault="003910CF" w:rsidP="003910CF"/>
    <w:p w14:paraId="5EFB52B2" w14:textId="77777777" w:rsidR="003910CF" w:rsidRPr="00CE2F24" w:rsidRDefault="003910CF" w:rsidP="003910CF">
      <w:pPr>
        <w:pStyle w:val="Plattetekst"/>
      </w:pPr>
      <w:r w:rsidRPr="004F1980">
        <w:t>Handtekening</w:t>
      </w:r>
      <w:r>
        <w:t>:</w:t>
      </w:r>
      <w:r w:rsidRPr="00F40AD6">
        <w:t xml:space="preserve"> </w:t>
      </w:r>
    </w:p>
    <w:p w14:paraId="6AA055BF" w14:textId="77777777" w:rsidR="003910CF" w:rsidRDefault="003910CF" w:rsidP="003910CF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3910CF" w:rsidRPr="002D7646" w14:paraId="5237FC76" w14:textId="77777777" w:rsidTr="008A495E">
        <w:tc>
          <w:tcPr>
            <w:tcW w:w="4605" w:type="dxa"/>
            <w:shd w:val="clear" w:color="auto" w:fill="auto"/>
          </w:tcPr>
          <w:p w14:paraId="24066D7C" w14:textId="7FA7BB03" w:rsidR="003910CF" w:rsidRDefault="003910CF" w:rsidP="008A495E">
            <w:pPr>
              <w:pStyle w:val="Plattetekst"/>
              <w:rPr>
                <w:b/>
                <w:bCs/>
              </w:rPr>
            </w:pPr>
            <w:r w:rsidRPr="00212725">
              <w:rPr>
                <w:b/>
                <w:bCs/>
              </w:rPr>
              <w:lastRenderedPageBreak/>
              <w:t xml:space="preserve">Kerncompetentie </w:t>
            </w:r>
            <w:r>
              <w:rPr>
                <w:b/>
                <w:bCs/>
              </w:rPr>
              <w:t xml:space="preserve">Perceel </w:t>
            </w:r>
            <w:r w:rsidR="002506E4">
              <w:rPr>
                <w:b/>
                <w:bCs/>
              </w:rPr>
              <w:t>5</w:t>
            </w:r>
            <w:r w:rsidRPr="00212725">
              <w:rPr>
                <w:b/>
                <w:bCs/>
              </w:rPr>
              <w:t xml:space="preserve">: </w:t>
            </w:r>
          </w:p>
          <w:p w14:paraId="25A2F382" w14:textId="77777777" w:rsidR="003910CF" w:rsidRPr="00E020F4" w:rsidRDefault="003910CF" w:rsidP="008A495E">
            <w:pPr>
              <w:pStyle w:val="Plattetekst"/>
              <w:rPr>
                <w:b/>
                <w:bCs/>
              </w:rPr>
            </w:pPr>
            <w:r w:rsidRPr="00212725">
              <w:rPr>
                <w:b/>
                <w:bCs/>
              </w:rPr>
              <w:t>Deskundigheid</w:t>
            </w:r>
            <w:r>
              <w:rPr>
                <w:b/>
                <w:bCs/>
              </w:rPr>
              <w:t xml:space="preserve"> en ervaring</w:t>
            </w:r>
          </w:p>
          <w:p w14:paraId="7764844F" w14:textId="431BD3B7" w:rsidR="003910CF" w:rsidRPr="002506E4" w:rsidRDefault="002506E4" w:rsidP="008A495E">
            <w:pPr>
              <w:pStyle w:val="Plattetekst"/>
              <w:rPr>
                <w:b/>
                <w:bCs/>
              </w:rPr>
            </w:pPr>
            <w:r w:rsidRPr="002506E4">
              <w:rPr>
                <w:b/>
                <w:bCs/>
              </w:rPr>
              <w:t>Metaal</w:t>
            </w:r>
          </w:p>
          <w:p w14:paraId="6634D2D8" w14:textId="77777777" w:rsidR="003910CF" w:rsidRDefault="003910CF" w:rsidP="008A495E">
            <w:pPr>
              <w:pStyle w:val="Plattetekst"/>
            </w:pPr>
          </w:p>
          <w:p w14:paraId="138983F6" w14:textId="77777777" w:rsidR="003910CF" w:rsidRDefault="003910CF" w:rsidP="008A495E">
            <w:pPr>
              <w:pStyle w:val="Plattetekst"/>
            </w:pPr>
          </w:p>
          <w:p w14:paraId="1D981F87" w14:textId="77777777" w:rsidR="003910CF" w:rsidRPr="00E020F4" w:rsidRDefault="003910CF" w:rsidP="008A495E">
            <w:pPr>
              <w:pStyle w:val="Plattetekst"/>
              <w:rPr>
                <w:b/>
                <w:bCs/>
              </w:rPr>
            </w:pPr>
            <w:r w:rsidRPr="008B16BE">
              <w:t xml:space="preserve">   </w:t>
            </w:r>
          </w:p>
        </w:tc>
        <w:tc>
          <w:tcPr>
            <w:tcW w:w="4606" w:type="dxa"/>
            <w:shd w:val="clear" w:color="auto" w:fill="auto"/>
          </w:tcPr>
          <w:p w14:paraId="418494BF" w14:textId="77777777" w:rsidR="003910CF" w:rsidRDefault="002506E4" w:rsidP="006F6D56">
            <w:r w:rsidRPr="003910CF">
              <w:rPr>
                <w:rFonts w:cs="Arial"/>
                <w:szCs w:val="19"/>
              </w:rPr>
              <w:t>De Inschrijver beschikt over e</w:t>
            </w:r>
            <w:r w:rsidRPr="00036180">
              <w:t xml:space="preserve">rvaring inzake de verwerking van afvalstromen. Als minimumomvang van de referentieopdracht geldt de </w:t>
            </w:r>
            <w:r w:rsidR="006F6D56">
              <w:t>verwerking</w:t>
            </w:r>
            <w:r w:rsidRPr="00036180">
              <w:t xml:space="preserve"> van minimaal </w:t>
            </w:r>
            <w:r>
              <w:t>300</w:t>
            </w:r>
            <w:r w:rsidRPr="00036180">
              <w:t xml:space="preserve"> ton/jaar aan </w:t>
            </w:r>
            <w:r>
              <w:t xml:space="preserve">betreffende </w:t>
            </w:r>
            <w:r w:rsidRPr="00036180">
              <w:t>afvalstromen</w:t>
            </w:r>
            <w:r w:rsidR="006F6D56">
              <w:t>.</w:t>
            </w:r>
          </w:p>
          <w:p w14:paraId="0956639C" w14:textId="239C62BC" w:rsidR="006F6D56" w:rsidRPr="006F6D56" w:rsidRDefault="006F6D56" w:rsidP="006F6D56">
            <w:pPr>
              <w:pStyle w:val="Plattetekst"/>
            </w:pPr>
          </w:p>
        </w:tc>
      </w:tr>
      <w:tr w:rsidR="003910CF" w:rsidRPr="00BE5394" w14:paraId="412CCE66" w14:textId="77777777" w:rsidTr="008A495E">
        <w:tc>
          <w:tcPr>
            <w:tcW w:w="4605" w:type="dxa"/>
            <w:shd w:val="clear" w:color="auto" w:fill="auto"/>
          </w:tcPr>
          <w:p w14:paraId="48DD1BD3" w14:textId="77777777" w:rsidR="003910CF" w:rsidRPr="00E020F4" w:rsidRDefault="003910CF" w:rsidP="008A495E">
            <w:pPr>
              <w:pStyle w:val="Plattetekst"/>
              <w:rPr>
                <w:b/>
                <w:bCs/>
              </w:rPr>
            </w:pPr>
            <w:r w:rsidRPr="00BE5394">
              <w:t>Opdrachtgever:</w:t>
            </w:r>
          </w:p>
        </w:tc>
        <w:tc>
          <w:tcPr>
            <w:tcW w:w="4606" w:type="dxa"/>
            <w:shd w:val="clear" w:color="auto" w:fill="auto"/>
          </w:tcPr>
          <w:p w14:paraId="65814923" w14:textId="77777777" w:rsidR="003910CF" w:rsidRDefault="003910CF" w:rsidP="008A495E">
            <w:pPr>
              <w:pStyle w:val="Plattetekst"/>
            </w:pPr>
          </w:p>
          <w:p w14:paraId="2BDFBB9A" w14:textId="77777777" w:rsidR="003910CF" w:rsidRPr="00BE5394" w:rsidRDefault="003910CF" w:rsidP="008A495E">
            <w:pPr>
              <w:pStyle w:val="Plattetekst"/>
            </w:pPr>
          </w:p>
        </w:tc>
      </w:tr>
      <w:tr w:rsidR="003910CF" w:rsidRPr="00BE5394" w14:paraId="3FCAC6D2" w14:textId="77777777" w:rsidTr="008A495E">
        <w:tc>
          <w:tcPr>
            <w:tcW w:w="4605" w:type="dxa"/>
            <w:shd w:val="clear" w:color="auto" w:fill="auto"/>
          </w:tcPr>
          <w:p w14:paraId="6EF6F585" w14:textId="77777777" w:rsidR="003910CF" w:rsidRPr="00BE5394" w:rsidRDefault="003910CF" w:rsidP="008A495E">
            <w:pPr>
              <w:pStyle w:val="Plattetekst"/>
            </w:pPr>
            <w:r w:rsidRPr="00BE5394">
              <w:t xml:space="preserve">Contactpersoon: </w:t>
            </w:r>
          </w:p>
        </w:tc>
        <w:tc>
          <w:tcPr>
            <w:tcW w:w="4606" w:type="dxa"/>
            <w:shd w:val="clear" w:color="auto" w:fill="auto"/>
          </w:tcPr>
          <w:p w14:paraId="1335E0B0" w14:textId="77777777" w:rsidR="003910CF" w:rsidRDefault="003910CF" w:rsidP="008A495E">
            <w:pPr>
              <w:pStyle w:val="Plattetekst"/>
            </w:pPr>
          </w:p>
          <w:p w14:paraId="14F96CAC" w14:textId="77777777" w:rsidR="003910CF" w:rsidRPr="00BE5394" w:rsidRDefault="003910CF" w:rsidP="008A495E">
            <w:pPr>
              <w:pStyle w:val="Plattetekst"/>
            </w:pPr>
          </w:p>
        </w:tc>
      </w:tr>
      <w:tr w:rsidR="003910CF" w:rsidRPr="00BE5394" w14:paraId="6126208E" w14:textId="77777777" w:rsidTr="008A495E">
        <w:tc>
          <w:tcPr>
            <w:tcW w:w="4605" w:type="dxa"/>
            <w:shd w:val="clear" w:color="auto" w:fill="auto"/>
          </w:tcPr>
          <w:p w14:paraId="613A32F0" w14:textId="77777777" w:rsidR="003910CF" w:rsidRPr="00BE5394" w:rsidRDefault="003910CF" w:rsidP="008A495E">
            <w:pPr>
              <w:pStyle w:val="Plattetekst"/>
            </w:pPr>
            <w:r w:rsidRPr="00BE5394">
              <w:t>Telefoonnummer:</w:t>
            </w:r>
          </w:p>
        </w:tc>
        <w:tc>
          <w:tcPr>
            <w:tcW w:w="4606" w:type="dxa"/>
            <w:shd w:val="clear" w:color="auto" w:fill="auto"/>
          </w:tcPr>
          <w:p w14:paraId="10C11A6D" w14:textId="77777777" w:rsidR="003910CF" w:rsidRDefault="003910CF" w:rsidP="008A495E">
            <w:pPr>
              <w:pStyle w:val="Plattetekst"/>
            </w:pPr>
          </w:p>
          <w:p w14:paraId="5B1F7707" w14:textId="77777777" w:rsidR="003910CF" w:rsidRPr="00BE5394" w:rsidRDefault="003910CF" w:rsidP="008A495E">
            <w:pPr>
              <w:pStyle w:val="Plattetekst"/>
            </w:pPr>
          </w:p>
        </w:tc>
      </w:tr>
      <w:tr w:rsidR="003910CF" w:rsidRPr="00BE5394" w14:paraId="0C3ABCA6" w14:textId="77777777" w:rsidTr="008A495E">
        <w:tc>
          <w:tcPr>
            <w:tcW w:w="4605" w:type="dxa"/>
            <w:shd w:val="clear" w:color="auto" w:fill="auto"/>
          </w:tcPr>
          <w:p w14:paraId="0EBBDFB3" w14:textId="77777777" w:rsidR="003910CF" w:rsidRPr="00BE5394" w:rsidRDefault="003910CF" w:rsidP="008A495E">
            <w:pPr>
              <w:pStyle w:val="Plattetekst"/>
            </w:pPr>
            <w:r w:rsidRPr="00BE5394">
              <w:t xml:space="preserve">Periode van uitvoering: </w:t>
            </w:r>
          </w:p>
        </w:tc>
        <w:tc>
          <w:tcPr>
            <w:tcW w:w="4606" w:type="dxa"/>
            <w:shd w:val="clear" w:color="auto" w:fill="auto"/>
          </w:tcPr>
          <w:p w14:paraId="58819005" w14:textId="77777777" w:rsidR="003910CF" w:rsidRDefault="003910CF" w:rsidP="008A495E">
            <w:pPr>
              <w:pStyle w:val="Plattetekst"/>
            </w:pPr>
          </w:p>
          <w:p w14:paraId="7D7F0048" w14:textId="77777777" w:rsidR="003910CF" w:rsidRPr="00BE5394" w:rsidRDefault="003910CF" w:rsidP="008A495E">
            <w:pPr>
              <w:pStyle w:val="Plattetekst"/>
            </w:pPr>
          </w:p>
        </w:tc>
      </w:tr>
      <w:tr w:rsidR="003910CF" w:rsidRPr="00BE5394" w14:paraId="634110E5" w14:textId="77777777" w:rsidTr="008A495E">
        <w:tc>
          <w:tcPr>
            <w:tcW w:w="4605" w:type="dxa"/>
            <w:shd w:val="clear" w:color="auto" w:fill="auto"/>
          </w:tcPr>
          <w:p w14:paraId="4463F4C3" w14:textId="77777777" w:rsidR="003910CF" w:rsidRPr="00E020F4" w:rsidRDefault="003910CF" w:rsidP="008A495E">
            <w:pPr>
              <w:pStyle w:val="Plattetekst"/>
              <w:rPr>
                <w:b/>
                <w:bCs/>
              </w:rPr>
            </w:pPr>
            <w:r w:rsidRPr="00BE5394">
              <w:t>Korte omschrijving:</w:t>
            </w:r>
          </w:p>
        </w:tc>
        <w:tc>
          <w:tcPr>
            <w:tcW w:w="4606" w:type="dxa"/>
            <w:shd w:val="clear" w:color="auto" w:fill="auto"/>
          </w:tcPr>
          <w:p w14:paraId="49B1A91E" w14:textId="77777777" w:rsidR="003910CF" w:rsidRPr="00BE5394" w:rsidRDefault="003910CF" w:rsidP="008A495E">
            <w:pPr>
              <w:pStyle w:val="Plattetekst"/>
            </w:pPr>
          </w:p>
          <w:p w14:paraId="3FB1BA4B" w14:textId="77777777" w:rsidR="003910CF" w:rsidRPr="00BE5394" w:rsidRDefault="003910CF" w:rsidP="008A495E">
            <w:pPr>
              <w:pStyle w:val="Plattetekst"/>
            </w:pPr>
          </w:p>
          <w:p w14:paraId="20449349" w14:textId="77777777" w:rsidR="003910CF" w:rsidRPr="00BE5394" w:rsidRDefault="003910CF" w:rsidP="008A495E">
            <w:pPr>
              <w:pStyle w:val="Plattetekst"/>
            </w:pPr>
          </w:p>
          <w:p w14:paraId="01D3084D" w14:textId="77777777" w:rsidR="003910CF" w:rsidRPr="00BE5394" w:rsidRDefault="003910CF" w:rsidP="008A495E">
            <w:pPr>
              <w:pStyle w:val="Plattetekst"/>
            </w:pPr>
          </w:p>
          <w:p w14:paraId="17F22EF8" w14:textId="77777777" w:rsidR="003910CF" w:rsidRPr="00BE5394" w:rsidRDefault="003910CF" w:rsidP="008A495E">
            <w:pPr>
              <w:pStyle w:val="Plattetekst"/>
            </w:pPr>
          </w:p>
          <w:p w14:paraId="41008E07" w14:textId="77777777" w:rsidR="003910CF" w:rsidRPr="00BE5394" w:rsidRDefault="003910CF" w:rsidP="008A495E">
            <w:pPr>
              <w:pStyle w:val="Plattetekst"/>
            </w:pPr>
          </w:p>
          <w:p w14:paraId="4D557A49" w14:textId="77777777" w:rsidR="003910CF" w:rsidRPr="00BE5394" w:rsidRDefault="003910CF" w:rsidP="008A495E">
            <w:pPr>
              <w:pStyle w:val="Plattetekst"/>
            </w:pPr>
          </w:p>
        </w:tc>
      </w:tr>
    </w:tbl>
    <w:p w14:paraId="5231FAE1" w14:textId="77777777" w:rsidR="003910CF" w:rsidRDefault="003910CF" w:rsidP="003910CF">
      <w:pPr>
        <w:pStyle w:val="paragraaftitelgeletterd"/>
        <w:numPr>
          <w:ilvl w:val="0"/>
          <w:numId w:val="0"/>
        </w:numPr>
        <w:outlineLvl w:val="1"/>
      </w:pPr>
    </w:p>
    <w:p w14:paraId="627273D6" w14:textId="77777777" w:rsidR="003910CF" w:rsidRDefault="003910CF" w:rsidP="003910CF"/>
    <w:p w14:paraId="5BD2BA5F" w14:textId="77777777" w:rsidR="003910CF" w:rsidRDefault="003910CF" w:rsidP="003910CF">
      <w:pPr>
        <w:pStyle w:val="Plattetekst"/>
      </w:pPr>
    </w:p>
    <w:p w14:paraId="3E44C25A" w14:textId="77777777" w:rsidR="003910CF" w:rsidRDefault="003910CF" w:rsidP="003910CF">
      <w:pPr>
        <w:pStyle w:val="Plattetekst"/>
      </w:pPr>
    </w:p>
    <w:p w14:paraId="6EE0C97D" w14:textId="77777777" w:rsidR="003910CF" w:rsidRDefault="003910CF" w:rsidP="003910CF">
      <w:pPr>
        <w:pStyle w:val="Plattetekst"/>
      </w:pPr>
      <w:r w:rsidRPr="008D3FDD">
        <w:t xml:space="preserve">Aldus naar waarheid opgemaakt. </w:t>
      </w:r>
    </w:p>
    <w:p w14:paraId="409EB599" w14:textId="77777777" w:rsidR="003910CF" w:rsidRPr="008D3FDD" w:rsidRDefault="003910CF" w:rsidP="003910CF">
      <w:pPr>
        <w:pStyle w:val="Plattetekst"/>
      </w:pPr>
    </w:p>
    <w:p w14:paraId="23A98BB8" w14:textId="77777777" w:rsidR="003910CF" w:rsidRDefault="003910CF" w:rsidP="003910CF">
      <w:r w:rsidRPr="004F1980">
        <w:t xml:space="preserve">Naam </w:t>
      </w:r>
      <w:r>
        <w:t>inschrijver</w:t>
      </w:r>
      <w:r w:rsidRPr="004F1980">
        <w:t>:</w:t>
      </w:r>
      <w:r>
        <w:tab/>
      </w:r>
      <w:r>
        <w:tab/>
      </w:r>
      <w:r>
        <w:tab/>
      </w:r>
      <w:r w:rsidRPr="004F1980">
        <w:t xml:space="preserve"> </w:t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3A61E337" w14:textId="77777777" w:rsidR="003910CF" w:rsidRPr="00862256" w:rsidRDefault="003910CF" w:rsidP="003910CF">
      <w:pPr>
        <w:pStyle w:val="Plattetekst"/>
      </w:pPr>
    </w:p>
    <w:p w14:paraId="585698DC" w14:textId="77777777" w:rsidR="003910CF" w:rsidRPr="004F1980" w:rsidRDefault="003910CF" w:rsidP="003910CF">
      <w:r w:rsidRPr="004F1980">
        <w:t xml:space="preserve">Naam rechtsgeldig vertegenwoordiger: </w:t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0D330EA2" w14:textId="77777777" w:rsidR="003910CF" w:rsidRPr="004F1980" w:rsidRDefault="003910CF" w:rsidP="003910CF"/>
    <w:p w14:paraId="7AC5271A" w14:textId="77777777" w:rsidR="003910CF" w:rsidRPr="004F1980" w:rsidRDefault="003910CF" w:rsidP="003910CF">
      <w:r w:rsidRPr="004F1980">
        <w:t xml:space="preserve">Functie: </w:t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  <w:r w:rsidRPr="004F1980">
        <w:tab/>
      </w:r>
      <w:r w:rsidRPr="004F1980">
        <w:tab/>
      </w:r>
      <w:r w:rsidRPr="004F1980">
        <w:tab/>
      </w:r>
      <w:r w:rsidRPr="004F1980">
        <w:tab/>
      </w:r>
    </w:p>
    <w:p w14:paraId="787A10DF" w14:textId="77777777" w:rsidR="003910CF" w:rsidRPr="004F1980" w:rsidRDefault="003910CF" w:rsidP="003910CF"/>
    <w:p w14:paraId="7DE621BC" w14:textId="77777777" w:rsidR="003910CF" w:rsidRPr="004F1980" w:rsidRDefault="003910CF" w:rsidP="003910CF">
      <w:r w:rsidRPr="004F1980">
        <w:t>Datum:</w:t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14:paraId="00A92AB4" w14:textId="77777777" w:rsidR="003910CF" w:rsidRPr="004F1980" w:rsidRDefault="003910CF" w:rsidP="003910CF"/>
    <w:p w14:paraId="0FBCB8CD" w14:textId="1ED50695" w:rsidR="003910CF" w:rsidRPr="003910CF" w:rsidRDefault="003910CF" w:rsidP="00471A42">
      <w:pPr>
        <w:pStyle w:val="Plattetekst"/>
      </w:pPr>
      <w:r w:rsidRPr="004F1980">
        <w:t>Handtekening</w:t>
      </w:r>
      <w:r>
        <w:t>:</w:t>
      </w:r>
      <w:r w:rsidRPr="00F40AD6">
        <w:t xml:space="preserve"> </w:t>
      </w:r>
    </w:p>
    <w:sectPr w:rsidR="003910CF" w:rsidRPr="00391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7C1D"/>
    <w:multiLevelType w:val="hybridMultilevel"/>
    <w:tmpl w:val="A8F085B4"/>
    <w:lvl w:ilvl="0" w:tplc="CA98BCC6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F40141"/>
    <w:multiLevelType w:val="hybridMultilevel"/>
    <w:tmpl w:val="9202DE54"/>
    <w:lvl w:ilvl="0" w:tplc="0413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8F7E61"/>
    <w:multiLevelType w:val="hybridMultilevel"/>
    <w:tmpl w:val="C636A98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C8"/>
    <w:rsid w:val="002506E4"/>
    <w:rsid w:val="003910CF"/>
    <w:rsid w:val="00471A42"/>
    <w:rsid w:val="005F484A"/>
    <w:rsid w:val="0060004B"/>
    <w:rsid w:val="006670EB"/>
    <w:rsid w:val="006F6D56"/>
    <w:rsid w:val="00712151"/>
    <w:rsid w:val="007856C7"/>
    <w:rsid w:val="00862256"/>
    <w:rsid w:val="0087792C"/>
    <w:rsid w:val="0090058C"/>
    <w:rsid w:val="00AC59D7"/>
    <w:rsid w:val="00BD1694"/>
    <w:rsid w:val="00D50FC8"/>
    <w:rsid w:val="00E210BE"/>
    <w:rsid w:val="00FD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0F68"/>
  <w15:chartTrackingRefBased/>
  <w15:docId w15:val="{C7800ADE-38D6-401A-B511-13D8E6E2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Plattetekst"/>
    <w:qFormat/>
    <w:rsid w:val="00D50FC8"/>
    <w:pPr>
      <w:spacing w:after="0" w:line="240" w:lineRule="auto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D50FC8"/>
  </w:style>
  <w:style w:type="character" w:customStyle="1" w:styleId="PlattetekstChar">
    <w:name w:val="Platte tekst Char"/>
    <w:basedOn w:val="Standaardalinea-lettertype"/>
    <w:link w:val="Plattetekst"/>
    <w:rsid w:val="00D50FC8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customStyle="1" w:styleId="paragraaftitelgeletterd">
    <w:name w:val="paragraaftitel geletterd"/>
    <w:basedOn w:val="Standaard"/>
    <w:next w:val="Standaard"/>
    <w:rsid w:val="00D50FC8"/>
    <w:pPr>
      <w:numPr>
        <w:numId w:val="1"/>
      </w:numPr>
      <w:tabs>
        <w:tab w:val="left" w:pos="567"/>
      </w:tabs>
      <w:spacing w:line="360" w:lineRule="auto"/>
    </w:pPr>
    <w:rPr>
      <w:b/>
      <w:color w:val="FF9900"/>
    </w:rPr>
  </w:style>
  <w:style w:type="paragraph" w:styleId="Lijstalinea">
    <w:name w:val="List Paragraph"/>
    <w:aliases w:val="Opsomblokjes en substreepjes"/>
    <w:basedOn w:val="Standaard"/>
    <w:link w:val="LijstalineaChar"/>
    <w:uiPriority w:val="34"/>
    <w:qFormat/>
    <w:rsid w:val="00862256"/>
    <w:pPr>
      <w:spacing w:after="120" w:line="260" w:lineRule="atLeast"/>
      <w:ind w:left="720"/>
      <w:contextualSpacing/>
    </w:pPr>
    <w:rPr>
      <w:rFonts w:ascii="Arial" w:eastAsia="MS Mincho" w:hAnsi="Arial"/>
      <w:snapToGrid/>
      <w:kern w:val="0"/>
    </w:rPr>
  </w:style>
  <w:style w:type="character" w:customStyle="1" w:styleId="LijstalineaChar">
    <w:name w:val="Lijstalinea Char"/>
    <w:aliases w:val="Opsomblokjes en substreepjes Char"/>
    <w:link w:val="Lijstalinea"/>
    <w:uiPriority w:val="34"/>
    <w:locked/>
    <w:rsid w:val="00862256"/>
    <w:rPr>
      <w:rFonts w:ascii="Arial" w:eastAsia="MS Mincho" w:hAnsi="Arial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F484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F484A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F484A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48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484A"/>
    <w:rPr>
      <w:rFonts w:ascii="Verdana" w:eastAsia="Times New Roman" w:hAnsi="Verdana" w:cs="Times New Roman"/>
      <w:b/>
      <w:bCs/>
      <w:snapToGrid w:val="0"/>
      <w:kern w:val="2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van Walsem</dc:creator>
  <cp:keywords/>
  <dc:description/>
  <cp:lastModifiedBy>Nicole Kleijsen (Gemeente Oosterhout)</cp:lastModifiedBy>
  <cp:revision>2</cp:revision>
  <dcterms:created xsi:type="dcterms:W3CDTF">2022-07-21T13:16:00Z</dcterms:created>
  <dcterms:modified xsi:type="dcterms:W3CDTF">2022-07-21T13:16:00Z</dcterms:modified>
</cp:coreProperties>
</file>