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1E50E" w14:textId="77777777" w:rsidR="00D0111F" w:rsidRDefault="007F1DC3" w:rsidP="007F1DC3">
      <w:pPr>
        <w:pStyle w:val="Bijlage1"/>
        <w:numPr>
          <w:ilvl w:val="0"/>
          <w:numId w:val="0"/>
        </w:numPr>
      </w:pPr>
      <w:r>
        <w:t>Bijlage</w:t>
      </w:r>
      <w:r w:rsidR="00757E47">
        <w:t xml:space="preserve"> 2</w:t>
      </w:r>
      <w:r w:rsidR="00757E47">
        <w:tab/>
      </w:r>
      <w:r>
        <w:t xml:space="preserve">Aanmeldingsformulier deelname </w:t>
      </w:r>
      <w:r>
        <w:tab/>
      </w:r>
      <w:r>
        <w:tab/>
      </w:r>
      <w:r>
        <w:tab/>
      </w:r>
      <w:r>
        <w:tab/>
      </w:r>
      <w:r>
        <w:tab/>
        <w:t>gegadigde/combinatie</w:t>
      </w:r>
    </w:p>
    <w:p w14:paraId="375D0FC5" w14:textId="77777777" w:rsidR="007F1DC3" w:rsidRPr="007F1DC3" w:rsidRDefault="007F1DC3" w:rsidP="007F1DC3"/>
    <w:p w14:paraId="0832CF90" w14:textId="77777777" w:rsidR="007F1DC3" w:rsidRDefault="007F1DC3">
      <w:pPr>
        <w:spacing w:line="240" w:lineRule="auto"/>
        <w:rPr>
          <w:rFonts w:ascii="Caecilia-Bold" w:hAnsi="Caecilia-Bold"/>
          <w:szCs w:val="20"/>
        </w:rPr>
      </w:pPr>
      <w:r>
        <w:rPr>
          <w:rFonts w:ascii="Caecilia-Bold" w:hAnsi="Caecilia-Bold"/>
          <w:szCs w:val="20"/>
        </w:rPr>
        <w:br w:type="page"/>
      </w:r>
    </w:p>
    <w:p w14:paraId="2051765F" w14:textId="05B4388F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  <w:r w:rsidRPr="00D0111F">
        <w:rPr>
          <w:rFonts w:ascii="Caecilia-Bold" w:hAnsi="Caecilia-Bold"/>
          <w:szCs w:val="20"/>
        </w:rPr>
        <w:lastRenderedPageBreak/>
        <w:t xml:space="preserve">Aanmelding voor selectieprocedure </w:t>
      </w:r>
      <w:r w:rsidR="00A0337F" w:rsidRPr="00A0337F">
        <w:rPr>
          <w:rFonts w:ascii="Caecilia-Bold" w:hAnsi="Caecilia-Bold"/>
          <w:szCs w:val="20"/>
        </w:rPr>
        <w:t>RECONSTRUCTIE AASTERBERGERWEG &amp; ZUIDERPOORT</w:t>
      </w:r>
    </w:p>
    <w:p w14:paraId="7036D0AF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</w:p>
    <w:p w14:paraId="01F0AFEE" w14:textId="77777777" w:rsidR="007F1DC3" w:rsidRPr="00D0111F" w:rsidRDefault="007F1DC3" w:rsidP="007F1DC3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  <w:r w:rsidRPr="00D0111F">
        <w:rPr>
          <w:rFonts w:ascii="Caecilia-Bold" w:hAnsi="Caecilia-Bold"/>
          <w:szCs w:val="20"/>
        </w:rPr>
        <w:t>Opgaaf combinatie</w:t>
      </w:r>
    </w:p>
    <w:p w14:paraId="0999F5BC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11"/>
        <w:gridCol w:w="2866"/>
      </w:tblGrid>
      <w:tr w:rsidR="007F1DC3" w:rsidRPr="00D0111F" w14:paraId="0B3E7950" w14:textId="77777777" w:rsidTr="00DB67AA">
        <w:tc>
          <w:tcPr>
            <w:tcW w:w="8077" w:type="dxa"/>
            <w:gridSpan w:val="2"/>
          </w:tcPr>
          <w:p w14:paraId="7274F095" w14:textId="5849905F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rFonts w:ascii="Caecilia-Bold" w:hAnsi="Caecilia-Bold"/>
                <w:szCs w:val="20"/>
              </w:rPr>
            </w:pPr>
            <w:r w:rsidRPr="00D0111F">
              <w:rPr>
                <w:rFonts w:ascii="Caecilia-Bold" w:hAnsi="Caecilia-Bold"/>
                <w:szCs w:val="20"/>
              </w:rPr>
              <w:t>Aanmelding</w:t>
            </w:r>
          </w:p>
        </w:tc>
      </w:tr>
      <w:tr w:rsidR="007F1DC3" w:rsidRPr="00D0111F" w14:paraId="71CE0D7F" w14:textId="77777777" w:rsidTr="00DB67AA">
        <w:tc>
          <w:tcPr>
            <w:tcW w:w="5211" w:type="dxa"/>
          </w:tcPr>
          <w:p w14:paraId="76C099B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rFonts w:ascii="Caecilia-Bold" w:hAnsi="Caecilia-Bold"/>
                <w:szCs w:val="20"/>
              </w:rPr>
            </w:pPr>
            <w:r w:rsidRPr="00D0111F">
              <w:rPr>
                <w:rFonts w:ascii="Caecilia-Bold" w:hAnsi="Caecilia-Bold"/>
                <w:szCs w:val="20"/>
              </w:rPr>
              <w:t>De gegadigde bestaat uit twee of meerdere aannemers</w:t>
            </w:r>
          </w:p>
        </w:tc>
        <w:tc>
          <w:tcPr>
            <w:tcW w:w="2866" w:type="dxa"/>
          </w:tcPr>
          <w:p w14:paraId="55D5453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ecilia-Bold" w:hAnsi="Caecilia-Bold"/>
                <w:szCs w:val="20"/>
              </w:rPr>
            </w:pPr>
            <w:r w:rsidRPr="00D0111F">
              <w:rPr>
                <w:rFonts w:ascii="Caecilia-Bold" w:hAnsi="Caecilia-Bold"/>
                <w:szCs w:val="20"/>
              </w:rPr>
              <w:t>Ja / Nee</w:t>
            </w:r>
          </w:p>
        </w:tc>
      </w:tr>
    </w:tbl>
    <w:p w14:paraId="08E8C743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</w:p>
    <w:p w14:paraId="65310E35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25FB024A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Indien bij onderdeel A met ja geantwoord is dient bij onderdeel B de gegevens ingevuld te worden van het lid van de combinatie die voor het project als penvoerder zal optreden.</w:t>
      </w:r>
    </w:p>
    <w:p w14:paraId="29938E1A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CBF3E49" w14:textId="77777777" w:rsidR="007F1DC3" w:rsidRPr="00D0111F" w:rsidRDefault="007F1DC3" w:rsidP="007F1DC3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contextualSpacing/>
        <w:rPr>
          <w:rFonts w:ascii="Caecilia-Bold" w:hAnsi="Caecilia-Bold"/>
          <w:szCs w:val="20"/>
        </w:rPr>
      </w:pPr>
      <w:r w:rsidRPr="00D0111F">
        <w:rPr>
          <w:rFonts w:ascii="Caecilia-Bold" w:hAnsi="Caecilia-Bold"/>
          <w:szCs w:val="20"/>
        </w:rPr>
        <w:t xml:space="preserve">Gegevens gegadigde </w:t>
      </w:r>
    </w:p>
    <w:p w14:paraId="6FC52AE4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7F1DC3" w:rsidRPr="00D0111F" w14:paraId="2331BFEE" w14:textId="77777777" w:rsidTr="00DB67AA">
        <w:tc>
          <w:tcPr>
            <w:tcW w:w="8077" w:type="dxa"/>
            <w:gridSpan w:val="2"/>
          </w:tcPr>
          <w:p w14:paraId="7A0B6BC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Gegevens gegadigde / combinatie lid 1 (penvoeder combinatie)</w:t>
            </w:r>
          </w:p>
        </w:tc>
      </w:tr>
      <w:tr w:rsidR="007F1DC3" w:rsidRPr="00D0111F" w14:paraId="4FBBC895" w14:textId="77777777" w:rsidTr="00DB67AA">
        <w:tc>
          <w:tcPr>
            <w:tcW w:w="2943" w:type="dxa"/>
          </w:tcPr>
          <w:p w14:paraId="469CC7D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07AAFCF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5B7474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33552F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7ACAEF7D" w14:textId="77777777" w:rsidTr="00DB67AA">
        <w:tc>
          <w:tcPr>
            <w:tcW w:w="2943" w:type="dxa"/>
          </w:tcPr>
          <w:p w14:paraId="720ADE9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2609EDE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5F8361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E4010A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20D5BDF0" w14:textId="77777777" w:rsidTr="00DB67AA">
        <w:tc>
          <w:tcPr>
            <w:tcW w:w="2943" w:type="dxa"/>
          </w:tcPr>
          <w:p w14:paraId="56528A1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3789768B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F957D9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4FF4A6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573289D" w14:textId="77777777" w:rsidTr="00DB67AA">
        <w:tc>
          <w:tcPr>
            <w:tcW w:w="2943" w:type="dxa"/>
          </w:tcPr>
          <w:p w14:paraId="42E4715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50DCBF3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FA08C0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D29BE3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015CD4D7" w14:textId="77777777" w:rsidTr="00DB67AA">
        <w:tc>
          <w:tcPr>
            <w:tcW w:w="2943" w:type="dxa"/>
          </w:tcPr>
          <w:p w14:paraId="7DE9C05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0B84910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7BBFDF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20B2A2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285785E4" w14:textId="77777777" w:rsidTr="00DB67AA">
        <w:tc>
          <w:tcPr>
            <w:tcW w:w="2943" w:type="dxa"/>
          </w:tcPr>
          <w:p w14:paraId="615DF83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6D07A0E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8B57A1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51A987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93FEE3" w14:textId="77777777" w:rsidTr="00DB67AA">
        <w:tc>
          <w:tcPr>
            <w:tcW w:w="2943" w:type="dxa"/>
          </w:tcPr>
          <w:p w14:paraId="40B836F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Telefoonnummer</w:t>
            </w:r>
          </w:p>
        </w:tc>
        <w:tc>
          <w:tcPr>
            <w:tcW w:w="5134" w:type="dxa"/>
          </w:tcPr>
          <w:p w14:paraId="7620C7D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29E77F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46D0CE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56EA8517" w14:textId="77777777" w:rsidTr="00DB67AA">
        <w:tc>
          <w:tcPr>
            <w:tcW w:w="2943" w:type="dxa"/>
          </w:tcPr>
          <w:p w14:paraId="46A61AB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Telefaxnummer</w:t>
            </w:r>
          </w:p>
        </w:tc>
        <w:tc>
          <w:tcPr>
            <w:tcW w:w="5134" w:type="dxa"/>
          </w:tcPr>
          <w:p w14:paraId="6D5BA68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011B21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1EAC73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0022551D" w14:textId="77777777" w:rsidTr="00DB67AA">
        <w:tc>
          <w:tcPr>
            <w:tcW w:w="2943" w:type="dxa"/>
          </w:tcPr>
          <w:p w14:paraId="7E00AF0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  <w:tc>
          <w:tcPr>
            <w:tcW w:w="5134" w:type="dxa"/>
          </w:tcPr>
          <w:p w14:paraId="7B477A0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3EB2E04E" w14:textId="77777777" w:rsidTr="00DB67AA">
        <w:tc>
          <w:tcPr>
            <w:tcW w:w="2943" w:type="dxa"/>
          </w:tcPr>
          <w:p w14:paraId="4027EDE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Naam van de rechtsgeldig vertegenwoordiger die het formulier namens de onderneming ondertekend*</w:t>
            </w:r>
          </w:p>
        </w:tc>
        <w:tc>
          <w:tcPr>
            <w:tcW w:w="5134" w:type="dxa"/>
          </w:tcPr>
          <w:p w14:paraId="56DEDC3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4D71DEAA" w14:textId="77777777" w:rsidTr="00DB67AA">
        <w:tc>
          <w:tcPr>
            <w:tcW w:w="2943" w:type="dxa"/>
          </w:tcPr>
          <w:p w14:paraId="6F53DE4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  <w:tc>
          <w:tcPr>
            <w:tcW w:w="5134" w:type="dxa"/>
          </w:tcPr>
          <w:p w14:paraId="7F82869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5CE0F999" w14:textId="77777777" w:rsidTr="00DB67AA">
        <w:tc>
          <w:tcPr>
            <w:tcW w:w="2943" w:type="dxa"/>
          </w:tcPr>
          <w:p w14:paraId="2478063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Contactpersoon gegadigde</w:t>
            </w:r>
          </w:p>
        </w:tc>
        <w:tc>
          <w:tcPr>
            <w:tcW w:w="5134" w:type="dxa"/>
          </w:tcPr>
          <w:p w14:paraId="2B921E8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FA9F8A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6B445A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3E773C54" w14:textId="77777777" w:rsidTr="00DB67AA">
        <w:tc>
          <w:tcPr>
            <w:tcW w:w="2943" w:type="dxa"/>
          </w:tcPr>
          <w:p w14:paraId="3DD44BE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1471D22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D97590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23FA3A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0DAAF89F" w14:textId="77777777" w:rsidTr="00DB67AA">
        <w:tc>
          <w:tcPr>
            <w:tcW w:w="2943" w:type="dxa"/>
          </w:tcPr>
          <w:p w14:paraId="7F522E7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0ECE78A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1F799A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2CD6BB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BC427FA" w14:textId="77777777" w:rsidTr="00DB67AA">
        <w:tc>
          <w:tcPr>
            <w:tcW w:w="2943" w:type="dxa"/>
          </w:tcPr>
          <w:p w14:paraId="73109FC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5FCDD7E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6E1821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448111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7F1DC3" w:rsidRPr="00D0111F" w14:paraId="5C3991B6" w14:textId="77777777" w:rsidTr="00DB67AA">
        <w:tc>
          <w:tcPr>
            <w:tcW w:w="2943" w:type="dxa"/>
          </w:tcPr>
          <w:p w14:paraId="4F3E510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24B73DA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4C50DC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6AE6A8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758693AF" w14:textId="77777777" w:rsidTr="00DB67AA">
        <w:tc>
          <w:tcPr>
            <w:tcW w:w="2943" w:type="dxa"/>
          </w:tcPr>
          <w:p w14:paraId="2797D6B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071453D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1E2200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AF35EB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6DD3B61B" w14:textId="77777777" w:rsidTr="00DB67AA">
        <w:tc>
          <w:tcPr>
            <w:tcW w:w="2943" w:type="dxa"/>
          </w:tcPr>
          <w:p w14:paraId="46DC99A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lastRenderedPageBreak/>
              <w:t>Telefoonnummer</w:t>
            </w:r>
          </w:p>
        </w:tc>
        <w:tc>
          <w:tcPr>
            <w:tcW w:w="5134" w:type="dxa"/>
          </w:tcPr>
          <w:p w14:paraId="17FFB04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719688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4CB143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371DD6C6" w14:textId="77777777" w:rsidTr="00DB67AA">
        <w:tc>
          <w:tcPr>
            <w:tcW w:w="2943" w:type="dxa"/>
          </w:tcPr>
          <w:p w14:paraId="6DFE1D1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Faxnummer</w:t>
            </w:r>
          </w:p>
        </w:tc>
        <w:tc>
          <w:tcPr>
            <w:tcW w:w="5134" w:type="dxa"/>
          </w:tcPr>
          <w:p w14:paraId="48B01D1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7587AF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872CC8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34AD118" w14:textId="77777777" w:rsidTr="00DB67AA">
        <w:tc>
          <w:tcPr>
            <w:tcW w:w="2943" w:type="dxa"/>
          </w:tcPr>
          <w:p w14:paraId="0EC5417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emailadres</w:t>
            </w:r>
          </w:p>
        </w:tc>
        <w:tc>
          <w:tcPr>
            <w:tcW w:w="5134" w:type="dxa"/>
          </w:tcPr>
          <w:p w14:paraId="406C923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03360F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E1AC02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38444449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2DFC71B2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48A296F3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ind w:left="851" w:hanging="425"/>
        <w:rPr>
          <w:rFonts w:ascii="Caecilia-Bold" w:hAnsi="Caecilia-Bold"/>
          <w:szCs w:val="20"/>
        </w:rPr>
      </w:pPr>
      <w:r w:rsidRPr="00D0111F">
        <w:rPr>
          <w:rFonts w:ascii="Caecilia-Bold" w:hAnsi="Caecilia-Bold"/>
          <w:szCs w:val="20"/>
        </w:rPr>
        <w:t>C.</w:t>
      </w:r>
      <w:r w:rsidRPr="00D0111F">
        <w:rPr>
          <w:rFonts w:ascii="Caecilia-Bold" w:hAnsi="Caecilia-Bold"/>
          <w:szCs w:val="20"/>
        </w:rPr>
        <w:tab/>
        <w:t>Opgaaf overige leden combinatie</w:t>
      </w:r>
    </w:p>
    <w:p w14:paraId="2085C797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Indien de gegadigde niet in combinatie inschrijft, kan onderdeel C worden overgeslagen.</w:t>
      </w:r>
    </w:p>
    <w:p w14:paraId="4746A121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7F1DC3" w:rsidRPr="00D0111F" w14:paraId="4FEE54FD" w14:textId="77777777" w:rsidTr="00DB67AA">
        <w:tc>
          <w:tcPr>
            <w:tcW w:w="8077" w:type="dxa"/>
            <w:gridSpan w:val="2"/>
          </w:tcPr>
          <w:p w14:paraId="7BA04E7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Gegevens Combinatie lid 2</w:t>
            </w:r>
          </w:p>
        </w:tc>
      </w:tr>
      <w:tr w:rsidR="007F1DC3" w:rsidRPr="00D0111F" w14:paraId="1394FB76" w14:textId="77777777" w:rsidTr="00DB67AA">
        <w:tc>
          <w:tcPr>
            <w:tcW w:w="2943" w:type="dxa"/>
          </w:tcPr>
          <w:p w14:paraId="053F453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674EA6D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F62925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4CA5F0D" w14:textId="77777777" w:rsidTr="00DB67AA">
        <w:tc>
          <w:tcPr>
            <w:tcW w:w="2943" w:type="dxa"/>
          </w:tcPr>
          <w:p w14:paraId="557F87E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188D7EF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74B84B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73058C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64EEC042" w14:textId="77777777" w:rsidTr="00DB67AA">
        <w:tc>
          <w:tcPr>
            <w:tcW w:w="2943" w:type="dxa"/>
          </w:tcPr>
          <w:p w14:paraId="32AD355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39E4064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BD08F3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B12A27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0576A569" w14:textId="77777777" w:rsidTr="00DB67AA">
        <w:tc>
          <w:tcPr>
            <w:tcW w:w="2943" w:type="dxa"/>
          </w:tcPr>
          <w:p w14:paraId="3652A3C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1B62EB0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CDF598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F7ACF7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0122D0C4" w14:textId="77777777" w:rsidTr="00DB67AA">
        <w:tc>
          <w:tcPr>
            <w:tcW w:w="2943" w:type="dxa"/>
          </w:tcPr>
          <w:p w14:paraId="33B46D0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2BC8AFF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D13769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EB8585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7209269F" w14:textId="77777777" w:rsidTr="00DB67AA">
        <w:tc>
          <w:tcPr>
            <w:tcW w:w="2943" w:type="dxa"/>
          </w:tcPr>
          <w:p w14:paraId="2FAF8EC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7D04214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27DC21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D8B3F5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641B88F0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7F1DC3" w:rsidRPr="00D0111F" w14:paraId="2087CB33" w14:textId="77777777" w:rsidTr="00DB67AA">
        <w:tc>
          <w:tcPr>
            <w:tcW w:w="8077" w:type="dxa"/>
            <w:gridSpan w:val="2"/>
          </w:tcPr>
          <w:p w14:paraId="0F613DA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Gegevens Combinatie lid 3</w:t>
            </w:r>
          </w:p>
        </w:tc>
      </w:tr>
      <w:tr w:rsidR="007F1DC3" w:rsidRPr="00D0111F" w14:paraId="12C518B0" w14:textId="77777777" w:rsidTr="00DB67AA">
        <w:tc>
          <w:tcPr>
            <w:tcW w:w="2943" w:type="dxa"/>
          </w:tcPr>
          <w:p w14:paraId="148B239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38E13D4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3F9D74B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503FC1F5" w14:textId="77777777" w:rsidTr="00DB67AA">
        <w:tc>
          <w:tcPr>
            <w:tcW w:w="2943" w:type="dxa"/>
          </w:tcPr>
          <w:p w14:paraId="2E50D38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6DCEE53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53C314B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13BDAA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47387AE1" w14:textId="77777777" w:rsidTr="00DB67AA">
        <w:tc>
          <w:tcPr>
            <w:tcW w:w="2943" w:type="dxa"/>
          </w:tcPr>
          <w:p w14:paraId="3900C1E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6D1C667B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5945E2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7ED573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2A88899E" w14:textId="77777777" w:rsidTr="00DB67AA">
        <w:tc>
          <w:tcPr>
            <w:tcW w:w="2943" w:type="dxa"/>
          </w:tcPr>
          <w:p w14:paraId="5CCEDAA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06A765D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EFA471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286055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573475F" w14:textId="77777777" w:rsidTr="00DB67AA">
        <w:tc>
          <w:tcPr>
            <w:tcW w:w="2943" w:type="dxa"/>
          </w:tcPr>
          <w:p w14:paraId="53143B2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4A2E2F5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8DA22B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371F29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695B2283" w14:textId="77777777" w:rsidTr="00DB67AA">
        <w:tc>
          <w:tcPr>
            <w:tcW w:w="2943" w:type="dxa"/>
          </w:tcPr>
          <w:p w14:paraId="0285BED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5FF5E6F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7AB3EF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F9A9BE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6847EDB4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2A7704BC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32FD5AD1" w14:textId="77777777" w:rsidR="00757E47" w:rsidRDefault="00757E47">
      <w:pPr>
        <w:spacing w:line="240" w:lineRule="auto"/>
        <w:rPr>
          <w:rFonts w:ascii="Caecilia-Bold" w:hAnsi="Caecilia-Bold"/>
          <w:szCs w:val="20"/>
        </w:rPr>
      </w:pPr>
      <w:r>
        <w:rPr>
          <w:rFonts w:ascii="Caecilia-Bold" w:hAnsi="Caecilia-Bold"/>
          <w:szCs w:val="20"/>
        </w:rPr>
        <w:br w:type="page"/>
      </w:r>
    </w:p>
    <w:p w14:paraId="3C91D872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ind w:left="851" w:hanging="425"/>
        <w:rPr>
          <w:rFonts w:ascii="Caecilia-Bold" w:hAnsi="Caecilia-Bold"/>
          <w:szCs w:val="20"/>
        </w:rPr>
      </w:pPr>
      <w:r w:rsidRPr="00D0111F">
        <w:rPr>
          <w:rFonts w:ascii="Caecilia-Bold" w:hAnsi="Caecilia-Bold"/>
          <w:szCs w:val="20"/>
        </w:rPr>
        <w:lastRenderedPageBreak/>
        <w:t>D.</w:t>
      </w:r>
      <w:r w:rsidRPr="00D0111F">
        <w:rPr>
          <w:rFonts w:ascii="Caecilia-Bold" w:hAnsi="Caecilia-Bold"/>
          <w:szCs w:val="20"/>
        </w:rPr>
        <w:tab/>
        <w:t xml:space="preserve">Ondertekening aanmeldingsformulier </w:t>
      </w:r>
    </w:p>
    <w:p w14:paraId="4229630F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Ondergetekende(n) verzoekt/verzoeken hierbij door de aanbestedende dienst uitgenodigd te worden voor deelname aan de Niet-openbare procedure Europese aanbesteding van:</w:t>
      </w:r>
    </w:p>
    <w:p w14:paraId="48CA0187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67887C83" w14:textId="74DDBC08" w:rsidR="000B6C8B" w:rsidRDefault="00A0337F" w:rsidP="007F1DC3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  <w:r w:rsidRPr="00A0337F">
        <w:rPr>
          <w:rFonts w:ascii="Caecilia-Bold" w:hAnsi="Caecilia-Bold"/>
          <w:szCs w:val="20"/>
        </w:rPr>
        <w:t>RECONSTRUCTIE AASTERBERGERWEG &amp; ZUIDERPOORT</w:t>
      </w:r>
    </w:p>
    <w:p w14:paraId="79836422" w14:textId="77777777" w:rsidR="00A0337F" w:rsidRPr="00D0111F" w:rsidRDefault="00A0337F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7A1DA519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Ondergetekende(n) verklaart/verklaren alle vragen en bijlagen bijhorende bij de aanmelding zoals omschreven in de selectieleidraad volledig en naar waarheid te hebben ingevuld.</w:t>
      </w:r>
    </w:p>
    <w:p w14:paraId="5E53A56B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49FDE518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Ondergetekende(n) verklaart/verklaren met ondertekening van dit aanmeldingsformulier dat zij kennis hebben genomen van de selectieprocedure en hiermee akkoord zijn.</w:t>
      </w:r>
    </w:p>
    <w:p w14:paraId="2C4AA0C9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46071B68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De leden van een combinatie wijzen combinatie lid 1 aan als penvoerder en gemachtigde om de combinatie te vertegenwoordigen in alle zaken in het kader van de aanmelding, de inschrijving en de opdracht.</w:t>
      </w:r>
    </w:p>
    <w:p w14:paraId="19B33D33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7F1DC3" w:rsidRPr="00D0111F" w14:paraId="7D333ECA" w14:textId="77777777" w:rsidTr="00DB67AA">
        <w:tc>
          <w:tcPr>
            <w:tcW w:w="8077" w:type="dxa"/>
            <w:gridSpan w:val="2"/>
          </w:tcPr>
          <w:p w14:paraId="0C3F8DE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Ondertekening Combinatie lid 1</w:t>
            </w:r>
          </w:p>
        </w:tc>
      </w:tr>
      <w:tr w:rsidR="007F1DC3" w:rsidRPr="00D0111F" w14:paraId="598C7CBA" w14:textId="77777777" w:rsidTr="00DB67AA">
        <w:tc>
          <w:tcPr>
            <w:tcW w:w="2943" w:type="dxa"/>
          </w:tcPr>
          <w:p w14:paraId="31FCB8DB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474C6B9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9C79AD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7548EBF5" w14:textId="77777777" w:rsidTr="00DB67AA">
        <w:tc>
          <w:tcPr>
            <w:tcW w:w="2943" w:type="dxa"/>
          </w:tcPr>
          <w:p w14:paraId="7D99DC1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14:paraId="129E17A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5FD664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2F331E85" w14:textId="77777777" w:rsidTr="00DB67AA">
        <w:tc>
          <w:tcPr>
            <w:tcW w:w="2943" w:type="dxa"/>
          </w:tcPr>
          <w:p w14:paraId="09910B1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1C64542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FFCC58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362271" w14:textId="77777777" w:rsidTr="00DB67AA">
        <w:tc>
          <w:tcPr>
            <w:tcW w:w="2943" w:type="dxa"/>
          </w:tcPr>
          <w:p w14:paraId="5726908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14:paraId="7D84994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2F96F7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57261EBA" w14:textId="77777777" w:rsidTr="00DB67AA">
        <w:tc>
          <w:tcPr>
            <w:tcW w:w="2943" w:type="dxa"/>
          </w:tcPr>
          <w:p w14:paraId="35D4065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14:paraId="220427C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476AD8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7ECACC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DADFF4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6C75B5A9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 xml:space="preserve">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7F1DC3" w:rsidRPr="00D0111F" w14:paraId="40E714EB" w14:textId="77777777" w:rsidTr="00DB67AA">
        <w:tc>
          <w:tcPr>
            <w:tcW w:w="8077" w:type="dxa"/>
            <w:gridSpan w:val="2"/>
          </w:tcPr>
          <w:p w14:paraId="7AC70A6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Ondertekening Combinatie lid 2</w:t>
            </w:r>
          </w:p>
        </w:tc>
      </w:tr>
      <w:tr w:rsidR="007F1DC3" w:rsidRPr="00D0111F" w14:paraId="2767BEB0" w14:textId="77777777" w:rsidTr="00DB67AA">
        <w:tc>
          <w:tcPr>
            <w:tcW w:w="2943" w:type="dxa"/>
          </w:tcPr>
          <w:p w14:paraId="7C1A4CD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1801D8C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9E5FEA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2355B343" w14:textId="77777777" w:rsidTr="00DB67AA">
        <w:tc>
          <w:tcPr>
            <w:tcW w:w="2943" w:type="dxa"/>
          </w:tcPr>
          <w:p w14:paraId="520B343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14:paraId="12DFDAE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0DCD7F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289CCB93" w14:textId="77777777" w:rsidTr="00DB67AA">
        <w:tc>
          <w:tcPr>
            <w:tcW w:w="2943" w:type="dxa"/>
          </w:tcPr>
          <w:p w14:paraId="29CAE25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6759E4A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EA55AE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488795A9" w14:textId="77777777" w:rsidTr="00DB67AA">
        <w:tc>
          <w:tcPr>
            <w:tcW w:w="2943" w:type="dxa"/>
          </w:tcPr>
          <w:p w14:paraId="223A8BD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14:paraId="3B145F5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79BA14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798421A2" w14:textId="77777777" w:rsidTr="00DB67AA">
        <w:tc>
          <w:tcPr>
            <w:tcW w:w="2943" w:type="dxa"/>
          </w:tcPr>
          <w:p w14:paraId="14853EF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14:paraId="56CCBFD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7E8E44B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C8AB96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0F7B26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5D0B4C98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7F1DC3" w:rsidRPr="00D0111F" w14:paraId="5CBB5945" w14:textId="77777777" w:rsidTr="00DB67AA">
        <w:tc>
          <w:tcPr>
            <w:tcW w:w="8077" w:type="dxa"/>
            <w:gridSpan w:val="2"/>
          </w:tcPr>
          <w:p w14:paraId="1586501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Ondertekening Combinatie lid 3</w:t>
            </w:r>
          </w:p>
        </w:tc>
      </w:tr>
      <w:tr w:rsidR="007F1DC3" w:rsidRPr="00D0111F" w14:paraId="0421E235" w14:textId="77777777" w:rsidTr="00DB67AA">
        <w:tc>
          <w:tcPr>
            <w:tcW w:w="2943" w:type="dxa"/>
          </w:tcPr>
          <w:p w14:paraId="1A5CA0E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6E94B86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A72E0AB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4185C520" w14:textId="77777777" w:rsidTr="00DB67AA">
        <w:tc>
          <w:tcPr>
            <w:tcW w:w="2943" w:type="dxa"/>
          </w:tcPr>
          <w:p w14:paraId="22EFB5D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14:paraId="611ECCF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5AB23B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22F9761A" w14:textId="77777777" w:rsidTr="00DB67AA">
        <w:tc>
          <w:tcPr>
            <w:tcW w:w="2943" w:type="dxa"/>
          </w:tcPr>
          <w:p w14:paraId="43E8258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3BF4A22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2FCB00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B74B58C" w14:textId="77777777" w:rsidTr="00DB67AA">
        <w:tc>
          <w:tcPr>
            <w:tcW w:w="2943" w:type="dxa"/>
          </w:tcPr>
          <w:p w14:paraId="5734857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14:paraId="14F0B45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14266F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7FD9FFF3" w14:textId="77777777" w:rsidTr="00DB67AA">
        <w:tc>
          <w:tcPr>
            <w:tcW w:w="2943" w:type="dxa"/>
          </w:tcPr>
          <w:p w14:paraId="67658F1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14:paraId="3E2FD11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B74D70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C6A6E4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A14825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6018A771" w14:textId="77777777" w:rsidTr="00DB67AA">
        <w:tc>
          <w:tcPr>
            <w:tcW w:w="2943" w:type="dxa"/>
          </w:tcPr>
          <w:p w14:paraId="693D094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  <w:tc>
          <w:tcPr>
            <w:tcW w:w="5134" w:type="dxa"/>
          </w:tcPr>
          <w:p w14:paraId="659A00A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2CDC758A" w14:textId="77777777" w:rsidR="002C3308" w:rsidRDefault="002C3308" w:rsidP="00757E47">
      <w:pPr>
        <w:spacing w:line="240" w:lineRule="auto"/>
      </w:pPr>
    </w:p>
    <w:sectPr w:rsidR="002C3308" w:rsidSect="002C3308">
      <w:headerReference w:type="default" r:id="rId7"/>
      <w:type w:val="oddPage"/>
      <w:pgSz w:w="11906" w:h="16838" w:code="9"/>
      <w:pgMar w:top="1701" w:right="1701" w:bottom="1701" w:left="2268" w:header="568" w:footer="284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6F1A" w14:textId="77777777" w:rsidR="00D0111F" w:rsidRDefault="00D0111F" w:rsidP="00D0111F">
      <w:pPr>
        <w:spacing w:line="240" w:lineRule="auto"/>
      </w:pPr>
      <w:r>
        <w:separator/>
      </w:r>
    </w:p>
  </w:endnote>
  <w:endnote w:type="continuationSeparator" w:id="0">
    <w:p w14:paraId="6768514E" w14:textId="77777777" w:rsidR="00D0111F" w:rsidRDefault="00D0111F" w:rsidP="00D01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600A8" w14:textId="77777777" w:rsidR="00D0111F" w:rsidRDefault="00D0111F" w:rsidP="00D0111F">
      <w:pPr>
        <w:spacing w:line="240" w:lineRule="auto"/>
      </w:pPr>
      <w:r>
        <w:separator/>
      </w:r>
    </w:p>
  </w:footnote>
  <w:footnote w:type="continuationSeparator" w:id="0">
    <w:p w14:paraId="6E808383" w14:textId="77777777" w:rsidR="00D0111F" w:rsidRDefault="00D0111F" w:rsidP="00D011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B4D5" w14:textId="625B1591" w:rsidR="00D0111F" w:rsidRPr="00D0111F" w:rsidRDefault="0076489D">
    <w:pPr>
      <w:pStyle w:val="Koptekst"/>
      <w:rPr>
        <w:sz w:val="13"/>
        <w:szCs w:val="13"/>
      </w:rPr>
    </w:pPr>
    <w:r>
      <w:rPr>
        <w:sz w:val="13"/>
        <w:szCs w:val="13"/>
      </w:rPr>
      <w:t>20</w:t>
    </w:r>
    <w:r w:rsidR="00A0337F">
      <w:rPr>
        <w:sz w:val="13"/>
        <w:szCs w:val="13"/>
      </w:rPr>
      <w:t>22</w:t>
    </w:r>
    <w:r w:rsidR="00B76F27">
      <w:rPr>
        <w:sz w:val="13"/>
        <w:szCs w:val="13"/>
      </w:rPr>
      <w:t>-</w:t>
    </w:r>
    <w:r w:rsidR="00A0337F">
      <w:rPr>
        <w:sz w:val="13"/>
        <w:szCs w:val="13"/>
      </w:rPr>
      <w:t>ECH110-</w:t>
    </w:r>
    <w:r>
      <w:rPr>
        <w:sz w:val="13"/>
        <w:szCs w:val="13"/>
      </w:rPr>
      <w:t>SL</w:t>
    </w:r>
    <w:r w:rsidR="00B76F27">
      <w:rPr>
        <w:sz w:val="13"/>
        <w:szCs w:val="13"/>
      </w:rPr>
      <w:t>-01</w:t>
    </w:r>
    <w:r w:rsidR="000B6C8B">
      <w:rPr>
        <w:sz w:val="13"/>
        <w:szCs w:val="13"/>
      </w:rPr>
      <w:tab/>
    </w:r>
    <w:r w:rsidR="00757E47">
      <w:rPr>
        <w:b/>
      </w:rPr>
      <w:t>Bijlage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243485F"/>
    <w:multiLevelType w:val="hybridMultilevel"/>
    <w:tmpl w:val="B2FE6A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561200">
    <w:abstractNumId w:val="3"/>
  </w:num>
  <w:num w:numId="2" w16cid:durableId="968822571">
    <w:abstractNumId w:val="4"/>
  </w:num>
  <w:num w:numId="3" w16cid:durableId="1495728218">
    <w:abstractNumId w:val="8"/>
  </w:num>
  <w:num w:numId="4" w16cid:durableId="104352195">
    <w:abstractNumId w:val="6"/>
  </w:num>
  <w:num w:numId="5" w16cid:durableId="859200018">
    <w:abstractNumId w:val="6"/>
  </w:num>
  <w:num w:numId="6" w16cid:durableId="759528166">
    <w:abstractNumId w:val="6"/>
  </w:num>
  <w:num w:numId="7" w16cid:durableId="1019308680">
    <w:abstractNumId w:val="6"/>
  </w:num>
  <w:num w:numId="8" w16cid:durableId="1150289315">
    <w:abstractNumId w:val="3"/>
  </w:num>
  <w:num w:numId="9" w16cid:durableId="227419440">
    <w:abstractNumId w:val="4"/>
  </w:num>
  <w:num w:numId="10" w16cid:durableId="939264274">
    <w:abstractNumId w:val="8"/>
  </w:num>
  <w:num w:numId="11" w16cid:durableId="1136219986">
    <w:abstractNumId w:val="3"/>
  </w:num>
  <w:num w:numId="12" w16cid:durableId="1482498220">
    <w:abstractNumId w:val="8"/>
  </w:num>
  <w:num w:numId="13" w16cid:durableId="829061910">
    <w:abstractNumId w:val="8"/>
  </w:num>
  <w:num w:numId="14" w16cid:durableId="1854949286">
    <w:abstractNumId w:val="3"/>
  </w:num>
  <w:num w:numId="15" w16cid:durableId="1773358697">
    <w:abstractNumId w:val="4"/>
  </w:num>
  <w:num w:numId="16" w16cid:durableId="65804583">
    <w:abstractNumId w:val="8"/>
  </w:num>
  <w:num w:numId="17" w16cid:durableId="1258098626">
    <w:abstractNumId w:val="8"/>
  </w:num>
  <w:num w:numId="18" w16cid:durableId="1218543007">
    <w:abstractNumId w:val="8"/>
  </w:num>
  <w:num w:numId="19" w16cid:durableId="1419715609">
    <w:abstractNumId w:val="3"/>
  </w:num>
  <w:num w:numId="20" w16cid:durableId="1092237402">
    <w:abstractNumId w:val="4"/>
  </w:num>
  <w:num w:numId="21" w16cid:durableId="1240865900">
    <w:abstractNumId w:val="8"/>
  </w:num>
  <w:num w:numId="22" w16cid:durableId="867254349">
    <w:abstractNumId w:val="8"/>
  </w:num>
  <w:num w:numId="23" w16cid:durableId="707099422">
    <w:abstractNumId w:val="8"/>
  </w:num>
  <w:num w:numId="24" w16cid:durableId="2119063272">
    <w:abstractNumId w:val="3"/>
  </w:num>
  <w:num w:numId="25" w16cid:durableId="155876330">
    <w:abstractNumId w:val="4"/>
  </w:num>
  <w:num w:numId="26" w16cid:durableId="103305130">
    <w:abstractNumId w:val="8"/>
  </w:num>
  <w:num w:numId="27" w16cid:durableId="1822648745">
    <w:abstractNumId w:val="5"/>
  </w:num>
  <w:num w:numId="28" w16cid:durableId="1783063707">
    <w:abstractNumId w:val="5"/>
  </w:num>
  <w:num w:numId="29" w16cid:durableId="1776174578">
    <w:abstractNumId w:val="5"/>
  </w:num>
  <w:num w:numId="30" w16cid:durableId="125633849">
    <w:abstractNumId w:val="1"/>
  </w:num>
  <w:num w:numId="31" w16cid:durableId="291600546">
    <w:abstractNumId w:val="0"/>
  </w:num>
  <w:num w:numId="32" w16cid:durableId="954605197">
    <w:abstractNumId w:val="2"/>
  </w:num>
  <w:num w:numId="33" w16cid:durableId="678385357">
    <w:abstractNumId w:val="7"/>
  </w:num>
  <w:num w:numId="34" w16cid:durableId="913275816">
    <w:abstractNumId w:val="9"/>
  </w:num>
  <w:num w:numId="35" w16cid:durableId="16778438">
    <w:abstractNumId w:val="9"/>
  </w:num>
  <w:num w:numId="36" w16cid:durableId="1198666363">
    <w:abstractNumId w:val="9"/>
  </w:num>
  <w:num w:numId="37" w16cid:durableId="17094076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11F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6C8B"/>
    <w:rsid w:val="000B773E"/>
    <w:rsid w:val="000C10E0"/>
    <w:rsid w:val="000E4F80"/>
    <w:rsid w:val="000F0DED"/>
    <w:rsid w:val="000F3343"/>
    <w:rsid w:val="00104A9C"/>
    <w:rsid w:val="0010797A"/>
    <w:rsid w:val="00114820"/>
    <w:rsid w:val="001766D6"/>
    <w:rsid w:val="001866FF"/>
    <w:rsid w:val="00190EB4"/>
    <w:rsid w:val="001A74E6"/>
    <w:rsid w:val="001B49CE"/>
    <w:rsid w:val="001B58D0"/>
    <w:rsid w:val="001B5B36"/>
    <w:rsid w:val="001B5F86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08"/>
    <w:rsid w:val="002C33DB"/>
    <w:rsid w:val="002E565A"/>
    <w:rsid w:val="003176B9"/>
    <w:rsid w:val="00317BCF"/>
    <w:rsid w:val="00332F36"/>
    <w:rsid w:val="00346722"/>
    <w:rsid w:val="00354B77"/>
    <w:rsid w:val="0035640E"/>
    <w:rsid w:val="00356FD3"/>
    <w:rsid w:val="00367666"/>
    <w:rsid w:val="00371FE6"/>
    <w:rsid w:val="003866A5"/>
    <w:rsid w:val="00390B18"/>
    <w:rsid w:val="003979CF"/>
    <w:rsid w:val="003A65C1"/>
    <w:rsid w:val="003C7DDE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C0326"/>
    <w:rsid w:val="005D6A4B"/>
    <w:rsid w:val="005D7858"/>
    <w:rsid w:val="005F1AE9"/>
    <w:rsid w:val="005F5865"/>
    <w:rsid w:val="00605F34"/>
    <w:rsid w:val="00612112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1236F"/>
    <w:rsid w:val="00753AC1"/>
    <w:rsid w:val="00756312"/>
    <w:rsid w:val="00757BBE"/>
    <w:rsid w:val="00757E47"/>
    <w:rsid w:val="00762876"/>
    <w:rsid w:val="0076489D"/>
    <w:rsid w:val="007807A4"/>
    <w:rsid w:val="00790FDA"/>
    <w:rsid w:val="007B7B03"/>
    <w:rsid w:val="007E1A08"/>
    <w:rsid w:val="007F1DC3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0337F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6F27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111F"/>
    <w:rsid w:val="00D0529A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94B87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3769"/>
  <w15:docId w15:val="{4423C78B-D832-4EA3-BE1C-237E98E6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table" w:styleId="Tabelraster">
    <w:name w:val="Table Grid"/>
    <w:basedOn w:val="Standaardtabel"/>
    <w:uiPriority w:val="59"/>
    <w:rsid w:val="00D011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D011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D011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0111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111F"/>
  </w:style>
  <w:style w:type="paragraph" w:styleId="Voettekst">
    <w:name w:val="footer"/>
    <w:basedOn w:val="Standaard"/>
    <w:link w:val="VoettekstChar"/>
    <w:uiPriority w:val="99"/>
    <w:unhideWhenUsed/>
    <w:rsid w:val="00D0111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Marc Kessels</cp:lastModifiedBy>
  <cp:revision>11</cp:revision>
  <dcterms:created xsi:type="dcterms:W3CDTF">2012-08-01T12:25:00Z</dcterms:created>
  <dcterms:modified xsi:type="dcterms:W3CDTF">2022-07-11T11:09:00Z</dcterms:modified>
</cp:coreProperties>
</file>