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CE81D" w14:textId="77777777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6809A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169CE81E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69CE81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71096C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169CE82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69CE82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169CE822" w14:textId="77777777" w:rsid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23" w14:textId="065B7A82" w:rsidR="00C86DEC" w:rsidRPr="00C86DEC" w:rsidRDefault="0027463D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Wissel- en spoorinspectie,</w:t>
      </w:r>
      <w:bookmarkStart w:id="1" w:name="_GoBack"/>
      <w:bookmarkEnd w:id="1"/>
      <w:r w:rsidR="00C86DEC" w:rsidRPr="00C86DEC">
        <w:rPr>
          <w:rFonts w:ascii="Arial" w:hAnsi="Arial" w:cs="Arial"/>
          <w:b/>
          <w:sz w:val="20"/>
          <w:szCs w:val="20"/>
        </w:rPr>
        <w:t xml:space="preserve"> </w:t>
      </w:r>
      <w:r w:rsidRPr="0027463D">
        <w:rPr>
          <w:rFonts w:ascii="Arial" w:hAnsi="Arial" w:cs="Arial"/>
          <w:b/>
          <w:sz w:val="20"/>
          <w:szCs w:val="20"/>
        </w:rPr>
        <w:t>TN329039</w:t>
      </w:r>
    </w:p>
    <w:p w14:paraId="169CE82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2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169CE82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2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69CE8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69CE82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69CE82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2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169CE82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2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69CE82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69CE82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69CE83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3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69CE83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69CE83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71096C">
        <w:rPr>
          <w:rFonts w:ascii="Arial" w:hAnsi="Arial" w:cs="Arial"/>
          <w:color w:val="00B0F0"/>
          <w:sz w:val="20"/>
          <w:szCs w:val="20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169CE83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69CE83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169CE836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169CE83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69CE838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169CE839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="0071096C">
        <w:rPr>
          <w:rFonts w:ascii="Arial" w:hAnsi="Arial" w:cs="Arial"/>
          <w:color w:val="000000"/>
          <w:sz w:val="20"/>
          <w:szCs w:val="20"/>
        </w:rPr>
        <w:t>&gt; wordt gegund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69CE83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69CE83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3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3D" w14:textId="77777777" w:rsidR="00F34783" w:rsidRPr="00F34783" w:rsidRDefault="0071096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gegadigde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 g</w:t>
      </w:r>
      <w:r w:rsidR="00F34783" w:rsidRPr="00F34783">
        <w:rPr>
          <w:rFonts w:ascii="Arial" w:hAnsi="Arial" w:cs="Arial"/>
          <w:sz w:val="20"/>
          <w:szCs w:val="20"/>
        </w:rPr>
        <w:t>enomineerde onderopdrachtnemer</w:t>
      </w:r>
    </w:p>
    <w:p w14:paraId="169CE83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3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4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69CE84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169CE84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69CE843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169CE844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69CE84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2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2322F" w14:textId="77777777" w:rsidR="00A844BD" w:rsidRDefault="00A844BD" w:rsidP="00F34783">
      <w:pPr>
        <w:spacing w:after="0" w:line="240" w:lineRule="auto"/>
      </w:pPr>
      <w:r>
        <w:separator/>
      </w:r>
    </w:p>
  </w:endnote>
  <w:endnote w:type="continuationSeparator" w:id="0">
    <w:p w14:paraId="293BBB95" w14:textId="77777777" w:rsidR="00A844BD" w:rsidRDefault="00A844BD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CE84A" w14:textId="7777777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71096C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84DDE" w14:textId="77777777" w:rsidR="00A844BD" w:rsidRDefault="00A844BD" w:rsidP="00F34783">
      <w:pPr>
        <w:spacing w:after="0" w:line="240" w:lineRule="auto"/>
      </w:pPr>
      <w:r>
        <w:separator/>
      </w:r>
    </w:p>
  </w:footnote>
  <w:footnote w:type="continuationSeparator" w:id="0">
    <w:p w14:paraId="716A00E9" w14:textId="77777777" w:rsidR="00A844BD" w:rsidRDefault="00A844BD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203B90"/>
    <w:rsid w:val="0027463D"/>
    <w:rsid w:val="00325C6B"/>
    <w:rsid w:val="00354569"/>
    <w:rsid w:val="00405B28"/>
    <w:rsid w:val="00431301"/>
    <w:rsid w:val="005007C1"/>
    <w:rsid w:val="005E02DF"/>
    <w:rsid w:val="006809A4"/>
    <w:rsid w:val="0068485E"/>
    <w:rsid w:val="0071096C"/>
    <w:rsid w:val="00A844BD"/>
    <w:rsid w:val="00BA67CC"/>
    <w:rsid w:val="00C86DE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E81D"/>
  <w15:docId w15:val="{E1B8B04D-C7DC-4869-9180-073EEBA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1" Type="http://schemas.openxmlformats.org/officeDocument/2006/relationships/endnotes" Target="endnote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1B5B9C64A4F4D80E0AC3750FA5E6F" ma:contentTypeVersion="12" ma:contentTypeDescription="Een nieuw document maken." ma:contentTypeScope="" ma:versionID="6eace1bc2c046aa4daab226362711073">
  <xsd:schema xmlns:xsd="http://www.w3.org/2001/XMLSchema" xmlns:xs="http://www.w3.org/2001/XMLSchema" xmlns:p="http://schemas.microsoft.com/office/2006/metadata/properties" xmlns:ns2="feef5865-a982-42aa-8640-9d4286765ef6" xmlns:ns3="a37e4b93-6478-4ef5-b62e-4147aa6e4b47" xmlns:ns4="aaf860ea-e40b-43b0-ab4f-31075fe11385" targetNamespace="http://schemas.microsoft.com/office/2006/metadata/properties" ma:root="true" ma:fieldsID="efff994d864be0402d9f3269b6a937d3" ns2:_="" ns3:_="" ns4:_="">
    <xsd:import namespace="feef5865-a982-42aa-8640-9d4286765ef6"/>
    <xsd:import namespace="a37e4b93-6478-4ef5-b62e-4147aa6e4b47"/>
    <xsd:import namespace="aaf860ea-e40b-43b0-ab4f-31075fe113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e4b93-6478-4ef5-b62e-4147aa6e4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860ea-e40b-43b0-ab4f-31075fe1138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T20160140-321128755-1324</_dlc_DocId>
    <_dlc_DocIdUrl xmlns="feef5865-a982-42aa-8640-9d4286765ef6">
      <Url>https://prorailbv.sharepoint.com/teams/T2016_0140/_layouts/15/DocIdRedir.aspx?ID=T20160140-321128755-1324</Url>
      <Description>T20160140-321128755-1324</Description>
    </_dlc_DocIdUrl>
  </documentManagement>
</p:properties>
</file>

<file path=customXml/itemProps1.xml><?xml version="1.0" encoding="utf-8"?>
<ds:datastoreItem xmlns:ds="http://schemas.openxmlformats.org/officeDocument/2006/customXml" ds:itemID="{517CD93E-F6D3-4BFF-A096-DF3CB635C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E11F8-0BF1-4224-B944-20ABD76149D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75EE7E0-357B-4B5D-9996-1B373337712A}"/>
</file>

<file path=customXml/itemProps4.xml><?xml version="1.0" encoding="utf-8"?>
<ds:datastoreItem xmlns:ds="http://schemas.openxmlformats.org/officeDocument/2006/customXml" ds:itemID="{0706CA16-E410-4770-AAFA-D927B1D292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09425F-D5C4-4BDE-941C-9539D0374C0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27D6F09-3899-427C-9389-7D523498CBE3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chantal.vanbattum</dc:creator>
  <cp:keywords/>
  <cp:lastModifiedBy>Odijk, A.A.G. (Arno)</cp:lastModifiedBy>
  <cp:revision>12</cp:revision>
  <dcterms:created xsi:type="dcterms:W3CDTF">2016-09-01T08:39:00Z</dcterms:created>
  <dcterms:modified xsi:type="dcterms:W3CDTF">2021-11-05T10:29:00Z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0x01010066F1B5B9C64A4F4D80E0AC3750FA5E6F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eab1b6e5-be65-486c-a4fc-7a548d88bbc7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