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81B19" w14:textId="7BF5568A" w:rsidR="00396440" w:rsidRPr="00247CF6" w:rsidRDefault="0029608F" w:rsidP="0029608F">
      <w:pPr>
        <w:pStyle w:val="Kop1"/>
        <w:rPr>
          <w:rFonts w:ascii="Arial" w:hAnsi="Arial" w:cs="Arial"/>
          <w:b/>
          <w:bCs/>
        </w:rPr>
      </w:pPr>
      <w:r w:rsidRPr="00247CF6">
        <w:rPr>
          <w:rFonts w:ascii="Arial" w:hAnsi="Arial" w:cs="Arial"/>
          <w:b/>
          <w:bCs/>
        </w:rPr>
        <w:t>Bijlage 1 Checklist</w:t>
      </w:r>
    </w:p>
    <w:p w14:paraId="4D83BA2A" w14:textId="77777777" w:rsidR="0029608F" w:rsidRPr="00247CF6" w:rsidRDefault="0029608F">
      <w:pPr>
        <w:rPr>
          <w:rFonts w:ascii="Arial" w:hAnsi="Arial" w:cs="Arial"/>
        </w:rPr>
      </w:pPr>
    </w:p>
    <w:p w14:paraId="68EC8E14" w14:textId="12AA839D" w:rsidR="0029608F" w:rsidRPr="00247CF6" w:rsidRDefault="0029608F">
      <w:pPr>
        <w:rPr>
          <w:rFonts w:ascii="Arial" w:hAnsi="Arial" w:cs="Arial"/>
          <w:sz w:val="20"/>
          <w:szCs w:val="20"/>
        </w:rPr>
      </w:pPr>
      <w:r w:rsidRPr="00247CF6">
        <w:rPr>
          <w:rFonts w:ascii="Arial" w:hAnsi="Arial" w:cs="Arial"/>
          <w:sz w:val="20"/>
          <w:szCs w:val="20"/>
        </w:rPr>
        <w:t xml:space="preserve">Officiële naam Inschrijver: </w:t>
      </w:r>
    </w:p>
    <w:p w14:paraId="4EB02E46" w14:textId="1EF70B1A" w:rsidR="0029608F" w:rsidRPr="00247CF6" w:rsidRDefault="0029608F">
      <w:pPr>
        <w:rPr>
          <w:rFonts w:ascii="Arial" w:hAnsi="Arial" w:cs="Arial"/>
          <w:sz w:val="20"/>
          <w:szCs w:val="20"/>
        </w:rPr>
      </w:pPr>
      <w:r w:rsidRPr="00247CF6">
        <w:rPr>
          <w:rFonts w:ascii="Arial" w:hAnsi="Arial" w:cs="Arial"/>
          <w:sz w:val="20"/>
          <w:szCs w:val="20"/>
        </w:rPr>
        <w:t xml:space="preserve">NB: Deze checklist moet worden ingevuld en de paginanummers en de bestandnaam waar de informatie is te vinden, moet worden vermeld. 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557"/>
        <w:gridCol w:w="3974"/>
        <w:gridCol w:w="1560"/>
        <w:gridCol w:w="2971"/>
      </w:tblGrid>
      <w:tr w:rsidR="0029608F" w:rsidRPr="00247CF6" w14:paraId="447DF1C9" w14:textId="77777777" w:rsidTr="0029608F">
        <w:tc>
          <w:tcPr>
            <w:tcW w:w="557" w:type="dxa"/>
            <w:shd w:val="clear" w:color="auto" w:fill="B4C6E7" w:themeFill="accent1" w:themeFillTint="66"/>
          </w:tcPr>
          <w:p w14:paraId="337A1BF2" w14:textId="484D16DF" w:rsidR="0029608F" w:rsidRPr="00247CF6" w:rsidRDefault="002960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7C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Nr. </w:t>
            </w:r>
          </w:p>
        </w:tc>
        <w:tc>
          <w:tcPr>
            <w:tcW w:w="3974" w:type="dxa"/>
            <w:shd w:val="clear" w:color="auto" w:fill="B4C6E7" w:themeFill="accent1" w:themeFillTint="66"/>
          </w:tcPr>
          <w:p w14:paraId="6E8EF225" w14:textId="4A9395CD" w:rsidR="0029608F" w:rsidRPr="00247CF6" w:rsidRDefault="002960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7CF6">
              <w:rPr>
                <w:rFonts w:ascii="Arial" w:hAnsi="Arial" w:cs="Arial"/>
                <w:b/>
                <w:bCs/>
                <w:sz w:val="20"/>
                <w:szCs w:val="20"/>
              </w:rPr>
              <w:t>Onderwerp</w:t>
            </w:r>
          </w:p>
        </w:tc>
        <w:tc>
          <w:tcPr>
            <w:tcW w:w="1560" w:type="dxa"/>
            <w:shd w:val="clear" w:color="auto" w:fill="B4C6E7" w:themeFill="accent1" w:themeFillTint="66"/>
          </w:tcPr>
          <w:p w14:paraId="7CEC7078" w14:textId="7556BB6A" w:rsidR="0029608F" w:rsidRPr="00247CF6" w:rsidRDefault="002960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7CF6">
              <w:rPr>
                <w:rFonts w:ascii="Arial" w:hAnsi="Arial" w:cs="Arial"/>
                <w:b/>
                <w:bCs/>
                <w:sz w:val="20"/>
                <w:szCs w:val="20"/>
              </w:rPr>
              <w:t>Toegevoegd/ beantwoord</w:t>
            </w:r>
          </w:p>
        </w:tc>
        <w:tc>
          <w:tcPr>
            <w:tcW w:w="2971" w:type="dxa"/>
            <w:shd w:val="clear" w:color="auto" w:fill="B4C6E7" w:themeFill="accent1" w:themeFillTint="66"/>
          </w:tcPr>
          <w:p w14:paraId="15A3B5B1" w14:textId="231F6F34" w:rsidR="0029608F" w:rsidRPr="00247CF6" w:rsidRDefault="002960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7CF6">
              <w:rPr>
                <w:rFonts w:ascii="Arial" w:hAnsi="Arial" w:cs="Arial"/>
                <w:b/>
                <w:bCs/>
                <w:sz w:val="20"/>
                <w:szCs w:val="20"/>
              </w:rPr>
              <w:t>Pag.nr. en bestandnaam in Inschrijving</w:t>
            </w:r>
          </w:p>
        </w:tc>
      </w:tr>
      <w:tr w:rsidR="0029608F" w:rsidRPr="00247CF6" w14:paraId="5479E676" w14:textId="77777777" w:rsidTr="0029608F">
        <w:tc>
          <w:tcPr>
            <w:tcW w:w="557" w:type="dxa"/>
          </w:tcPr>
          <w:p w14:paraId="2EB1857C" w14:textId="7BA9E591" w:rsidR="0029608F" w:rsidRPr="00247CF6" w:rsidRDefault="0029608F">
            <w:pPr>
              <w:rPr>
                <w:rFonts w:ascii="Arial" w:hAnsi="Arial" w:cs="Arial"/>
                <w:sz w:val="20"/>
                <w:szCs w:val="20"/>
              </w:rPr>
            </w:pPr>
            <w:r w:rsidRPr="00247CF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974" w:type="dxa"/>
          </w:tcPr>
          <w:p w14:paraId="6B5ABB3D" w14:textId="498F689D" w:rsidR="0029608F" w:rsidRPr="00247CF6" w:rsidRDefault="0029608F">
            <w:pPr>
              <w:rPr>
                <w:rFonts w:ascii="Arial" w:hAnsi="Arial" w:cs="Arial"/>
                <w:sz w:val="20"/>
                <w:szCs w:val="20"/>
              </w:rPr>
            </w:pPr>
            <w:r w:rsidRPr="00247CF6">
              <w:rPr>
                <w:rFonts w:ascii="Arial" w:hAnsi="Arial" w:cs="Arial"/>
                <w:sz w:val="20"/>
                <w:szCs w:val="20"/>
              </w:rPr>
              <w:t>Checklist</w:t>
            </w:r>
          </w:p>
        </w:tc>
        <w:tc>
          <w:tcPr>
            <w:tcW w:w="1560" w:type="dxa"/>
          </w:tcPr>
          <w:p w14:paraId="12CE0128" w14:textId="3572C702" w:rsidR="0029608F" w:rsidRPr="00247CF6" w:rsidRDefault="0029608F">
            <w:pPr>
              <w:rPr>
                <w:rFonts w:ascii="Arial" w:hAnsi="Arial" w:cs="Arial"/>
                <w:sz w:val="20"/>
                <w:szCs w:val="20"/>
              </w:rPr>
            </w:pPr>
            <w:r w:rsidRPr="00247CF6"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  <w:tc>
          <w:tcPr>
            <w:tcW w:w="2971" w:type="dxa"/>
          </w:tcPr>
          <w:p w14:paraId="040F27E3" w14:textId="77777777" w:rsidR="0029608F" w:rsidRPr="00247CF6" w:rsidRDefault="002960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608F" w:rsidRPr="00247CF6" w14:paraId="7AE7FF94" w14:textId="77777777" w:rsidTr="0029608F">
        <w:tc>
          <w:tcPr>
            <w:tcW w:w="557" w:type="dxa"/>
          </w:tcPr>
          <w:p w14:paraId="1E07FB9D" w14:textId="3144DB9C" w:rsidR="0029608F" w:rsidRPr="00247CF6" w:rsidRDefault="0029608F">
            <w:pPr>
              <w:rPr>
                <w:rFonts w:ascii="Arial" w:hAnsi="Arial" w:cs="Arial"/>
                <w:sz w:val="20"/>
                <w:szCs w:val="20"/>
              </w:rPr>
            </w:pPr>
            <w:r w:rsidRPr="00247CF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974" w:type="dxa"/>
          </w:tcPr>
          <w:p w14:paraId="334C7FD7" w14:textId="35116465" w:rsidR="0029608F" w:rsidRPr="00247CF6" w:rsidRDefault="0029608F">
            <w:pPr>
              <w:rPr>
                <w:rFonts w:ascii="Arial" w:hAnsi="Arial" w:cs="Arial"/>
                <w:sz w:val="20"/>
                <w:szCs w:val="20"/>
              </w:rPr>
            </w:pPr>
            <w:r w:rsidRPr="00247CF6">
              <w:rPr>
                <w:rFonts w:ascii="Arial" w:hAnsi="Arial" w:cs="Arial"/>
                <w:sz w:val="20"/>
                <w:szCs w:val="20"/>
              </w:rPr>
              <w:t>Uniform Europees Aanbestedingsdocument bijgesloten en rechtsgeldig ondertekend</w:t>
            </w:r>
          </w:p>
        </w:tc>
        <w:tc>
          <w:tcPr>
            <w:tcW w:w="1560" w:type="dxa"/>
          </w:tcPr>
          <w:p w14:paraId="18D131BA" w14:textId="2D1180CB" w:rsidR="0029608F" w:rsidRPr="00247CF6" w:rsidRDefault="0029608F">
            <w:pPr>
              <w:rPr>
                <w:rFonts w:ascii="Arial" w:hAnsi="Arial" w:cs="Arial"/>
                <w:sz w:val="20"/>
                <w:szCs w:val="20"/>
              </w:rPr>
            </w:pPr>
            <w:r w:rsidRPr="00247CF6"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  <w:tc>
          <w:tcPr>
            <w:tcW w:w="2971" w:type="dxa"/>
          </w:tcPr>
          <w:p w14:paraId="2C6D5F26" w14:textId="77777777" w:rsidR="0029608F" w:rsidRPr="00247CF6" w:rsidRDefault="002960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608F" w:rsidRPr="00247CF6" w14:paraId="55038FDC" w14:textId="77777777" w:rsidTr="0029608F">
        <w:tc>
          <w:tcPr>
            <w:tcW w:w="557" w:type="dxa"/>
          </w:tcPr>
          <w:p w14:paraId="7A7CCEC9" w14:textId="04B2DD1E" w:rsidR="0029608F" w:rsidRPr="00247CF6" w:rsidRDefault="0029608F">
            <w:pPr>
              <w:rPr>
                <w:rFonts w:ascii="Arial" w:hAnsi="Arial" w:cs="Arial"/>
                <w:sz w:val="20"/>
                <w:szCs w:val="20"/>
              </w:rPr>
            </w:pPr>
            <w:r w:rsidRPr="00247CF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74" w:type="dxa"/>
          </w:tcPr>
          <w:p w14:paraId="2115E68A" w14:textId="33A061EA" w:rsidR="0029608F" w:rsidRPr="00247CF6" w:rsidRDefault="0029608F">
            <w:pPr>
              <w:rPr>
                <w:rFonts w:ascii="Arial" w:hAnsi="Arial" w:cs="Arial"/>
                <w:sz w:val="20"/>
                <w:szCs w:val="20"/>
              </w:rPr>
            </w:pPr>
            <w:r w:rsidRPr="00247CF6">
              <w:rPr>
                <w:rFonts w:ascii="Arial" w:hAnsi="Arial" w:cs="Arial"/>
                <w:sz w:val="20"/>
                <w:szCs w:val="20"/>
              </w:rPr>
              <w:t>Beantwoording Programma van Eisen en Gunningscriteria bijgesloten en rechtsgeldig ondertekend</w:t>
            </w:r>
          </w:p>
        </w:tc>
        <w:tc>
          <w:tcPr>
            <w:tcW w:w="1560" w:type="dxa"/>
          </w:tcPr>
          <w:p w14:paraId="6039F6CD" w14:textId="1CB2E712" w:rsidR="0029608F" w:rsidRPr="00247CF6" w:rsidRDefault="0029608F">
            <w:pPr>
              <w:rPr>
                <w:rFonts w:ascii="Arial" w:hAnsi="Arial" w:cs="Arial"/>
                <w:sz w:val="20"/>
                <w:szCs w:val="20"/>
              </w:rPr>
            </w:pPr>
            <w:r w:rsidRPr="00247CF6"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  <w:tc>
          <w:tcPr>
            <w:tcW w:w="2971" w:type="dxa"/>
          </w:tcPr>
          <w:p w14:paraId="2ABDF8EE" w14:textId="77777777" w:rsidR="0029608F" w:rsidRPr="00247CF6" w:rsidRDefault="002960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608F" w:rsidRPr="00247CF6" w14:paraId="2EC688E3" w14:textId="77777777" w:rsidTr="0029608F">
        <w:tc>
          <w:tcPr>
            <w:tcW w:w="557" w:type="dxa"/>
          </w:tcPr>
          <w:p w14:paraId="276B1731" w14:textId="117E3B84" w:rsidR="0029608F" w:rsidRPr="00247CF6" w:rsidRDefault="0029608F">
            <w:pPr>
              <w:rPr>
                <w:rFonts w:ascii="Arial" w:hAnsi="Arial" w:cs="Arial"/>
                <w:sz w:val="20"/>
                <w:szCs w:val="20"/>
              </w:rPr>
            </w:pPr>
            <w:r w:rsidRPr="00247CF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974" w:type="dxa"/>
          </w:tcPr>
          <w:p w14:paraId="52656E5E" w14:textId="4D8CDCFA" w:rsidR="0029608F" w:rsidRPr="00247CF6" w:rsidRDefault="0029608F">
            <w:pPr>
              <w:rPr>
                <w:rFonts w:ascii="Arial" w:hAnsi="Arial" w:cs="Arial"/>
                <w:sz w:val="20"/>
                <w:szCs w:val="20"/>
              </w:rPr>
            </w:pPr>
            <w:r w:rsidRPr="00247CF6">
              <w:rPr>
                <w:rFonts w:ascii="Arial" w:hAnsi="Arial" w:cs="Arial"/>
                <w:sz w:val="20"/>
                <w:szCs w:val="20"/>
              </w:rPr>
              <w:t>Prijzenblad bijgesloten en rechtsgeldig ondertekend</w:t>
            </w:r>
          </w:p>
        </w:tc>
        <w:tc>
          <w:tcPr>
            <w:tcW w:w="1560" w:type="dxa"/>
          </w:tcPr>
          <w:p w14:paraId="1847F580" w14:textId="5E9DC63A" w:rsidR="0029608F" w:rsidRPr="00247CF6" w:rsidRDefault="0029608F">
            <w:pPr>
              <w:rPr>
                <w:rFonts w:ascii="Arial" w:hAnsi="Arial" w:cs="Arial"/>
                <w:sz w:val="20"/>
                <w:szCs w:val="20"/>
              </w:rPr>
            </w:pPr>
            <w:r w:rsidRPr="00247CF6"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  <w:tc>
          <w:tcPr>
            <w:tcW w:w="2971" w:type="dxa"/>
          </w:tcPr>
          <w:p w14:paraId="1BA1F1D0" w14:textId="77777777" w:rsidR="0029608F" w:rsidRPr="00247CF6" w:rsidRDefault="002960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721B" w:rsidRPr="00247CF6" w14:paraId="3F37036D" w14:textId="77777777" w:rsidTr="0029608F">
        <w:tc>
          <w:tcPr>
            <w:tcW w:w="557" w:type="dxa"/>
          </w:tcPr>
          <w:p w14:paraId="34F9CEC5" w14:textId="3C8B3E45" w:rsidR="00DA721B" w:rsidRPr="00247CF6" w:rsidRDefault="00DA72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974" w:type="dxa"/>
          </w:tcPr>
          <w:p w14:paraId="6E7E285E" w14:textId="32199E1B" w:rsidR="00DA721B" w:rsidRPr="00247CF6" w:rsidRDefault="00DA72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KvK uittreksel niet ouder dan zes maanden op het moment van inschrijving.</w:t>
            </w:r>
          </w:p>
        </w:tc>
        <w:tc>
          <w:tcPr>
            <w:tcW w:w="1560" w:type="dxa"/>
          </w:tcPr>
          <w:p w14:paraId="78DF7EF4" w14:textId="774AE05A" w:rsidR="00DA721B" w:rsidRPr="00247CF6" w:rsidRDefault="00DA72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  <w:tc>
          <w:tcPr>
            <w:tcW w:w="2971" w:type="dxa"/>
          </w:tcPr>
          <w:p w14:paraId="31164A8E" w14:textId="77777777" w:rsidR="00DA721B" w:rsidRPr="00247CF6" w:rsidRDefault="00DA72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300DA9" w14:textId="3BA98903" w:rsidR="0029608F" w:rsidRPr="00247CF6" w:rsidRDefault="0029608F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608F" w:rsidRPr="00247CF6" w14:paraId="309BD829" w14:textId="77777777" w:rsidTr="0029608F">
        <w:tc>
          <w:tcPr>
            <w:tcW w:w="9062" w:type="dxa"/>
            <w:gridSpan w:val="2"/>
            <w:shd w:val="clear" w:color="auto" w:fill="B4C6E7" w:themeFill="accent1" w:themeFillTint="66"/>
          </w:tcPr>
          <w:p w14:paraId="1FD45A60" w14:textId="137EBE17" w:rsidR="0029608F" w:rsidRPr="00247CF6" w:rsidRDefault="002960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7CF6">
              <w:rPr>
                <w:rFonts w:ascii="Arial" w:hAnsi="Arial" w:cs="Arial"/>
                <w:b/>
                <w:bCs/>
                <w:sz w:val="20"/>
                <w:szCs w:val="20"/>
              </w:rPr>
              <w:t>Rechtsgeldige ondertekening</w:t>
            </w:r>
          </w:p>
        </w:tc>
      </w:tr>
      <w:tr w:rsidR="0029608F" w:rsidRPr="00247CF6" w14:paraId="0FD29025" w14:textId="77777777" w:rsidTr="0029608F">
        <w:tc>
          <w:tcPr>
            <w:tcW w:w="4531" w:type="dxa"/>
          </w:tcPr>
          <w:p w14:paraId="6D347B08" w14:textId="77777777" w:rsidR="0029608F" w:rsidRPr="00247CF6" w:rsidRDefault="0029608F">
            <w:pPr>
              <w:rPr>
                <w:rFonts w:ascii="Arial" w:hAnsi="Arial" w:cs="Arial"/>
                <w:sz w:val="20"/>
                <w:szCs w:val="20"/>
              </w:rPr>
            </w:pPr>
            <w:r w:rsidRPr="00247CF6">
              <w:rPr>
                <w:rFonts w:ascii="Arial" w:hAnsi="Arial" w:cs="Arial"/>
                <w:sz w:val="20"/>
                <w:szCs w:val="20"/>
              </w:rPr>
              <w:t>Naam Inschrijver:</w:t>
            </w:r>
          </w:p>
          <w:p w14:paraId="65C07B14" w14:textId="1B60D768" w:rsidR="0029608F" w:rsidRPr="00247CF6" w:rsidRDefault="002960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43E9478" w14:textId="77777777" w:rsidR="0029608F" w:rsidRPr="00247CF6" w:rsidRDefault="002960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608F" w:rsidRPr="00247CF6" w14:paraId="42D02FA0" w14:textId="77777777" w:rsidTr="0029608F">
        <w:tc>
          <w:tcPr>
            <w:tcW w:w="4531" w:type="dxa"/>
          </w:tcPr>
          <w:p w14:paraId="4CD7BD9B" w14:textId="77777777" w:rsidR="0029608F" w:rsidRPr="00247CF6" w:rsidRDefault="0029608F">
            <w:pPr>
              <w:rPr>
                <w:rFonts w:ascii="Arial" w:hAnsi="Arial" w:cs="Arial"/>
                <w:sz w:val="20"/>
                <w:szCs w:val="20"/>
              </w:rPr>
            </w:pPr>
            <w:r w:rsidRPr="00247CF6">
              <w:rPr>
                <w:rFonts w:ascii="Arial" w:hAnsi="Arial" w:cs="Arial"/>
                <w:sz w:val="20"/>
                <w:szCs w:val="20"/>
              </w:rPr>
              <w:t>Naam (tekeningbevoegde) functionaris:</w:t>
            </w:r>
          </w:p>
          <w:p w14:paraId="6823EE18" w14:textId="1160E256" w:rsidR="0029608F" w:rsidRPr="00247CF6" w:rsidRDefault="002960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5720900" w14:textId="77777777" w:rsidR="0029608F" w:rsidRPr="00247CF6" w:rsidRDefault="002960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608F" w:rsidRPr="00247CF6" w14:paraId="72610117" w14:textId="77777777" w:rsidTr="0029608F">
        <w:tc>
          <w:tcPr>
            <w:tcW w:w="4531" w:type="dxa"/>
          </w:tcPr>
          <w:p w14:paraId="713D4A89" w14:textId="77777777" w:rsidR="0029608F" w:rsidRPr="00247CF6" w:rsidRDefault="0029608F">
            <w:pPr>
              <w:rPr>
                <w:rFonts w:ascii="Arial" w:hAnsi="Arial" w:cs="Arial"/>
                <w:sz w:val="20"/>
                <w:szCs w:val="20"/>
              </w:rPr>
            </w:pPr>
            <w:r w:rsidRPr="00247CF6">
              <w:rPr>
                <w:rFonts w:ascii="Arial" w:hAnsi="Arial" w:cs="Arial"/>
                <w:sz w:val="20"/>
                <w:szCs w:val="20"/>
              </w:rPr>
              <w:t xml:space="preserve">Functie: </w:t>
            </w:r>
          </w:p>
          <w:p w14:paraId="1F44790B" w14:textId="0B91BE46" w:rsidR="0029608F" w:rsidRPr="00247CF6" w:rsidRDefault="002960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0E4536B" w14:textId="77777777" w:rsidR="0029608F" w:rsidRPr="00247CF6" w:rsidRDefault="002960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608F" w:rsidRPr="00247CF6" w14:paraId="4B96DD11" w14:textId="77777777" w:rsidTr="0029608F">
        <w:tc>
          <w:tcPr>
            <w:tcW w:w="4531" w:type="dxa"/>
          </w:tcPr>
          <w:p w14:paraId="4B965062" w14:textId="77777777" w:rsidR="0029608F" w:rsidRPr="00247CF6" w:rsidRDefault="0029608F">
            <w:pPr>
              <w:rPr>
                <w:rFonts w:ascii="Arial" w:hAnsi="Arial" w:cs="Arial"/>
                <w:sz w:val="20"/>
                <w:szCs w:val="20"/>
              </w:rPr>
            </w:pPr>
            <w:r w:rsidRPr="00247CF6">
              <w:rPr>
                <w:rFonts w:ascii="Arial" w:hAnsi="Arial" w:cs="Arial"/>
                <w:sz w:val="20"/>
                <w:szCs w:val="20"/>
              </w:rPr>
              <w:t xml:space="preserve">Handtekening: </w:t>
            </w:r>
          </w:p>
          <w:p w14:paraId="0E01E4C9" w14:textId="77777777" w:rsidR="0029608F" w:rsidRPr="00247CF6" w:rsidRDefault="0029608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F6D8D1" w14:textId="6096A341" w:rsidR="0029608F" w:rsidRPr="00247CF6" w:rsidRDefault="002960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0E8BC92" w14:textId="77777777" w:rsidR="0029608F" w:rsidRPr="00247CF6" w:rsidRDefault="002960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608F" w:rsidRPr="00247CF6" w14:paraId="6D31073A" w14:textId="77777777" w:rsidTr="0029608F">
        <w:tc>
          <w:tcPr>
            <w:tcW w:w="4531" w:type="dxa"/>
          </w:tcPr>
          <w:p w14:paraId="552E8D5E" w14:textId="77777777" w:rsidR="0029608F" w:rsidRPr="00247CF6" w:rsidRDefault="0029608F">
            <w:pPr>
              <w:rPr>
                <w:rFonts w:ascii="Arial" w:hAnsi="Arial" w:cs="Arial"/>
                <w:sz w:val="20"/>
                <w:szCs w:val="20"/>
              </w:rPr>
            </w:pPr>
            <w:r w:rsidRPr="00247CF6">
              <w:rPr>
                <w:rFonts w:ascii="Arial" w:hAnsi="Arial" w:cs="Arial"/>
                <w:sz w:val="20"/>
                <w:szCs w:val="20"/>
              </w:rPr>
              <w:t xml:space="preserve">Datum: </w:t>
            </w:r>
          </w:p>
          <w:p w14:paraId="7107923A" w14:textId="79B2A345" w:rsidR="0029608F" w:rsidRPr="00247CF6" w:rsidRDefault="002960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A81B607" w14:textId="77777777" w:rsidR="0029608F" w:rsidRPr="00247CF6" w:rsidRDefault="002960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FA0603" w14:textId="77777777" w:rsidR="0029608F" w:rsidRPr="00247CF6" w:rsidRDefault="0029608F">
      <w:pPr>
        <w:rPr>
          <w:rFonts w:ascii="Arial" w:hAnsi="Arial" w:cs="Arial"/>
        </w:rPr>
      </w:pPr>
    </w:p>
    <w:sectPr w:rsidR="0029608F" w:rsidRPr="00247CF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2ECD0" w14:textId="77777777" w:rsidR="00B339BE" w:rsidRDefault="00B339BE" w:rsidP="00B339BE">
      <w:pPr>
        <w:spacing w:after="0" w:line="240" w:lineRule="auto"/>
      </w:pPr>
      <w:r>
        <w:separator/>
      </w:r>
    </w:p>
  </w:endnote>
  <w:endnote w:type="continuationSeparator" w:id="0">
    <w:p w14:paraId="2260FE44" w14:textId="77777777" w:rsidR="00B339BE" w:rsidRDefault="00B339BE" w:rsidP="00B33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6982F" w14:textId="77777777" w:rsidR="00B339BE" w:rsidRDefault="00B339BE" w:rsidP="00B339BE">
      <w:pPr>
        <w:spacing w:after="0" w:line="240" w:lineRule="auto"/>
      </w:pPr>
      <w:r>
        <w:separator/>
      </w:r>
    </w:p>
  </w:footnote>
  <w:footnote w:type="continuationSeparator" w:id="0">
    <w:p w14:paraId="4C498CF4" w14:textId="77777777" w:rsidR="00B339BE" w:rsidRDefault="00B339BE" w:rsidP="00B339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D6B38" w14:textId="07A5CD85" w:rsidR="00B339BE" w:rsidRDefault="00B339B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7ECA25CE" wp14:editId="33D7BCAA">
          <wp:simplePos x="0" y="0"/>
          <wp:positionH relativeFrom="column">
            <wp:posOffset>4561205</wp:posOffset>
          </wp:positionH>
          <wp:positionV relativeFrom="paragraph">
            <wp:posOffset>-233680</wp:posOffset>
          </wp:positionV>
          <wp:extent cx="920750" cy="534331"/>
          <wp:effectExtent l="0" t="0" r="0" b="0"/>
          <wp:wrapTight wrapText="bothSides">
            <wp:wrapPolygon edited="0">
              <wp:start x="0" y="0"/>
              <wp:lineTo x="0" y="20804"/>
              <wp:lineTo x="21004" y="20804"/>
              <wp:lineTo x="21004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750" cy="534331"/>
                  </a:xfrm>
                  <a:prstGeom prst="rect">
                    <a:avLst/>
                  </a:prstGeom>
                  <a:noFill/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08F"/>
    <w:rsid w:val="000A3559"/>
    <w:rsid w:val="00247CF6"/>
    <w:rsid w:val="0029608F"/>
    <w:rsid w:val="002A34B4"/>
    <w:rsid w:val="00396440"/>
    <w:rsid w:val="004A4EF5"/>
    <w:rsid w:val="00B339BE"/>
    <w:rsid w:val="00DA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E931B"/>
  <w15:chartTrackingRefBased/>
  <w15:docId w15:val="{DD9399C8-D319-4870-AFCE-CD9CF6D80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960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96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2960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B33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339BE"/>
  </w:style>
  <w:style w:type="paragraph" w:styleId="Voettekst">
    <w:name w:val="footer"/>
    <w:basedOn w:val="Standaard"/>
    <w:link w:val="VoettekstChar"/>
    <w:uiPriority w:val="99"/>
    <w:unhideWhenUsed/>
    <w:rsid w:val="00B33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33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3D342-04FB-4AF6-B84A-ECE07181A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Erny Hogenkamp - Velthuis</dc:creator>
  <cp:keywords/>
  <dc:description/>
  <cp:lastModifiedBy>Erny Hogenkamp - Velthuis</cp:lastModifiedBy>
  <cp:revision>4</cp:revision>
  <dcterms:created xsi:type="dcterms:W3CDTF">2022-02-24T10:38:00Z</dcterms:created>
  <dcterms:modified xsi:type="dcterms:W3CDTF">2022-03-08T12:50:00Z</dcterms:modified>
</cp:coreProperties>
</file>