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FF5E3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7128EEA9" w14:textId="11582BB3" w:rsidR="00896314" w:rsidRDefault="00896314" w:rsidP="00490FF0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FF30D9">
        <w:rPr>
          <w:rFonts w:ascii="Cambria" w:hAnsi="Cambria"/>
          <w:b/>
        </w:rPr>
        <w:t>5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</w:t>
      </w:r>
      <w:r w:rsidR="00AE127D">
        <w:rPr>
          <w:rFonts w:ascii="Cambria" w:hAnsi="Cambria"/>
          <w:b/>
        </w:rPr>
        <w:t xml:space="preserve">nschrijfformulier akkoordverklaring inschrijving perceel </w:t>
      </w:r>
      <w:r w:rsidR="00FF30D9">
        <w:rPr>
          <w:rFonts w:ascii="Cambria" w:hAnsi="Cambria"/>
          <w:b/>
        </w:rPr>
        <w:t>2 aardgas</w:t>
      </w:r>
      <w:r>
        <w:rPr>
          <w:rFonts w:ascii="Cambria" w:hAnsi="Cambria"/>
          <w:b/>
        </w:rPr>
        <w:tab/>
      </w:r>
    </w:p>
    <w:p w14:paraId="0E14D2D4" w14:textId="77777777" w:rsidR="009A4B1A" w:rsidRPr="00D4441A" w:rsidRDefault="009A4B1A" w:rsidP="00490FF0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</w:p>
    <w:p w14:paraId="4B5D42C7" w14:textId="6230AD0F" w:rsidR="00003DAF" w:rsidRDefault="00896314" w:rsidP="00003DAF">
      <w:pPr>
        <w:pStyle w:val="Geenafstand"/>
        <w:rPr>
          <w:rFonts w:ascii="Cambria" w:hAnsi="Cambria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AE127D">
        <w:rPr>
          <w:rFonts w:ascii="Cambria" w:hAnsi="Cambria"/>
        </w:rPr>
        <w:t>Europese aanbesteding levering energie KNAW 2022-2025</w:t>
      </w:r>
    </w:p>
    <w:p w14:paraId="40218219" w14:textId="77777777" w:rsidR="00AE127D" w:rsidRPr="00003DAF" w:rsidRDefault="00AE127D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3663DC3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3D7A18F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125DDFE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6BFC93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04EDE6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48274CF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E862E2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96182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72917E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3709BE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CA4EA46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0DBC7F6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FF029D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1A1F6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F33592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79A9CE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B824D44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20DADE9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0CB05F4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18307E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2AD3715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D4F59B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54377D0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685844AC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47A47D2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31BC8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7719D12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E0ABF7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2221E0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01E6CB1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00C3BC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D6057AE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4108D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5A61AEC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14C8FA09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7A0970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5FE8DB88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9C8166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251CE0CD" w14:textId="77777777" w:rsidR="00EA2D6D" w:rsidRPr="00896314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14:paraId="033AE00E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40593986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4B21E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A069E58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A00A8D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59B1C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45584F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AF5A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4F538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16CA29C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1159B3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58742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619C4309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FA6F51F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3164D74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9A60E8A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88B53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3D14260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42C4A47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E6F853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5DEC158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5027572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FEF59" w14:textId="77777777" w:rsidR="007274F8" w:rsidRDefault="007274F8" w:rsidP="00457551">
      <w:pPr>
        <w:spacing w:line="240" w:lineRule="auto"/>
      </w:pPr>
      <w:r>
        <w:separator/>
      </w:r>
    </w:p>
  </w:endnote>
  <w:endnote w:type="continuationSeparator" w:id="0">
    <w:p w14:paraId="16571C44" w14:textId="77777777" w:rsidR="007274F8" w:rsidRDefault="007274F8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E29CA" w14:textId="77777777" w:rsidR="007274F8" w:rsidRDefault="007274F8" w:rsidP="00457551">
      <w:pPr>
        <w:spacing w:line="240" w:lineRule="auto"/>
      </w:pPr>
      <w:r>
        <w:separator/>
      </w:r>
    </w:p>
  </w:footnote>
  <w:footnote w:type="continuationSeparator" w:id="0">
    <w:p w14:paraId="6E0613A0" w14:textId="77777777" w:rsidR="007274F8" w:rsidRDefault="007274F8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26B2D" w14:textId="77777777" w:rsidR="00457551" w:rsidRDefault="00457551" w:rsidP="00457551">
    <w:pPr>
      <w:pStyle w:val="Koptekst"/>
      <w:jc w:val="right"/>
    </w:pPr>
  </w:p>
  <w:p w14:paraId="19166941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CE"/>
    <w:rsid w:val="00003DAF"/>
    <w:rsid w:val="00143D84"/>
    <w:rsid w:val="00185B62"/>
    <w:rsid w:val="00241BD4"/>
    <w:rsid w:val="003B00CE"/>
    <w:rsid w:val="00451935"/>
    <w:rsid w:val="00457551"/>
    <w:rsid w:val="00490FF0"/>
    <w:rsid w:val="004E039A"/>
    <w:rsid w:val="00523D21"/>
    <w:rsid w:val="005568D8"/>
    <w:rsid w:val="00572E4F"/>
    <w:rsid w:val="00693210"/>
    <w:rsid w:val="007274F8"/>
    <w:rsid w:val="00826CBD"/>
    <w:rsid w:val="00896314"/>
    <w:rsid w:val="009A4B1A"/>
    <w:rsid w:val="00A06371"/>
    <w:rsid w:val="00AC25FA"/>
    <w:rsid w:val="00AE127D"/>
    <w:rsid w:val="00C771EA"/>
    <w:rsid w:val="00E5503D"/>
    <w:rsid w:val="00EA2D6D"/>
    <w:rsid w:val="00EB5D5F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7240"/>
  <w15:docId w15:val="{47A585F9-5DD5-4E0C-B66E-D6213116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onno toepoel</cp:lastModifiedBy>
  <cp:revision>3</cp:revision>
  <dcterms:created xsi:type="dcterms:W3CDTF">2021-05-21T11:13:00Z</dcterms:created>
  <dcterms:modified xsi:type="dcterms:W3CDTF">2021-05-21T11:13:00Z</dcterms:modified>
</cp:coreProperties>
</file>