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8358" w14:textId="77777777" w:rsidR="00296DD8" w:rsidRPr="00ED5D35" w:rsidRDefault="00296DD8" w:rsidP="005C5680">
      <w:pPr>
        <w:spacing w:after="0"/>
        <w:rPr>
          <w:rFonts w:cstheme="minorHAnsi"/>
          <w:b/>
          <w:sz w:val="36"/>
          <w:szCs w:val="36"/>
          <w:u w:val="single"/>
        </w:rPr>
      </w:pPr>
      <w:r w:rsidRPr="00ED5D35">
        <w:rPr>
          <w:rFonts w:cstheme="minorHAnsi"/>
          <w:b/>
          <w:sz w:val="36"/>
          <w:szCs w:val="36"/>
          <w:u w:val="single"/>
        </w:rPr>
        <w:t xml:space="preserve">BIJLAGE </w:t>
      </w:r>
      <w:r w:rsidR="00D77299" w:rsidRPr="00ED5D35">
        <w:rPr>
          <w:rFonts w:cstheme="minorHAnsi"/>
          <w:b/>
          <w:sz w:val="36"/>
          <w:szCs w:val="36"/>
          <w:u w:val="single"/>
        </w:rPr>
        <w:t>1.</w:t>
      </w:r>
      <w:r w:rsidR="00F53643" w:rsidRPr="00ED5D35">
        <w:rPr>
          <w:rFonts w:cstheme="minorHAnsi"/>
          <w:b/>
          <w:sz w:val="36"/>
          <w:szCs w:val="36"/>
          <w:u w:val="single"/>
        </w:rPr>
        <w:t>E</w:t>
      </w:r>
    </w:p>
    <w:p w14:paraId="57A9842F" w14:textId="01060A30" w:rsidR="00296DD8" w:rsidRPr="007D48D5" w:rsidRDefault="00F46CF3" w:rsidP="005C5680">
      <w:pPr>
        <w:spacing w:after="0"/>
        <w:rPr>
          <w:rFonts w:cstheme="minorHAnsi"/>
        </w:rPr>
      </w:pPr>
      <w:r w:rsidRPr="007D48D5">
        <w:rPr>
          <w:rFonts w:cstheme="minorHAnsi"/>
        </w:rPr>
        <w:t>Versie</w:t>
      </w:r>
      <w:r w:rsidR="00E27309" w:rsidRPr="007D48D5">
        <w:rPr>
          <w:rFonts w:cstheme="minorHAnsi"/>
        </w:rPr>
        <w:t xml:space="preserve"> </w:t>
      </w:r>
      <w:r w:rsidR="007D48D5" w:rsidRPr="007D48D5">
        <w:rPr>
          <w:rFonts w:cstheme="minorHAnsi"/>
        </w:rPr>
        <w:t xml:space="preserve">1 oktober </w:t>
      </w:r>
      <w:r w:rsidR="00CF2F53" w:rsidRPr="007D48D5">
        <w:rPr>
          <w:rFonts w:cstheme="minorHAnsi"/>
        </w:rPr>
        <w:t>2020</w:t>
      </w:r>
    </w:p>
    <w:p w14:paraId="1D40E847" w14:textId="4F38D805" w:rsidR="00563185" w:rsidRPr="00ED5D35" w:rsidRDefault="00CF2F53" w:rsidP="005C5680">
      <w:pPr>
        <w:spacing w:after="0"/>
        <w:rPr>
          <w:rFonts w:cstheme="minorHAnsi"/>
        </w:rPr>
      </w:pPr>
      <w:r w:rsidRPr="00ED5D35">
        <w:rPr>
          <w:rFonts w:cstheme="minorHAnsi"/>
        </w:rPr>
        <w:t>K</w:t>
      </w:r>
      <w:r w:rsidR="00E72400" w:rsidRPr="00ED5D35">
        <w:rPr>
          <w:rFonts w:cstheme="minorHAnsi"/>
        </w:rPr>
        <w:t>enmerk</w:t>
      </w:r>
      <w:r w:rsidR="00ED5D35">
        <w:rPr>
          <w:rFonts w:cstheme="minorHAnsi"/>
        </w:rPr>
        <w:t xml:space="preserve"> TN 281139</w:t>
      </w:r>
    </w:p>
    <w:p w14:paraId="5E1BA02B" w14:textId="77777777" w:rsidR="00CF0128" w:rsidRPr="00ED5D35" w:rsidRDefault="00CF0128" w:rsidP="005C5680">
      <w:pPr>
        <w:spacing w:after="0"/>
        <w:rPr>
          <w:rFonts w:cstheme="minorHAnsi"/>
        </w:rPr>
      </w:pPr>
    </w:p>
    <w:p w14:paraId="6A980261" w14:textId="2A723855" w:rsidR="00296DD8" w:rsidRPr="00ED5D35" w:rsidRDefault="00E27309" w:rsidP="005C5680">
      <w:pPr>
        <w:spacing w:after="0"/>
        <w:rPr>
          <w:rFonts w:cstheme="minorHAnsi"/>
          <w:b/>
          <w:sz w:val="36"/>
          <w:szCs w:val="36"/>
        </w:rPr>
      </w:pPr>
      <w:r w:rsidRPr="00ED5D35">
        <w:rPr>
          <w:rFonts w:cstheme="minorHAnsi"/>
          <w:b/>
          <w:sz w:val="36"/>
          <w:szCs w:val="36"/>
          <w:u w:val="single"/>
        </w:rPr>
        <w:t>Deel B</w:t>
      </w:r>
      <w:r w:rsidR="00854AF2" w:rsidRPr="00854AF2">
        <w:rPr>
          <w:rFonts w:cstheme="minorHAnsi"/>
          <w:b/>
          <w:sz w:val="36"/>
          <w:szCs w:val="36"/>
        </w:rPr>
        <w:t xml:space="preserve"> </w:t>
      </w:r>
      <w:r w:rsidR="00296DD8" w:rsidRPr="00ED5D35">
        <w:rPr>
          <w:rFonts w:cstheme="minorHAnsi"/>
          <w:b/>
          <w:sz w:val="36"/>
          <w:szCs w:val="36"/>
        </w:rPr>
        <w:t>In</w:t>
      </w:r>
      <w:r w:rsidR="00285B2F" w:rsidRPr="00ED5D35">
        <w:rPr>
          <w:rFonts w:cstheme="minorHAnsi"/>
          <w:b/>
          <w:sz w:val="36"/>
          <w:szCs w:val="36"/>
        </w:rPr>
        <w:t>schrijf</w:t>
      </w:r>
      <w:r w:rsidR="00296DD8" w:rsidRPr="00ED5D35">
        <w:rPr>
          <w:rFonts w:cstheme="minorHAnsi"/>
          <w:b/>
          <w:sz w:val="36"/>
          <w:szCs w:val="36"/>
        </w:rPr>
        <w:t xml:space="preserve">formulier </w:t>
      </w:r>
      <w:r w:rsidR="00C962DE" w:rsidRPr="00ED5D35">
        <w:rPr>
          <w:rFonts w:cstheme="minorHAnsi"/>
          <w:b/>
          <w:sz w:val="36"/>
          <w:szCs w:val="36"/>
        </w:rPr>
        <w:t>p</w:t>
      </w:r>
      <w:r w:rsidR="00296DD8" w:rsidRPr="00ED5D35">
        <w:rPr>
          <w:rFonts w:cstheme="minorHAnsi"/>
          <w:b/>
          <w:sz w:val="36"/>
          <w:szCs w:val="36"/>
        </w:rPr>
        <w:t xml:space="preserve">rijzen </w:t>
      </w:r>
      <w:r w:rsidR="003411BF" w:rsidRPr="00ED5D35">
        <w:rPr>
          <w:rFonts w:cstheme="minorHAnsi"/>
          <w:b/>
          <w:sz w:val="36"/>
          <w:szCs w:val="36"/>
        </w:rPr>
        <w:t xml:space="preserve">Servicemodule </w:t>
      </w:r>
      <w:r w:rsidR="004E198A" w:rsidRPr="00ED5D35">
        <w:rPr>
          <w:rFonts w:cstheme="minorHAnsi"/>
          <w:b/>
          <w:sz w:val="36"/>
          <w:szCs w:val="36"/>
        </w:rPr>
        <w:t>deelopdracht</w:t>
      </w:r>
      <w:r w:rsidR="003411BF" w:rsidRPr="00ED5D35">
        <w:rPr>
          <w:rFonts w:cstheme="minorHAnsi"/>
          <w:b/>
          <w:sz w:val="36"/>
          <w:szCs w:val="36"/>
        </w:rPr>
        <w:t xml:space="preserve"> 1</w:t>
      </w:r>
    </w:p>
    <w:p w14:paraId="64A03175" w14:textId="77777777" w:rsidR="0055469B" w:rsidRPr="00ED5D35" w:rsidRDefault="0055469B" w:rsidP="005C5680">
      <w:pPr>
        <w:spacing w:after="0"/>
        <w:rPr>
          <w:rFonts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8"/>
        <w:gridCol w:w="5195"/>
        <w:gridCol w:w="3934"/>
      </w:tblGrid>
      <w:tr w:rsidR="00296DD8" w:rsidRPr="00ED5D35" w14:paraId="4D7710F6" w14:textId="77777777" w:rsidTr="004E198A">
        <w:trPr>
          <w:cantSplit/>
          <w:trHeight w:val="754"/>
        </w:trPr>
        <w:tc>
          <w:tcPr>
            <w:tcW w:w="421" w:type="dxa"/>
            <w:textDirection w:val="btLr"/>
          </w:tcPr>
          <w:p w14:paraId="709636C2" w14:textId="77777777" w:rsidR="00296DD8" w:rsidRPr="00ED5D35" w:rsidRDefault="004E198A" w:rsidP="004E198A">
            <w:pPr>
              <w:ind w:left="113" w:right="113"/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Prijs</w:t>
            </w:r>
          </w:p>
        </w:tc>
        <w:tc>
          <w:tcPr>
            <w:tcW w:w="5244" w:type="dxa"/>
          </w:tcPr>
          <w:p w14:paraId="4DBFA7D6" w14:textId="22E73BF3" w:rsidR="00296DD8" w:rsidRPr="00ED5D35" w:rsidRDefault="00296DD8" w:rsidP="000352BF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 xml:space="preserve">Servicemodule voor claims beneden het van toepassing zijnde eigen risico </w:t>
            </w:r>
            <w:proofErr w:type="gramStart"/>
            <w:r w:rsidRPr="00ED5D35">
              <w:rPr>
                <w:rFonts w:cstheme="minorHAnsi"/>
                <w:b/>
              </w:rPr>
              <w:t>conform</w:t>
            </w:r>
            <w:proofErr w:type="gramEnd"/>
            <w:r w:rsidRPr="00ED5D35">
              <w:rPr>
                <w:rFonts w:cstheme="minorHAnsi"/>
                <w:b/>
              </w:rPr>
              <w:t xml:space="preserve"> Eis A</w:t>
            </w:r>
            <w:r w:rsidR="007B5683" w:rsidRPr="00ED5D35">
              <w:rPr>
                <w:rFonts w:cstheme="minorHAnsi"/>
                <w:b/>
              </w:rPr>
              <w:t>8</w:t>
            </w:r>
          </w:p>
        </w:tc>
        <w:tc>
          <w:tcPr>
            <w:tcW w:w="3962" w:type="dxa"/>
          </w:tcPr>
          <w:p w14:paraId="4C96A438" w14:textId="77777777" w:rsidR="00296DD8" w:rsidRPr="00ED5D35" w:rsidRDefault="00296DD8" w:rsidP="00296DD8">
            <w:pPr>
              <w:jc w:val="center"/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 xml:space="preserve">Prijs van de </w:t>
            </w:r>
            <w:r w:rsidR="005071B4" w:rsidRPr="00ED5D35">
              <w:rPr>
                <w:rFonts w:cstheme="minorHAnsi"/>
                <w:b/>
              </w:rPr>
              <w:t>I</w:t>
            </w:r>
            <w:r w:rsidRPr="00ED5D35">
              <w:rPr>
                <w:rFonts w:cstheme="minorHAnsi"/>
                <w:b/>
              </w:rPr>
              <w:t xml:space="preserve">nschrijver </w:t>
            </w:r>
            <w:r w:rsidRPr="00ED5D35">
              <w:rPr>
                <w:rFonts w:cstheme="minorHAnsi"/>
                <w:b/>
                <w:u w:val="single"/>
              </w:rPr>
              <w:t>per claim</w:t>
            </w:r>
            <w:r w:rsidRPr="00ED5D35">
              <w:rPr>
                <w:rFonts w:cstheme="minorHAnsi"/>
                <w:b/>
              </w:rPr>
              <w:br/>
              <w:t>exclusief assurantiebelasting</w:t>
            </w:r>
          </w:p>
          <w:p w14:paraId="4A26CC43" w14:textId="77777777" w:rsidR="00296DD8" w:rsidRPr="00ED5D35" w:rsidRDefault="00F46CF3" w:rsidP="003411BF">
            <w:pPr>
              <w:jc w:val="center"/>
              <w:rPr>
                <w:rFonts w:cstheme="minorHAnsi"/>
                <w:b/>
              </w:rPr>
            </w:pPr>
            <w:proofErr w:type="gramStart"/>
            <w:r w:rsidRPr="00ED5D35">
              <w:rPr>
                <w:rFonts w:cstheme="minorHAnsi"/>
                <w:b/>
              </w:rPr>
              <w:t>notatie</w:t>
            </w:r>
            <w:proofErr w:type="gramEnd"/>
            <w:r w:rsidRPr="00ED5D35">
              <w:rPr>
                <w:rFonts w:cstheme="minorHAnsi"/>
                <w:b/>
              </w:rPr>
              <w:t xml:space="preserve"> in hele </w:t>
            </w:r>
            <w:r w:rsidR="00296DD8" w:rsidRPr="00ED5D35">
              <w:rPr>
                <w:rFonts w:cstheme="minorHAnsi"/>
                <w:b/>
              </w:rPr>
              <w:t>Euro</w:t>
            </w:r>
            <w:r w:rsidRPr="00ED5D35">
              <w:rPr>
                <w:rFonts w:cstheme="minorHAnsi"/>
                <w:b/>
              </w:rPr>
              <w:t>’</w:t>
            </w:r>
            <w:r w:rsidR="00296DD8" w:rsidRPr="00ED5D35">
              <w:rPr>
                <w:rFonts w:cstheme="minorHAnsi"/>
                <w:b/>
              </w:rPr>
              <w:t>s</w:t>
            </w:r>
          </w:p>
        </w:tc>
      </w:tr>
      <w:tr w:rsidR="00296DD8" w:rsidRPr="00ED5D35" w14:paraId="61F1F68A" w14:textId="77777777" w:rsidTr="00563185">
        <w:tc>
          <w:tcPr>
            <w:tcW w:w="421" w:type="dxa"/>
          </w:tcPr>
          <w:p w14:paraId="6BD29969" w14:textId="77777777" w:rsidR="00296DD8" w:rsidRPr="00ED5D35" w:rsidRDefault="00296DD8" w:rsidP="005C5680">
            <w:pPr>
              <w:rPr>
                <w:rFonts w:cstheme="minorHAnsi"/>
              </w:rPr>
            </w:pPr>
            <w:r w:rsidRPr="00ED5D35">
              <w:rPr>
                <w:rFonts w:cstheme="minorHAnsi"/>
              </w:rPr>
              <w:t>1.</w:t>
            </w:r>
          </w:p>
        </w:tc>
        <w:tc>
          <w:tcPr>
            <w:tcW w:w="5244" w:type="dxa"/>
          </w:tcPr>
          <w:p w14:paraId="09544E81" w14:textId="77777777" w:rsidR="00296DD8" w:rsidRPr="00ED5D35" w:rsidRDefault="00296DD8" w:rsidP="00F46CF3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</w:rPr>
              <w:t>Zaak</w:t>
            </w:r>
            <w:r w:rsidR="003411BF" w:rsidRPr="00ED5D35">
              <w:rPr>
                <w:rFonts w:cstheme="minorHAnsi"/>
              </w:rPr>
              <w:t>schade beneden het eigen risico</w:t>
            </w:r>
          </w:p>
        </w:tc>
        <w:tc>
          <w:tcPr>
            <w:tcW w:w="3962" w:type="dxa"/>
          </w:tcPr>
          <w:p w14:paraId="025459FF" w14:textId="77777777" w:rsidR="00296DD8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 xml:space="preserve">€ </w:t>
            </w:r>
          </w:p>
          <w:p w14:paraId="790D48C6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0DADDC88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</w:tc>
      </w:tr>
      <w:tr w:rsidR="00296DD8" w:rsidRPr="00ED5D35" w14:paraId="1FCDDC49" w14:textId="77777777" w:rsidTr="00563185">
        <w:tc>
          <w:tcPr>
            <w:tcW w:w="421" w:type="dxa"/>
          </w:tcPr>
          <w:p w14:paraId="1A8C019F" w14:textId="77777777" w:rsidR="00296DD8" w:rsidRPr="00ED5D35" w:rsidRDefault="00F46CF3" w:rsidP="005C5680">
            <w:pPr>
              <w:rPr>
                <w:rFonts w:cstheme="minorHAnsi"/>
              </w:rPr>
            </w:pPr>
            <w:r w:rsidRPr="00ED5D35">
              <w:rPr>
                <w:rFonts w:cstheme="minorHAnsi"/>
              </w:rPr>
              <w:t>2.</w:t>
            </w:r>
          </w:p>
        </w:tc>
        <w:tc>
          <w:tcPr>
            <w:tcW w:w="5244" w:type="dxa"/>
          </w:tcPr>
          <w:p w14:paraId="08270369" w14:textId="77777777" w:rsidR="00296DD8" w:rsidRPr="00ED5D35" w:rsidRDefault="00F46CF3" w:rsidP="0055469B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</w:rPr>
              <w:t xml:space="preserve">Lichtletsel (lichte personenschade) beneden het eigen risico, </w:t>
            </w:r>
            <w:r w:rsidR="005C22B3" w:rsidRPr="00ED5D35">
              <w:rPr>
                <w:rFonts w:cstheme="minorHAnsi"/>
              </w:rPr>
              <w:t xml:space="preserve">en </w:t>
            </w:r>
            <w:r w:rsidR="0055469B" w:rsidRPr="00ED5D35">
              <w:rPr>
                <w:rFonts w:cstheme="minorHAnsi"/>
              </w:rPr>
              <w:t xml:space="preserve">indien van toepassing </w:t>
            </w:r>
            <w:r w:rsidRPr="00ED5D35">
              <w:rPr>
                <w:rFonts w:cstheme="minorHAnsi"/>
              </w:rPr>
              <w:t xml:space="preserve">gecombineerd met eveneens </w:t>
            </w:r>
            <w:r w:rsidR="003411BF" w:rsidRPr="00ED5D35">
              <w:rPr>
                <w:rFonts w:cstheme="minorHAnsi"/>
              </w:rPr>
              <w:t>een kleinere zaakschade</w:t>
            </w:r>
          </w:p>
        </w:tc>
        <w:tc>
          <w:tcPr>
            <w:tcW w:w="3962" w:type="dxa"/>
          </w:tcPr>
          <w:p w14:paraId="5BBA9408" w14:textId="77777777" w:rsidR="00296DD8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€</w:t>
            </w:r>
          </w:p>
        </w:tc>
      </w:tr>
      <w:tr w:rsidR="00296DD8" w:rsidRPr="00ED5D35" w14:paraId="323E32AF" w14:textId="77777777" w:rsidTr="00563185">
        <w:tc>
          <w:tcPr>
            <w:tcW w:w="421" w:type="dxa"/>
          </w:tcPr>
          <w:p w14:paraId="3788AD25" w14:textId="77777777" w:rsidR="00296DD8" w:rsidRPr="00ED5D35" w:rsidRDefault="00F46CF3" w:rsidP="005C5680">
            <w:pPr>
              <w:rPr>
                <w:rFonts w:cstheme="minorHAnsi"/>
              </w:rPr>
            </w:pPr>
            <w:r w:rsidRPr="00ED5D35">
              <w:rPr>
                <w:rFonts w:cstheme="minorHAnsi"/>
              </w:rPr>
              <w:t>3.</w:t>
            </w:r>
          </w:p>
        </w:tc>
        <w:tc>
          <w:tcPr>
            <w:tcW w:w="5244" w:type="dxa"/>
          </w:tcPr>
          <w:p w14:paraId="11672901" w14:textId="77777777" w:rsidR="00296DD8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</w:rPr>
              <w:t>Vermogens</w:t>
            </w:r>
            <w:r w:rsidR="003411BF" w:rsidRPr="00ED5D35">
              <w:rPr>
                <w:rFonts w:cstheme="minorHAnsi"/>
              </w:rPr>
              <w:t>schade beneden het eigen risico</w:t>
            </w:r>
          </w:p>
        </w:tc>
        <w:tc>
          <w:tcPr>
            <w:tcW w:w="3962" w:type="dxa"/>
          </w:tcPr>
          <w:p w14:paraId="3D9CC68F" w14:textId="77777777" w:rsidR="00296DD8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€</w:t>
            </w:r>
          </w:p>
          <w:p w14:paraId="427A2275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6288B96B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</w:tc>
      </w:tr>
    </w:tbl>
    <w:p w14:paraId="172B443C" w14:textId="77777777" w:rsidR="0055469B" w:rsidRPr="00854AF2" w:rsidRDefault="005D326B" w:rsidP="005D326B">
      <w:pPr>
        <w:spacing w:after="0"/>
        <w:rPr>
          <w:rFonts w:cstheme="minorHAnsi"/>
          <w:sz w:val="16"/>
          <w:szCs w:val="16"/>
        </w:rPr>
      </w:pPr>
      <w:r w:rsidRPr="00854AF2">
        <w:rPr>
          <w:rFonts w:cstheme="minorHAnsi"/>
          <w:sz w:val="16"/>
          <w:szCs w:val="16"/>
        </w:rPr>
        <w:t xml:space="preserve">U dient in de bovenstaande tabel </w:t>
      </w:r>
      <w:r w:rsidR="003411BF" w:rsidRPr="00854AF2">
        <w:rPr>
          <w:rFonts w:cstheme="minorHAnsi"/>
          <w:sz w:val="16"/>
          <w:szCs w:val="16"/>
        </w:rPr>
        <w:t>d</w:t>
      </w:r>
      <w:r w:rsidRPr="00854AF2">
        <w:rPr>
          <w:rFonts w:cstheme="minorHAnsi"/>
          <w:sz w:val="16"/>
          <w:szCs w:val="16"/>
        </w:rPr>
        <w:t xml:space="preserve">e </w:t>
      </w:r>
      <w:r w:rsidR="003411BF" w:rsidRPr="00854AF2">
        <w:rPr>
          <w:rFonts w:cstheme="minorHAnsi"/>
          <w:sz w:val="16"/>
          <w:szCs w:val="16"/>
        </w:rPr>
        <w:t>prijzen</w:t>
      </w:r>
      <w:r w:rsidRPr="00854AF2">
        <w:rPr>
          <w:rFonts w:cstheme="minorHAnsi"/>
          <w:sz w:val="16"/>
          <w:szCs w:val="16"/>
        </w:rPr>
        <w:t xml:space="preserve"> in hele euro’s te vermelden.</w:t>
      </w:r>
    </w:p>
    <w:p w14:paraId="71E57169" w14:textId="77777777" w:rsidR="005D326B" w:rsidRPr="00ED5D35" w:rsidRDefault="005D326B" w:rsidP="005D326B">
      <w:pPr>
        <w:spacing w:after="0"/>
        <w:rPr>
          <w:rFonts w:cstheme="minorHAnsi"/>
        </w:rPr>
      </w:pPr>
      <w:r w:rsidRPr="00ED5D35">
        <w:rPr>
          <w:rFonts w:cstheme="minorHAnsi"/>
        </w:rPr>
        <w:t xml:space="preserve"> </w:t>
      </w:r>
    </w:p>
    <w:p w14:paraId="0A3CAB28" w14:textId="77777777" w:rsidR="005071B4" w:rsidRPr="00ED5D35" w:rsidRDefault="005071B4" w:rsidP="00D77299">
      <w:pPr>
        <w:spacing w:after="0"/>
        <w:rPr>
          <w:rFonts w:cstheme="minorHAnsi"/>
          <w:b/>
        </w:rPr>
      </w:pPr>
      <w:r w:rsidRPr="00ED5D35">
        <w:rPr>
          <w:rFonts w:cstheme="minorHAnsi"/>
          <w:b/>
        </w:rPr>
        <w:t xml:space="preserve">Op vermelde prijzen zijn geen toeslagen als </w:t>
      </w:r>
      <w:r w:rsidR="005C22B3" w:rsidRPr="00ED5D35">
        <w:rPr>
          <w:rFonts w:cstheme="minorHAnsi"/>
          <w:b/>
        </w:rPr>
        <w:t>(administratie)</w:t>
      </w:r>
      <w:r w:rsidRPr="00ED5D35">
        <w:rPr>
          <w:rFonts w:cstheme="minorHAnsi"/>
          <w:b/>
        </w:rPr>
        <w:t xml:space="preserve">kosten, provisie of commissie </w:t>
      </w:r>
      <w:r w:rsidR="00AA5234" w:rsidRPr="00ED5D35">
        <w:rPr>
          <w:rFonts w:cstheme="minorHAnsi"/>
          <w:b/>
        </w:rPr>
        <w:t xml:space="preserve">of dergelijke </w:t>
      </w:r>
      <w:r w:rsidR="005C22B3" w:rsidRPr="00ED5D35">
        <w:rPr>
          <w:rFonts w:cstheme="minorHAnsi"/>
          <w:b/>
        </w:rPr>
        <w:t>van toepassing!</w:t>
      </w:r>
    </w:p>
    <w:p w14:paraId="547EC11F" w14:textId="395AA239" w:rsidR="005071B4" w:rsidRPr="00ED5D35" w:rsidRDefault="005071B4" w:rsidP="00D77299">
      <w:pPr>
        <w:spacing w:after="0"/>
        <w:rPr>
          <w:rFonts w:cstheme="minorHAnsi"/>
          <w:b/>
        </w:rPr>
      </w:pPr>
    </w:p>
    <w:p w14:paraId="4B49AB03" w14:textId="7C49A7CE" w:rsidR="00ED5D35" w:rsidRPr="00ED5D35" w:rsidRDefault="00ED5D35" w:rsidP="00ED5D35">
      <w:pPr>
        <w:spacing w:after="0"/>
        <w:rPr>
          <w:rFonts w:cstheme="minorHAnsi"/>
          <w:bCs/>
          <w:u w:val="single"/>
        </w:rPr>
      </w:pPr>
      <w:r w:rsidRPr="00ED5D35">
        <w:rPr>
          <w:rFonts w:cstheme="minorHAnsi"/>
          <w:bCs/>
          <w:u w:val="single"/>
        </w:rPr>
        <w:t>Licht letsel:</w:t>
      </w:r>
    </w:p>
    <w:p w14:paraId="650E2A2A" w14:textId="2E7E0DF2" w:rsidR="00ED5D35" w:rsidRPr="00ED5D35" w:rsidRDefault="00ED5D35" w:rsidP="00ED5D35">
      <w:pPr>
        <w:spacing w:after="0"/>
        <w:rPr>
          <w:rFonts w:cstheme="minorHAnsi"/>
          <w:bCs/>
        </w:rPr>
      </w:pPr>
      <w:r w:rsidRPr="00ED5D35">
        <w:rPr>
          <w:rFonts w:cstheme="minorHAnsi"/>
          <w:bCs/>
        </w:rPr>
        <w:t xml:space="preserve">In geval een </w:t>
      </w:r>
      <w:r w:rsidR="00D67C75">
        <w:rPr>
          <w:rFonts w:cstheme="minorHAnsi"/>
          <w:bCs/>
        </w:rPr>
        <w:t>I</w:t>
      </w:r>
      <w:r w:rsidRPr="00ED5D35">
        <w:rPr>
          <w:rFonts w:cstheme="minorHAnsi"/>
          <w:bCs/>
        </w:rPr>
        <w:t xml:space="preserve">nschrijver geen premie/kosten vraagt voor het behandelen van </w:t>
      </w:r>
      <w:r w:rsidR="00854AF2">
        <w:rPr>
          <w:rFonts w:cstheme="minorHAnsi"/>
          <w:bCs/>
        </w:rPr>
        <w:t>(</w:t>
      </w:r>
      <w:r w:rsidRPr="00ED5D35">
        <w:rPr>
          <w:rFonts w:cstheme="minorHAnsi"/>
          <w:bCs/>
        </w:rPr>
        <w:t>licht</w:t>
      </w:r>
      <w:r w:rsidR="00854AF2">
        <w:rPr>
          <w:rFonts w:cstheme="minorHAnsi"/>
          <w:bCs/>
        </w:rPr>
        <w:t>e)</w:t>
      </w:r>
      <w:r w:rsidRPr="00ED5D35">
        <w:rPr>
          <w:rFonts w:cstheme="minorHAnsi"/>
          <w:bCs/>
        </w:rPr>
        <w:t xml:space="preserve"> letselschaden beneden het eigen risico, dan dient in </w:t>
      </w:r>
      <w:r w:rsidR="00854AF2">
        <w:rPr>
          <w:rFonts w:cstheme="minorHAnsi"/>
          <w:bCs/>
        </w:rPr>
        <w:t xml:space="preserve">deze </w:t>
      </w:r>
      <w:r w:rsidRPr="00ED5D35">
        <w:rPr>
          <w:rFonts w:cstheme="minorHAnsi"/>
          <w:bCs/>
        </w:rPr>
        <w:t>bijlage bij 2</w:t>
      </w:r>
      <w:r w:rsidR="00854AF2">
        <w:rPr>
          <w:rFonts w:cstheme="minorHAnsi"/>
          <w:bCs/>
        </w:rPr>
        <w:t>.</w:t>
      </w:r>
      <w:r w:rsidRPr="00ED5D35">
        <w:rPr>
          <w:rFonts w:cstheme="minorHAnsi"/>
          <w:bCs/>
        </w:rPr>
        <w:t xml:space="preserve"> </w:t>
      </w:r>
      <w:proofErr w:type="gramStart"/>
      <w:r w:rsidRPr="00ED5D35">
        <w:rPr>
          <w:rFonts w:cstheme="minorHAnsi"/>
          <w:bCs/>
        </w:rPr>
        <w:t>een</w:t>
      </w:r>
      <w:proofErr w:type="gramEnd"/>
      <w:r w:rsidRPr="00ED5D35">
        <w:rPr>
          <w:rFonts w:cstheme="minorHAnsi"/>
          <w:bCs/>
        </w:rPr>
        <w:t xml:space="preserve"> bedrag van € 0,00 te worden ingevuld.</w:t>
      </w:r>
    </w:p>
    <w:p w14:paraId="6DD48288" w14:textId="77777777" w:rsidR="00ED5D35" w:rsidRPr="00ED5D35" w:rsidRDefault="00ED5D35" w:rsidP="00D77299">
      <w:pPr>
        <w:spacing w:after="0"/>
        <w:rPr>
          <w:rFonts w:cstheme="minorHAnsi"/>
          <w:bCs/>
        </w:rPr>
      </w:pPr>
    </w:p>
    <w:p w14:paraId="1DC3A6D1" w14:textId="77777777" w:rsidR="00F46CF3" w:rsidRPr="00ED5D35" w:rsidRDefault="00D77299" w:rsidP="00D77299">
      <w:pPr>
        <w:spacing w:after="0"/>
        <w:rPr>
          <w:rFonts w:cstheme="minorHAnsi"/>
          <w:bCs/>
          <w:u w:val="single"/>
        </w:rPr>
      </w:pPr>
      <w:r w:rsidRPr="00ED5D35">
        <w:rPr>
          <w:rFonts w:cstheme="minorHAnsi"/>
          <w:bCs/>
          <w:u w:val="single"/>
        </w:rPr>
        <w:t>Voorwaarden:</w:t>
      </w:r>
    </w:p>
    <w:p w14:paraId="75E3709F" w14:textId="77777777" w:rsidR="00D77299" w:rsidRPr="00ED5D35" w:rsidRDefault="00D77299" w:rsidP="00D77299">
      <w:pPr>
        <w:spacing w:after="0"/>
        <w:rPr>
          <w:rFonts w:cstheme="minorHAnsi"/>
        </w:rPr>
      </w:pPr>
      <w:r w:rsidRPr="00ED5D35">
        <w:rPr>
          <w:rFonts w:cstheme="minorHAnsi"/>
        </w:rPr>
        <w:t xml:space="preserve">De module is gebaseerd op een afname per claim met </w:t>
      </w:r>
      <w:r w:rsidR="00AA5234" w:rsidRPr="00ED5D35">
        <w:rPr>
          <w:rFonts w:cstheme="minorHAnsi"/>
        </w:rPr>
        <w:t xml:space="preserve">een </w:t>
      </w:r>
      <w:r w:rsidRPr="00ED5D35">
        <w:rPr>
          <w:rFonts w:cstheme="minorHAnsi"/>
        </w:rPr>
        <w:t>jaarlijkse na-verrekening</w:t>
      </w:r>
      <w:r w:rsidR="00AA5234" w:rsidRPr="00ED5D35">
        <w:rPr>
          <w:rFonts w:cstheme="minorHAnsi"/>
        </w:rPr>
        <w:t xml:space="preserve"> of verrekening per claim</w:t>
      </w:r>
      <w:r w:rsidR="005D5E9B" w:rsidRPr="00ED5D35">
        <w:rPr>
          <w:rFonts w:cstheme="minorHAnsi"/>
        </w:rPr>
        <w:t xml:space="preserve"> (factuur via e-mail)</w:t>
      </w:r>
      <w:r w:rsidRPr="00ED5D35">
        <w:rPr>
          <w:rFonts w:cstheme="minorHAnsi"/>
        </w:rPr>
        <w:t>.</w:t>
      </w:r>
    </w:p>
    <w:p w14:paraId="316475A7" w14:textId="77777777" w:rsidR="0055469B" w:rsidRPr="00ED5D35" w:rsidRDefault="0055469B" w:rsidP="00D77299">
      <w:pPr>
        <w:spacing w:after="0"/>
        <w:rPr>
          <w:rFonts w:cstheme="minorHAnsi"/>
          <w:b/>
        </w:rPr>
      </w:pPr>
    </w:p>
    <w:p w14:paraId="36E1F0D9" w14:textId="0F4B30A8" w:rsidR="00AA5234" w:rsidRPr="00ED5D35" w:rsidRDefault="00F46CF3" w:rsidP="005C5680">
      <w:pPr>
        <w:spacing w:after="0"/>
        <w:rPr>
          <w:rFonts w:cstheme="minorHAnsi"/>
          <w:b/>
        </w:rPr>
      </w:pPr>
      <w:r w:rsidRPr="00ED5D35">
        <w:rPr>
          <w:rFonts w:cstheme="minorHAnsi"/>
          <w:b/>
        </w:rPr>
        <w:t xml:space="preserve">Ondertekening </w:t>
      </w:r>
      <w:r w:rsidR="00660475" w:rsidRPr="00ED5D35">
        <w:rPr>
          <w:rFonts w:cstheme="minorHAnsi"/>
          <w:b/>
        </w:rPr>
        <w:t>I</w:t>
      </w:r>
      <w:r w:rsidR="003411BF" w:rsidRPr="00ED5D35">
        <w:rPr>
          <w:rFonts w:cstheme="minorHAnsi"/>
          <w:b/>
        </w:rPr>
        <w:t>nschrijve</w:t>
      </w:r>
      <w:r w:rsidR="00660475" w:rsidRPr="00ED5D35">
        <w:rPr>
          <w:rFonts w:cstheme="minorHAnsi"/>
          <w:b/>
        </w:rPr>
        <w:t>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804"/>
      </w:tblGrid>
      <w:tr w:rsidR="00F46CF3" w:rsidRPr="00ED5D35" w14:paraId="7AF63D30" w14:textId="77777777" w:rsidTr="00D77299">
        <w:tc>
          <w:tcPr>
            <w:tcW w:w="3823" w:type="dxa"/>
          </w:tcPr>
          <w:p w14:paraId="14E17C9E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Volledige naam en rechtsvorm van de organisatie</w:t>
            </w:r>
          </w:p>
        </w:tc>
        <w:tc>
          <w:tcPr>
            <w:tcW w:w="5804" w:type="dxa"/>
          </w:tcPr>
          <w:p w14:paraId="29766D53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171BA26E" w14:textId="77777777" w:rsidR="00F46CF3" w:rsidRDefault="00F46CF3" w:rsidP="005C5680">
            <w:pPr>
              <w:rPr>
                <w:rFonts w:cstheme="minorHAnsi"/>
                <w:b/>
              </w:rPr>
            </w:pPr>
          </w:p>
          <w:p w14:paraId="02F7E419" w14:textId="7A3D275A" w:rsidR="00854AF2" w:rsidRPr="00ED5D35" w:rsidRDefault="00854AF2" w:rsidP="005C5680">
            <w:pPr>
              <w:rPr>
                <w:rFonts w:cstheme="minorHAnsi"/>
                <w:b/>
              </w:rPr>
            </w:pPr>
          </w:p>
        </w:tc>
      </w:tr>
      <w:tr w:rsidR="00F46CF3" w:rsidRPr="00ED5D35" w14:paraId="3D3F8F2F" w14:textId="77777777" w:rsidTr="00D77299">
        <w:tc>
          <w:tcPr>
            <w:tcW w:w="3823" w:type="dxa"/>
          </w:tcPr>
          <w:p w14:paraId="53965DCA" w14:textId="2B0F04F0" w:rsidR="00F46CF3" w:rsidRPr="00ED5D35" w:rsidRDefault="00F46CF3" w:rsidP="00C46089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Naam</w:t>
            </w:r>
            <w:r w:rsidR="00D77299" w:rsidRPr="00ED5D35">
              <w:rPr>
                <w:rFonts w:cstheme="minorHAnsi"/>
                <w:b/>
              </w:rPr>
              <w:t xml:space="preserve"> en functie</w:t>
            </w:r>
            <w:r w:rsidRPr="00ED5D35">
              <w:rPr>
                <w:rFonts w:cstheme="minorHAnsi"/>
                <w:b/>
              </w:rPr>
              <w:t xml:space="preserve"> van rechtsgeldige </w:t>
            </w:r>
            <w:r w:rsidR="00854AF2">
              <w:rPr>
                <w:rFonts w:cstheme="minorHAnsi"/>
                <w:b/>
              </w:rPr>
              <w:t>o</w:t>
            </w:r>
            <w:r w:rsidRPr="00ED5D35">
              <w:rPr>
                <w:rFonts w:cstheme="minorHAnsi"/>
                <w:b/>
              </w:rPr>
              <w:t>ndertekenaar</w:t>
            </w:r>
          </w:p>
        </w:tc>
        <w:tc>
          <w:tcPr>
            <w:tcW w:w="5804" w:type="dxa"/>
          </w:tcPr>
          <w:p w14:paraId="4A98E8D2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1D0F45C1" w14:textId="77777777" w:rsidR="00563185" w:rsidRPr="00ED5D35" w:rsidRDefault="00563185" w:rsidP="005C5680">
            <w:pPr>
              <w:rPr>
                <w:rFonts w:cstheme="minorHAnsi"/>
                <w:b/>
              </w:rPr>
            </w:pPr>
          </w:p>
          <w:p w14:paraId="6DF3CE55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</w:tc>
      </w:tr>
      <w:tr w:rsidR="00F46CF3" w:rsidRPr="00ED5D35" w14:paraId="3CA1B02C" w14:textId="77777777" w:rsidTr="00D77299">
        <w:tc>
          <w:tcPr>
            <w:tcW w:w="3823" w:type="dxa"/>
          </w:tcPr>
          <w:p w14:paraId="4A64E51A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Plaats en datum</w:t>
            </w:r>
          </w:p>
        </w:tc>
        <w:tc>
          <w:tcPr>
            <w:tcW w:w="5804" w:type="dxa"/>
          </w:tcPr>
          <w:p w14:paraId="452966DB" w14:textId="77777777" w:rsidR="00563185" w:rsidRPr="00ED5D35" w:rsidRDefault="00563185" w:rsidP="005C5680">
            <w:pPr>
              <w:rPr>
                <w:rFonts w:cstheme="minorHAnsi"/>
                <w:b/>
              </w:rPr>
            </w:pPr>
          </w:p>
          <w:p w14:paraId="605BCBAE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</w:tc>
      </w:tr>
      <w:tr w:rsidR="00F46CF3" w:rsidRPr="00ED5D35" w14:paraId="4FB64806" w14:textId="77777777" w:rsidTr="00D77299">
        <w:tc>
          <w:tcPr>
            <w:tcW w:w="3823" w:type="dxa"/>
          </w:tcPr>
          <w:p w14:paraId="21F05949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  <w:r w:rsidRPr="00ED5D35">
              <w:rPr>
                <w:rFonts w:cstheme="minorHAnsi"/>
                <w:b/>
              </w:rPr>
              <w:t>Handtekening</w:t>
            </w:r>
          </w:p>
        </w:tc>
        <w:tc>
          <w:tcPr>
            <w:tcW w:w="5804" w:type="dxa"/>
          </w:tcPr>
          <w:p w14:paraId="1C9DFC12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73DBFB01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5939459B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  <w:p w14:paraId="0530290C" w14:textId="77777777" w:rsidR="00563185" w:rsidRPr="00ED5D35" w:rsidRDefault="00563185" w:rsidP="005C5680">
            <w:pPr>
              <w:rPr>
                <w:rFonts w:cstheme="minorHAnsi"/>
                <w:b/>
              </w:rPr>
            </w:pPr>
          </w:p>
          <w:p w14:paraId="23A36DC1" w14:textId="77777777" w:rsidR="00F46CF3" w:rsidRPr="00ED5D35" w:rsidRDefault="00F46CF3" w:rsidP="005C5680">
            <w:pPr>
              <w:rPr>
                <w:rFonts w:cstheme="minorHAnsi"/>
                <w:b/>
              </w:rPr>
            </w:pPr>
          </w:p>
        </w:tc>
      </w:tr>
    </w:tbl>
    <w:p w14:paraId="1EF5EFE3" w14:textId="77777777" w:rsidR="00F46CF3" w:rsidRPr="00ED5D35" w:rsidRDefault="00F46CF3" w:rsidP="005C5680">
      <w:pPr>
        <w:spacing w:after="0"/>
        <w:rPr>
          <w:rFonts w:cstheme="minorHAnsi"/>
          <w:b/>
        </w:rPr>
      </w:pPr>
    </w:p>
    <w:p w14:paraId="5C00ABE8" w14:textId="77777777" w:rsidR="00563185" w:rsidRPr="00ED5D35" w:rsidRDefault="00563185" w:rsidP="005C5680">
      <w:pPr>
        <w:spacing w:after="0"/>
        <w:rPr>
          <w:rFonts w:cstheme="minorHAnsi"/>
          <w:b/>
        </w:rPr>
      </w:pPr>
      <w:r w:rsidRPr="00ED5D35">
        <w:rPr>
          <w:rFonts w:cstheme="minorHAnsi"/>
          <w:b/>
        </w:rPr>
        <w:t>Het niet</w:t>
      </w:r>
      <w:r w:rsidR="00C46089" w:rsidRPr="00ED5D35">
        <w:rPr>
          <w:rFonts w:cstheme="minorHAnsi"/>
          <w:b/>
        </w:rPr>
        <w:t xml:space="preserve"> of</w:t>
      </w:r>
      <w:r w:rsidRPr="00ED5D35">
        <w:rPr>
          <w:rFonts w:cstheme="minorHAnsi"/>
          <w:b/>
        </w:rPr>
        <w:t xml:space="preserve"> niet volledig invullen van </w:t>
      </w:r>
      <w:r w:rsidR="004E198A" w:rsidRPr="00ED5D35">
        <w:rPr>
          <w:rFonts w:cstheme="minorHAnsi"/>
          <w:b/>
        </w:rPr>
        <w:t>alle</w:t>
      </w:r>
      <w:r w:rsidRPr="00ED5D35">
        <w:rPr>
          <w:rFonts w:cstheme="minorHAnsi"/>
          <w:b/>
        </w:rPr>
        <w:t xml:space="preserve"> </w:t>
      </w:r>
      <w:r w:rsidR="00C46089" w:rsidRPr="00ED5D35">
        <w:rPr>
          <w:rFonts w:cstheme="minorHAnsi"/>
          <w:b/>
        </w:rPr>
        <w:t xml:space="preserve">drie prijzen en/of een niet volledige of onjuiste ondertekening, </w:t>
      </w:r>
      <w:r w:rsidRPr="00ED5D35">
        <w:rPr>
          <w:rFonts w:cstheme="minorHAnsi"/>
          <w:b/>
        </w:rPr>
        <w:t>leidt tot u</w:t>
      </w:r>
      <w:r w:rsidR="00214CA7" w:rsidRPr="00ED5D35">
        <w:rPr>
          <w:rFonts w:cstheme="minorHAnsi"/>
          <w:b/>
        </w:rPr>
        <w:t>itsluiting van de inschrijving.</w:t>
      </w:r>
    </w:p>
    <w:sectPr w:rsidR="00563185" w:rsidRPr="00ED5D35" w:rsidSect="00854AF2">
      <w:headerReference w:type="default" r:id="rId7"/>
      <w:footerReference w:type="default" r:id="rId8"/>
      <w:pgSz w:w="11906" w:h="16838"/>
      <w:pgMar w:top="1985" w:right="851" w:bottom="28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ED0AF" w14:textId="77777777" w:rsidR="00ED5D35" w:rsidRDefault="00ED5D35" w:rsidP="0036089A">
      <w:pPr>
        <w:spacing w:after="0" w:line="240" w:lineRule="auto"/>
      </w:pPr>
      <w:r>
        <w:separator/>
      </w:r>
    </w:p>
  </w:endnote>
  <w:endnote w:type="continuationSeparator" w:id="0">
    <w:p w14:paraId="2F1F431F" w14:textId="77777777" w:rsidR="00ED5D35" w:rsidRDefault="00ED5D35" w:rsidP="0036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27102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2F6DCF" w14:textId="77777777" w:rsidR="00ED5D35" w:rsidRPr="0055469B" w:rsidRDefault="00ED5D35">
        <w:pPr>
          <w:pStyle w:val="Voettekst"/>
          <w:jc w:val="right"/>
          <w:rPr>
            <w:rFonts w:ascii="Arial" w:hAnsi="Arial" w:cs="Arial"/>
            <w:sz w:val="20"/>
            <w:szCs w:val="20"/>
          </w:rPr>
        </w:pPr>
        <w:r w:rsidRPr="0055469B">
          <w:rPr>
            <w:rFonts w:ascii="Arial" w:hAnsi="Arial" w:cs="Arial"/>
            <w:sz w:val="20"/>
            <w:szCs w:val="20"/>
          </w:rPr>
          <w:fldChar w:fldCharType="begin"/>
        </w:r>
        <w:r w:rsidRPr="0055469B">
          <w:rPr>
            <w:rFonts w:ascii="Arial" w:hAnsi="Arial" w:cs="Arial"/>
            <w:sz w:val="20"/>
            <w:szCs w:val="20"/>
          </w:rPr>
          <w:instrText>PAGE   \* MERGEFORMAT</w:instrText>
        </w:r>
        <w:r w:rsidRPr="0055469B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55469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A944B75" w14:textId="77777777" w:rsidR="00ED5D35" w:rsidRDefault="00ED5D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CE83E" w14:textId="77777777" w:rsidR="00ED5D35" w:rsidRDefault="00ED5D35" w:rsidP="0036089A">
      <w:pPr>
        <w:spacing w:after="0" w:line="240" w:lineRule="auto"/>
      </w:pPr>
      <w:r>
        <w:separator/>
      </w:r>
    </w:p>
  </w:footnote>
  <w:footnote w:type="continuationSeparator" w:id="0">
    <w:p w14:paraId="5F59C55C" w14:textId="77777777" w:rsidR="00ED5D35" w:rsidRDefault="00ED5D35" w:rsidP="0036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B81BE" w14:textId="58D30AB1" w:rsidR="00ED5D35" w:rsidRPr="00F53643" w:rsidRDefault="00ED5D35" w:rsidP="00CD0166">
    <w:pPr>
      <w:pStyle w:val="Koptekst"/>
      <w:tabs>
        <w:tab w:val="clear" w:pos="9072"/>
        <w:tab w:val="right" w:pos="9637"/>
      </w:tabs>
      <w:ind w:left="552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57575" wp14:editId="57EFB175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1623600" cy="1011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01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6470B"/>
    <w:multiLevelType w:val="hybridMultilevel"/>
    <w:tmpl w:val="DBDC172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72D"/>
    <w:multiLevelType w:val="hybridMultilevel"/>
    <w:tmpl w:val="D0FE3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483"/>
    <w:multiLevelType w:val="hybridMultilevel"/>
    <w:tmpl w:val="68A4F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17D9"/>
    <w:multiLevelType w:val="hybridMultilevel"/>
    <w:tmpl w:val="1360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0B00"/>
    <w:multiLevelType w:val="hybridMultilevel"/>
    <w:tmpl w:val="65025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563"/>
    <w:multiLevelType w:val="hybridMultilevel"/>
    <w:tmpl w:val="4686FF14"/>
    <w:lvl w:ilvl="0" w:tplc="A5B0DE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D0489"/>
    <w:multiLevelType w:val="multilevel"/>
    <w:tmpl w:val="67A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BF6C5A"/>
    <w:multiLevelType w:val="hybridMultilevel"/>
    <w:tmpl w:val="4170D6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640D"/>
    <w:multiLevelType w:val="hybridMultilevel"/>
    <w:tmpl w:val="7BD887F2"/>
    <w:lvl w:ilvl="0" w:tplc="E4481C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E24DB"/>
    <w:multiLevelType w:val="hybridMultilevel"/>
    <w:tmpl w:val="466E6830"/>
    <w:lvl w:ilvl="0" w:tplc="3368AC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704C1"/>
    <w:multiLevelType w:val="multilevel"/>
    <w:tmpl w:val="245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B414C8"/>
    <w:multiLevelType w:val="hybridMultilevel"/>
    <w:tmpl w:val="ADC6F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E6F3B"/>
    <w:multiLevelType w:val="hybridMultilevel"/>
    <w:tmpl w:val="67325F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80"/>
    <w:rsid w:val="000352BF"/>
    <w:rsid w:val="00077D8F"/>
    <w:rsid w:val="000B57AF"/>
    <w:rsid w:val="000E7E3D"/>
    <w:rsid w:val="000F5CE4"/>
    <w:rsid w:val="00100979"/>
    <w:rsid w:val="0011526B"/>
    <w:rsid w:val="001577A4"/>
    <w:rsid w:val="00165760"/>
    <w:rsid w:val="001952A8"/>
    <w:rsid w:val="001C3252"/>
    <w:rsid w:val="001D3100"/>
    <w:rsid w:val="001F336E"/>
    <w:rsid w:val="00206D08"/>
    <w:rsid w:val="00214CA7"/>
    <w:rsid w:val="00215DA1"/>
    <w:rsid w:val="002226BF"/>
    <w:rsid w:val="002554E2"/>
    <w:rsid w:val="00270361"/>
    <w:rsid w:val="00274737"/>
    <w:rsid w:val="00275A41"/>
    <w:rsid w:val="002829B7"/>
    <w:rsid w:val="00285B2F"/>
    <w:rsid w:val="00290F3D"/>
    <w:rsid w:val="00296DD8"/>
    <w:rsid w:val="002A2654"/>
    <w:rsid w:val="002B2030"/>
    <w:rsid w:val="002E1457"/>
    <w:rsid w:val="002E72E0"/>
    <w:rsid w:val="00327456"/>
    <w:rsid w:val="003411BF"/>
    <w:rsid w:val="0036089A"/>
    <w:rsid w:val="00386E5A"/>
    <w:rsid w:val="003B1791"/>
    <w:rsid w:val="003B7B0A"/>
    <w:rsid w:val="003C1565"/>
    <w:rsid w:val="00443757"/>
    <w:rsid w:val="004A3101"/>
    <w:rsid w:val="004D1CAC"/>
    <w:rsid w:val="004E198A"/>
    <w:rsid w:val="005071B4"/>
    <w:rsid w:val="00510E83"/>
    <w:rsid w:val="005150AF"/>
    <w:rsid w:val="00524B19"/>
    <w:rsid w:val="00533789"/>
    <w:rsid w:val="00542428"/>
    <w:rsid w:val="00543CF9"/>
    <w:rsid w:val="0055469B"/>
    <w:rsid w:val="00563185"/>
    <w:rsid w:val="00565CC9"/>
    <w:rsid w:val="0059713F"/>
    <w:rsid w:val="005C22B3"/>
    <w:rsid w:val="005C5680"/>
    <w:rsid w:val="005D1283"/>
    <w:rsid w:val="005D253B"/>
    <w:rsid w:val="005D326B"/>
    <w:rsid w:val="005D5E9B"/>
    <w:rsid w:val="005E0C65"/>
    <w:rsid w:val="005F3FB9"/>
    <w:rsid w:val="00601F8A"/>
    <w:rsid w:val="00623B49"/>
    <w:rsid w:val="0062423B"/>
    <w:rsid w:val="00637AD3"/>
    <w:rsid w:val="00637E6D"/>
    <w:rsid w:val="0065540D"/>
    <w:rsid w:val="00660475"/>
    <w:rsid w:val="00663433"/>
    <w:rsid w:val="0068024A"/>
    <w:rsid w:val="006E07AC"/>
    <w:rsid w:val="00725B40"/>
    <w:rsid w:val="00747B14"/>
    <w:rsid w:val="00761869"/>
    <w:rsid w:val="00765D13"/>
    <w:rsid w:val="00772BD8"/>
    <w:rsid w:val="00782879"/>
    <w:rsid w:val="00784320"/>
    <w:rsid w:val="00787E8C"/>
    <w:rsid w:val="007959DA"/>
    <w:rsid w:val="007B5683"/>
    <w:rsid w:val="007B74C0"/>
    <w:rsid w:val="007D48D5"/>
    <w:rsid w:val="007D75E8"/>
    <w:rsid w:val="008015E6"/>
    <w:rsid w:val="00823A08"/>
    <w:rsid w:val="00825C29"/>
    <w:rsid w:val="0082767E"/>
    <w:rsid w:val="00833591"/>
    <w:rsid w:val="00844B15"/>
    <w:rsid w:val="00854AF2"/>
    <w:rsid w:val="00856DF2"/>
    <w:rsid w:val="00876405"/>
    <w:rsid w:val="00883B5E"/>
    <w:rsid w:val="008E7E4E"/>
    <w:rsid w:val="00905328"/>
    <w:rsid w:val="00917B56"/>
    <w:rsid w:val="009372BC"/>
    <w:rsid w:val="009404AE"/>
    <w:rsid w:val="00942423"/>
    <w:rsid w:val="00944F09"/>
    <w:rsid w:val="009576EB"/>
    <w:rsid w:val="00976BB0"/>
    <w:rsid w:val="0098631F"/>
    <w:rsid w:val="009B0E05"/>
    <w:rsid w:val="009C17F1"/>
    <w:rsid w:val="009F36B8"/>
    <w:rsid w:val="009F7DD7"/>
    <w:rsid w:val="00A0121C"/>
    <w:rsid w:val="00A120CB"/>
    <w:rsid w:val="00A269C2"/>
    <w:rsid w:val="00A35222"/>
    <w:rsid w:val="00A43A60"/>
    <w:rsid w:val="00A44101"/>
    <w:rsid w:val="00A62ED7"/>
    <w:rsid w:val="00A73621"/>
    <w:rsid w:val="00A94FC6"/>
    <w:rsid w:val="00AA5234"/>
    <w:rsid w:val="00AA7075"/>
    <w:rsid w:val="00AB004D"/>
    <w:rsid w:val="00B0011B"/>
    <w:rsid w:val="00B3188F"/>
    <w:rsid w:val="00B413CE"/>
    <w:rsid w:val="00B81606"/>
    <w:rsid w:val="00C46089"/>
    <w:rsid w:val="00C77683"/>
    <w:rsid w:val="00C85F64"/>
    <w:rsid w:val="00C962DE"/>
    <w:rsid w:val="00CA51D1"/>
    <w:rsid w:val="00CB6DF4"/>
    <w:rsid w:val="00CC60C7"/>
    <w:rsid w:val="00CC7FFD"/>
    <w:rsid w:val="00CD0166"/>
    <w:rsid w:val="00CF0128"/>
    <w:rsid w:val="00CF2F53"/>
    <w:rsid w:val="00CF4C5C"/>
    <w:rsid w:val="00D12839"/>
    <w:rsid w:val="00D35D49"/>
    <w:rsid w:val="00D40305"/>
    <w:rsid w:val="00D67C75"/>
    <w:rsid w:val="00D77299"/>
    <w:rsid w:val="00D84833"/>
    <w:rsid w:val="00D97004"/>
    <w:rsid w:val="00D97736"/>
    <w:rsid w:val="00DA2414"/>
    <w:rsid w:val="00DC0F9E"/>
    <w:rsid w:val="00DE24B9"/>
    <w:rsid w:val="00DF66E3"/>
    <w:rsid w:val="00E17DF8"/>
    <w:rsid w:val="00E27309"/>
    <w:rsid w:val="00E72400"/>
    <w:rsid w:val="00E7788B"/>
    <w:rsid w:val="00EA178E"/>
    <w:rsid w:val="00EB048A"/>
    <w:rsid w:val="00EB7FB6"/>
    <w:rsid w:val="00ED4D91"/>
    <w:rsid w:val="00ED5D35"/>
    <w:rsid w:val="00F12C9F"/>
    <w:rsid w:val="00F15BFB"/>
    <w:rsid w:val="00F274AB"/>
    <w:rsid w:val="00F44AE4"/>
    <w:rsid w:val="00F46CF3"/>
    <w:rsid w:val="00F53643"/>
    <w:rsid w:val="00FC5207"/>
    <w:rsid w:val="00FE2E8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D24552"/>
  <w15:chartTrackingRefBased/>
  <w15:docId w15:val="{1772D86F-6577-4534-879A-92A25DD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89A"/>
  </w:style>
  <w:style w:type="paragraph" w:styleId="Voettekst">
    <w:name w:val="footer"/>
    <w:basedOn w:val="Standaard"/>
    <w:link w:val="VoettekstChar"/>
    <w:uiPriority w:val="99"/>
    <w:unhideWhenUsed/>
    <w:rsid w:val="0036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89A"/>
  </w:style>
  <w:style w:type="paragraph" w:styleId="Lijstalinea">
    <w:name w:val="List Paragraph"/>
    <w:basedOn w:val="Standaard"/>
    <w:uiPriority w:val="34"/>
    <w:qFormat/>
    <w:rsid w:val="00B3188F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A7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Aggelen</dc:creator>
  <cp:keywords/>
  <dc:description/>
  <cp:lastModifiedBy>Henk van Aggelen</cp:lastModifiedBy>
  <cp:revision>2</cp:revision>
  <dcterms:created xsi:type="dcterms:W3CDTF">2020-09-30T12:34:00Z</dcterms:created>
  <dcterms:modified xsi:type="dcterms:W3CDTF">2020-09-30T12:34:00Z</dcterms:modified>
</cp:coreProperties>
</file>