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BD6F6" w14:textId="77777777" w:rsidR="004A5185" w:rsidRPr="004A5185" w:rsidRDefault="004A5185" w:rsidP="004A5185">
      <w:pPr>
        <w:pStyle w:val="Default"/>
        <w:rPr>
          <w:rFonts w:ascii="Trebuchet MS" w:hAnsi="Trebuchet MS"/>
          <w:sz w:val="22"/>
          <w:szCs w:val="22"/>
        </w:rPr>
      </w:pPr>
    </w:p>
    <w:p w14:paraId="4A0292CD" w14:textId="1FD00678" w:rsidR="004A5185" w:rsidRPr="004A5185" w:rsidRDefault="00831353" w:rsidP="004A5185">
      <w:pPr>
        <w:pStyle w:val="Default"/>
        <w:rPr>
          <w:rFonts w:ascii="Trebuchet MS" w:hAnsi="Trebuchet MS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C1C31CE" wp14:editId="40AFA0CD">
            <wp:extent cx="2219325" cy="333375"/>
            <wp:effectExtent l="0" t="0" r="9525" b="9525"/>
            <wp:docPr id="1" name="Afbeelding 1" descr="cid:image001.jpg@01D4B7A3.B58017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cid:image001.jpg@01D4B7A3.B580179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185" w:rsidRPr="004A5185">
        <w:rPr>
          <w:rFonts w:ascii="Trebuchet MS" w:hAnsi="Trebuchet MS"/>
          <w:color w:val="auto"/>
          <w:sz w:val="22"/>
          <w:szCs w:val="22"/>
        </w:rPr>
        <w:t xml:space="preserve">  </w:t>
      </w:r>
      <w:r w:rsidR="00E163D6">
        <w:rPr>
          <w:rFonts w:ascii="Trebuchet MS" w:hAnsi="Trebuchet MS"/>
          <w:color w:val="auto"/>
          <w:sz w:val="22"/>
          <w:szCs w:val="22"/>
        </w:rPr>
        <w:t xml:space="preserve">                                                  </w:t>
      </w:r>
      <w:r w:rsidR="00C76593">
        <w:rPr>
          <w:rFonts w:ascii="Trebuchet MS" w:hAnsi="Trebuchet MS"/>
          <w:color w:val="auto"/>
          <w:sz w:val="20"/>
          <w:szCs w:val="20"/>
        </w:rPr>
        <w:t>23 november</w:t>
      </w:r>
      <w:r w:rsidR="00264535" w:rsidRPr="00175044">
        <w:rPr>
          <w:rFonts w:ascii="Trebuchet MS" w:hAnsi="Trebuchet MS"/>
          <w:color w:val="auto"/>
          <w:sz w:val="20"/>
          <w:szCs w:val="20"/>
        </w:rPr>
        <w:t xml:space="preserve"> </w:t>
      </w:r>
      <w:r w:rsidR="004C6BF7" w:rsidRPr="00175044">
        <w:rPr>
          <w:rFonts w:ascii="Trebuchet MS" w:hAnsi="Trebuchet MS"/>
          <w:color w:val="auto"/>
          <w:sz w:val="20"/>
          <w:szCs w:val="20"/>
        </w:rPr>
        <w:t>2020</w:t>
      </w:r>
    </w:p>
    <w:p w14:paraId="5FC6B0FE" w14:textId="77777777" w:rsidR="004A5185" w:rsidRPr="004A5185" w:rsidRDefault="004A5185" w:rsidP="004A5185">
      <w:pPr>
        <w:pStyle w:val="Default"/>
        <w:rPr>
          <w:rFonts w:ascii="Trebuchet MS" w:hAnsi="Trebuchet MS"/>
          <w:color w:val="auto"/>
          <w:sz w:val="22"/>
          <w:szCs w:val="22"/>
        </w:rPr>
      </w:pPr>
    </w:p>
    <w:p w14:paraId="6480D70A" w14:textId="77777777" w:rsidR="00E163D6" w:rsidRDefault="00E163D6" w:rsidP="004A5185">
      <w:pPr>
        <w:pStyle w:val="Default"/>
        <w:rPr>
          <w:rFonts w:ascii="Trebuchet MS" w:hAnsi="Trebuchet MS"/>
          <w:b/>
          <w:color w:val="auto"/>
          <w:sz w:val="22"/>
          <w:szCs w:val="22"/>
        </w:rPr>
      </w:pPr>
    </w:p>
    <w:p w14:paraId="3DC68183" w14:textId="77777777" w:rsidR="00E163D6" w:rsidRDefault="00264535" w:rsidP="004A5185">
      <w:pPr>
        <w:pStyle w:val="Default"/>
        <w:rPr>
          <w:rFonts w:ascii="Trebuchet MS" w:hAnsi="Trebuchet MS"/>
          <w:b/>
          <w:bCs/>
          <w:color w:val="auto"/>
          <w:sz w:val="28"/>
          <w:szCs w:val="28"/>
        </w:rPr>
      </w:pPr>
      <w:r>
        <w:rPr>
          <w:rFonts w:ascii="Trebuchet MS" w:hAnsi="Trebuchet MS"/>
          <w:b/>
          <w:color w:val="auto"/>
          <w:sz w:val="28"/>
          <w:szCs w:val="28"/>
        </w:rPr>
        <w:t>OPENBARE</w:t>
      </w:r>
      <w:r w:rsidR="00DC00CD">
        <w:rPr>
          <w:rFonts w:ascii="Trebuchet MS" w:hAnsi="Trebuchet MS"/>
          <w:b/>
          <w:color w:val="auto"/>
          <w:sz w:val="28"/>
          <w:szCs w:val="28"/>
        </w:rPr>
        <w:t xml:space="preserve"> </w:t>
      </w:r>
      <w:r w:rsidR="004A5185" w:rsidRPr="00786FA8">
        <w:rPr>
          <w:rFonts w:ascii="Trebuchet MS" w:hAnsi="Trebuchet MS"/>
          <w:b/>
          <w:bCs/>
          <w:color w:val="auto"/>
          <w:sz w:val="28"/>
          <w:szCs w:val="28"/>
        </w:rPr>
        <w:t xml:space="preserve">MARKTCONSULTATIE </w:t>
      </w:r>
    </w:p>
    <w:p w14:paraId="03634121" w14:textId="77777777" w:rsidR="004A5185" w:rsidRPr="00786FA8" w:rsidRDefault="004C6BF7" w:rsidP="004A5185">
      <w:pPr>
        <w:pStyle w:val="Default"/>
        <w:rPr>
          <w:rFonts w:ascii="Trebuchet MS" w:hAnsi="Trebuchet MS"/>
          <w:color w:val="auto"/>
        </w:rPr>
      </w:pPr>
      <w:r w:rsidRPr="00860C0F">
        <w:rPr>
          <w:rFonts w:ascii="Trebuchet MS" w:hAnsi="Trebuchet MS"/>
          <w:b/>
          <w:bCs/>
          <w:color w:val="auto"/>
          <w:sz w:val="28"/>
          <w:szCs w:val="28"/>
        </w:rPr>
        <w:t xml:space="preserve">aanbesteding </w:t>
      </w:r>
      <w:proofErr w:type="spellStart"/>
      <w:r w:rsidR="00264535">
        <w:rPr>
          <w:rFonts w:ascii="Trebuchet MS" w:hAnsi="Trebuchet MS"/>
          <w:b/>
          <w:bCs/>
          <w:color w:val="auto"/>
          <w:sz w:val="28"/>
          <w:szCs w:val="28"/>
        </w:rPr>
        <w:t>Wmo</w:t>
      </w:r>
      <w:proofErr w:type="spellEnd"/>
      <w:r w:rsidR="00264535">
        <w:rPr>
          <w:rFonts w:ascii="Trebuchet MS" w:hAnsi="Trebuchet MS"/>
          <w:b/>
          <w:bCs/>
          <w:color w:val="auto"/>
          <w:sz w:val="28"/>
          <w:szCs w:val="28"/>
        </w:rPr>
        <w:t>-dienstverlening</w:t>
      </w:r>
    </w:p>
    <w:p w14:paraId="27D158A1" w14:textId="3BB946D2" w:rsidR="000804CA" w:rsidRPr="000804CA" w:rsidRDefault="000804CA" w:rsidP="004A5185">
      <w:pPr>
        <w:pStyle w:val="Default"/>
        <w:rPr>
          <w:rFonts w:ascii="Trebuchet MS" w:hAnsi="Trebuchet MS"/>
          <w:b/>
          <w:bCs/>
          <w:color w:val="BFBFBF" w:themeColor="background1" w:themeShade="BF"/>
          <w:sz w:val="22"/>
          <w:szCs w:val="22"/>
        </w:rPr>
      </w:pPr>
      <w:r w:rsidRPr="000804CA">
        <w:rPr>
          <w:rFonts w:ascii="Trebuchet MS" w:hAnsi="Trebuchet MS"/>
          <w:b/>
          <w:bCs/>
          <w:color w:val="BFBFBF" w:themeColor="background1" w:themeShade="BF"/>
          <w:sz w:val="22"/>
          <w:szCs w:val="22"/>
        </w:rPr>
        <w:t>op 2 oktober jl. gepubliceerd op TenderNed; sluitingsdatum 26 oktober jl.</w:t>
      </w:r>
    </w:p>
    <w:p w14:paraId="11C64DDB" w14:textId="2541D7CE" w:rsidR="004A5185" w:rsidRDefault="004A5185" w:rsidP="004A5185">
      <w:pPr>
        <w:pStyle w:val="Default"/>
        <w:rPr>
          <w:rFonts w:ascii="Trebuchet MS" w:hAnsi="Trebuchet MS"/>
          <w:b/>
          <w:bCs/>
          <w:color w:val="auto"/>
          <w:sz w:val="22"/>
          <w:szCs w:val="22"/>
        </w:rPr>
      </w:pPr>
      <w:r w:rsidRPr="004A5185">
        <w:rPr>
          <w:rFonts w:ascii="Trebuchet MS" w:hAnsi="Trebuchet MS"/>
          <w:b/>
          <w:bCs/>
          <w:color w:val="auto"/>
          <w:sz w:val="22"/>
          <w:szCs w:val="22"/>
        </w:rPr>
        <w:t xml:space="preserve"> </w:t>
      </w:r>
    </w:p>
    <w:p w14:paraId="0D2876B1" w14:textId="5ED3FA64" w:rsidR="00860C0F" w:rsidRPr="000804CA" w:rsidRDefault="00456AAE" w:rsidP="004A5185">
      <w:pPr>
        <w:pStyle w:val="Default"/>
        <w:rPr>
          <w:rFonts w:ascii="Trebuchet MS" w:hAnsi="Trebuchet MS"/>
          <w:b/>
          <w:bCs/>
          <w:color w:val="0070C0"/>
          <w:sz w:val="32"/>
          <w:szCs w:val="32"/>
        </w:rPr>
      </w:pPr>
      <w:r w:rsidRPr="000804CA">
        <w:rPr>
          <w:rFonts w:ascii="Trebuchet MS" w:hAnsi="Trebuchet MS"/>
          <w:b/>
          <w:bCs/>
          <w:color w:val="0070C0"/>
          <w:sz w:val="32"/>
          <w:szCs w:val="32"/>
        </w:rPr>
        <w:t>Reacties zorg</w:t>
      </w:r>
      <w:r w:rsidR="00A9064E" w:rsidRPr="000804CA">
        <w:rPr>
          <w:rFonts w:ascii="Trebuchet MS" w:hAnsi="Trebuchet MS"/>
          <w:b/>
          <w:bCs/>
          <w:color w:val="0070C0"/>
          <w:sz w:val="32"/>
          <w:szCs w:val="32"/>
        </w:rPr>
        <w:t>aanbieders</w:t>
      </w:r>
    </w:p>
    <w:p w14:paraId="645E1ED1" w14:textId="780F7202" w:rsidR="00C72F5B" w:rsidRPr="000804CA" w:rsidRDefault="00456AAE" w:rsidP="00C72F5B">
      <w:pPr>
        <w:pStyle w:val="Default"/>
        <w:shd w:val="clear" w:color="auto" w:fill="F2F2F2" w:themeFill="background1" w:themeFillShade="F2"/>
        <w:rPr>
          <w:rFonts w:ascii="Trebuchet MS" w:hAnsi="Trebuchet MS"/>
          <w:bCs/>
          <w:color w:val="0070C0"/>
        </w:rPr>
      </w:pPr>
      <w:r w:rsidRPr="000804CA">
        <w:rPr>
          <w:rFonts w:ascii="Trebuchet MS" w:hAnsi="Trebuchet MS"/>
          <w:bCs/>
          <w:color w:val="0070C0"/>
        </w:rPr>
        <w:t xml:space="preserve">Onder elke vraag staan de geanonimiseerde reacties. </w:t>
      </w:r>
    </w:p>
    <w:p w14:paraId="09D132D0" w14:textId="77777777" w:rsidR="00C72F5B" w:rsidRDefault="00C72F5B" w:rsidP="004A5185">
      <w:pPr>
        <w:pStyle w:val="Default"/>
        <w:rPr>
          <w:rFonts w:ascii="Trebuchet MS" w:hAnsi="Trebuchet MS"/>
          <w:b/>
          <w:bCs/>
          <w:color w:val="auto"/>
          <w:sz w:val="22"/>
          <w:szCs w:val="22"/>
        </w:rPr>
      </w:pPr>
    </w:p>
    <w:p w14:paraId="34079356" w14:textId="77777777" w:rsidR="00C76593" w:rsidRDefault="00C76593" w:rsidP="004A5185">
      <w:pPr>
        <w:pStyle w:val="Default"/>
        <w:rPr>
          <w:rFonts w:ascii="Trebuchet MS" w:hAnsi="Trebuchet MS"/>
          <w:b/>
          <w:bCs/>
          <w:color w:val="auto"/>
          <w:sz w:val="22"/>
          <w:szCs w:val="22"/>
        </w:rPr>
      </w:pPr>
    </w:p>
    <w:p w14:paraId="32F5DD5A" w14:textId="77777777" w:rsidR="00C76593" w:rsidRDefault="00C76593" w:rsidP="004A5185">
      <w:pPr>
        <w:pStyle w:val="Default"/>
        <w:rPr>
          <w:rFonts w:ascii="Trebuchet MS" w:hAnsi="Trebuchet MS"/>
          <w:b/>
          <w:bCs/>
          <w:color w:val="auto"/>
          <w:sz w:val="22"/>
          <w:szCs w:val="22"/>
        </w:rPr>
      </w:pPr>
    </w:p>
    <w:p w14:paraId="1D39A2FC" w14:textId="77777777" w:rsidR="00C76593" w:rsidRDefault="00C76593" w:rsidP="004A5185">
      <w:pPr>
        <w:pStyle w:val="Default"/>
        <w:rPr>
          <w:rFonts w:ascii="Trebuchet MS" w:hAnsi="Trebuchet MS"/>
          <w:b/>
          <w:bCs/>
          <w:color w:val="auto"/>
          <w:sz w:val="22"/>
          <w:szCs w:val="22"/>
        </w:rPr>
      </w:pPr>
    </w:p>
    <w:p w14:paraId="472E567E" w14:textId="77777777" w:rsidR="00C76593" w:rsidRDefault="00C76593" w:rsidP="004A5185">
      <w:pPr>
        <w:pStyle w:val="Default"/>
        <w:rPr>
          <w:rFonts w:ascii="Trebuchet MS" w:hAnsi="Trebuchet MS"/>
          <w:b/>
          <w:bCs/>
          <w:color w:val="auto"/>
          <w:sz w:val="22"/>
          <w:szCs w:val="22"/>
        </w:rPr>
      </w:pPr>
    </w:p>
    <w:p w14:paraId="57B8FB69" w14:textId="77777777" w:rsidR="00C76593" w:rsidRDefault="00C76593" w:rsidP="004A5185">
      <w:pPr>
        <w:pStyle w:val="Default"/>
        <w:rPr>
          <w:rFonts w:ascii="Trebuchet MS" w:hAnsi="Trebuchet MS"/>
          <w:b/>
          <w:bCs/>
          <w:color w:val="auto"/>
          <w:sz w:val="22"/>
          <w:szCs w:val="22"/>
        </w:rPr>
      </w:pPr>
      <w:bookmarkStart w:id="0" w:name="_GoBack"/>
      <w:bookmarkEnd w:id="0"/>
    </w:p>
    <w:p w14:paraId="3CAB9FD8" w14:textId="506E56DF" w:rsidR="00C76593" w:rsidRDefault="00C76593" w:rsidP="004A5185">
      <w:pPr>
        <w:pStyle w:val="Default"/>
        <w:rPr>
          <w:rFonts w:ascii="Trebuchet MS" w:hAnsi="Trebuchet MS"/>
          <w:b/>
          <w:bCs/>
          <w:color w:val="auto"/>
          <w:sz w:val="22"/>
          <w:szCs w:val="22"/>
          <w:u w:val="single"/>
        </w:rPr>
      </w:pPr>
      <w:r w:rsidRPr="00C76593">
        <w:rPr>
          <w:rFonts w:ascii="Trebuchet MS" w:hAnsi="Trebuchet MS"/>
          <w:b/>
          <w:bCs/>
          <w:color w:val="auto"/>
          <w:sz w:val="22"/>
          <w:szCs w:val="22"/>
          <w:u w:val="single"/>
        </w:rPr>
        <w:t>Toelichting “Reacties incl. Deelnemer 8 inzake schriftelijke marktconsultatie”</w:t>
      </w:r>
    </w:p>
    <w:p w14:paraId="0A94EDDB" w14:textId="77777777" w:rsidR="00C76593" w:rsidRPr="00C76593" w:rsidRDefault="00C76593" w:rsidP="004A5185">
      <w:pPr>
        <w:pStyle w:val="Default"/>
        <w:rPr>
          <w:rFonts w:ascii="Trebuchet MS" w:hAnsi="Trebuchet MS"/>
          <w:b/>
          <w:bCs/>
          <w:color w:val="auto"/>
          <w:sz w:val="22"/>
          <w:szCs w:val="22"/>
          <w:u w:val="single"/>
        </w:rPr>
      </w:pPr>
    </w:p>
    <w:p w14:paraId="7D561E90" w14:textId="63905410" w:rsidR="00456AAE" w:rsidRDefault="00C76593" w:rsidP="004A5185">
      <w:pPr>
        <w:pStyle w:val="Default"/>
        <w:rPr>
          <w:rFonts w:ascii="Trebuchet MS" w:hAnsi="Trebuchet MS"/>
          <w:b/>
          <w:bCs/>
          <w:color w:val="auto"/>
          <w:sz w:val="22"/>
          <w:szCs w:val="22"/>
        </w:rPr>
      </w:pPr>
      <w:r>
        <w:rPr>
          <w:rFonts w:ascii="Trebuchet MS" w:hAnsi="Trebuchet MS"/>
          <w:b/>
          <w:bCs/>
          <w:color w:val="auto"/>
          <w:sz w:val="22"/>
          <w:szCs w:val="22"/>
        </w:rPr>
        <w:t>Op 12 november jl. zijn de reacties gepubliceerd, echter abusievelijk is de reactie van de 8</w:t>
      </w:r>
      <w:r w:rsidRPr="00C76593">
        <w:rPr>
          <w:rFonts w:ascii="Trebuchet MS" w:hAnsi="Trebuchet MS"/>
          <w:b/>
          <w:bCs/>
          <w:color w:val="auto"/>
          <w:sz w:val="22"/>
          <w:szCs w:val="22"/>
          <w:vertAlign w:val="superscript"/>
        </w:rPr>
        <w:t>e</w:t>
      </w:r>
      <w:r>
        <w:rPr>
          <w:rFonts w:ascii="Trebuchet MS" w:hAnsi="Trebuchet MS"/>
          <w:b/>
          <w:bCs/>
          <w:color w:val="auto"/>
          <w:sz w:val="22"/>
          <w:szCs w:val="22"/>
        </w:rPr>
        <w:t xml:space="preserve"> deelnemer tussen wal en schip gevallen. Diens reactie is nu alsnog als “Deelnemer 8” toegevoegd aan de reacties.</w:t>
      </w:r>
    </w:p>
    <w:p w14:paraId="520DF0A1" w14:textId="77777777" w:rsidR="00C76593" w:rsidRDefault="00C76593" w:rsidP="004A5185">
      <w:pPr>
        <w:pStyle w:val="Default"/>
        <w:rPr>
          <w:rFonts w:ascii="Trebuchet MS" w:hAnsi="Trebuchet MS"/>
          <w:b/>
          <w:bCs/>
          <w:color w:val="auto"/>
          <w:sz w:val="22"/>
          <w:szCs w:val="22"/>
        </w:rPr>
      </w:pPr>
    </w:p>
    <w:sectPr w:rsidR="00C765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44422E" w14:textId="77777777" w:rsidR="0079193E" w:rsidRDefault="0079193E" w:rsidP="00EE71D0">
      <w:r>
        <w:separator/>
      </w:r>
    </w:p>
  </w:endnote>
  <w:endnote w:type="continuationSeparator" w:id="0">
    <w:p w14:paraId="0BF18EAA" w14:textId="77777777" w:rsidR="0079193E" w:rsidRDefault="0079193E" w:rsidP="00EE7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83FB8" w14:textId="77777777" w:rsidR="0079193E" w:rsidRDefault="0079193E">
    <w:pPr>
      <w:pStyle w:val="Voettekst"/>
    </w:pPr>
  </w:p>
  <w:p w14:paraId="63517093" w14:textId="77777777" w:rsidR="0079193E" w:rsidRDefault="0079193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2456076"/>
      <w:docPartObj>
        <w:docPartGallery w:val="Page Numbers (Bottom of Page)"/>
        <w:docPartUnique/>
      </w:docPartObj>
    </w:sdtPr>
    <w:sdtEndPr>
      <w:rPr>
        <w:rFonts w:ascii="Trebuchet MS" w:hAnsi="Trebuchet MS"/>
        <w:sz w:val="16"/>
        <w:szCs w:val="16"/>
      </w:rPr>
    </w:sdtEndPr>
    <w:sdtContent>
      <w:p w14:paraId="51D0E647" w14:textId="77777777" w:rsidR="0079193E" w:rsidRPr="00BF4077" w:rsidRDefault="0079193E">
        <w:pPr>
          <w:pStyle w:val="Voettekst"/>
          <w:jc w:val="center"/>
          <w:rPr>
            <w:rFonts w:ascii="Trebuchet MS" w:hAnsi="Trebuchet MS"/>
            <w:sz w:val="16"/>
            <w:szCs w:val="16"/>
          </w:rPr>
        </w:pPr>
        <w:r w:rsidRPr="00BF4077">
          <w:rPr>
            <w:rFonts w:ascii="Trebuchet MS" w:hAnsi="Trebuchet MS"/>
            <w:sz w:val="16"/>
            <w:szCs w:val="16"/>
          </w:rPr>
          <w:fldChar w:fldCharType="begin"/>
        </w:r>
        <w:r w:rsidRPr="00BF4077">
          <w:rPr>
            <w:rFonts w:ascii="Trebuchet MS" w:hAnsi="Trebuchet MS"/>
            <w:sz w:val="16"/>
            <w:szCs w:val="16"/>
          </w:rPr>
          <w:instrText>PAGE   \* MERGEFORMAT</w:instrText>
        </w:r>
        <w:r w:rsidRPr="00BF4077">
          <w:rPr>
            <w:rFonts w:ascii="Trebuchet MS" w:hAnsi="Trebuchet MS"/>
            <w:sz w:val="16"/>
            <w:szCs w:val="16"/>
          </w:rPr>
          <w:fldChar w:fldCharType="separate"/>
        </w:r>
        <w:r w:rsidR="00C76593">
          <w:rPr>
            <w:rFonts w:ascii="Trebuchet MS" w:hAnsi="Trebuchet MS"/>
            <w:noProof/>
            <w:sz w:val="16"/>
            <w:szCs w:val="16"/>
          </w:rPr>
          <w:t>1</w:t>
        </w:r>
        <w:r w:rsidRPr="00BF4077">
          <w:rPr>
            <w:rFonts w:ascii="Trebuchet MS" w:hAnsi="Trebuchet MS"/>
            <w:sz w:val="16"/>
            <w:szCs w:val="16"/>
          </w:rPr>
          <w:fldChar w:fldCharType="end"/>
        </w:r>
      </w:p>
    </w:sdtContent>
  </w:sdt>
  <w:p w14:paraId="561F0B08" w14:textId="77777777" w:rsidR="0079193E" w:rsidRDefault="0079193E">
    <w:pPr>
      <w:pStyle w:val="Voettekst"/>
    </w:pPr>
  </w:p>
  <w:p w14:paraId="7FF7188E" w14:textId="77777777" w:rsidR="0079193E" w:rsidRDefault="0079193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D5049F" w14:textId="77777777" w:rsidR="0079193E" w:rsidRDefault="0079193E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3CD349" w14:textId="77777777" w:rsidR="0079193E" w:rsidRDefault="0079193E" w:rsidP="00EE71D0">
      <w:r>
        <w:separator/>
      </w:r>
    </w:p>
  </w:footnote>
  <w:footnote w:type="continuationSeparator" w:id="0">
    <w:p w14:paraId="285DB271" w14:textId="77777777" w:rsidR="0079193E" w:rsidRDefault="0079193E" w:rsidP="00EE7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3535FE" w14:textId="77777777" w:rsidR="0079193E" w:rsidRDefault="0079193E">
    <w:pPr>
      <w:pStyle w:val="Koptekst"/>
    </w:pPr>
  </w:p>
  <w:p w14:paraId="55651CCD" w14:textId="77777777" w:rsidR="0079193E" w:rsidRDefault="0079193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31CE88" w14:textId="77777777" w:rsidR="0079193E" w:rsidRDefault="0079193E">
    <w:pPr>
      <w:pStyle w:val="Koptekst"/>
    </w:pPr>
  </w:p>
  <w:p w14:paraId="79CCE46F" w14:textId="77777777" w:rsidR="0079193E" w:rsidRDefault="0079193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028437" w14:textId="77777777" w:rsidR="0079193E" w:rsidRDefault="0079193E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2BBE"/>
    <w:multiLevelType w:val="hybridMultilevel"/>
    <w:tmpl w:val="167A933A"/>
    <w:lvl w:ilvl="0" w:tplc="E8408274">
      <w:numFmt w:val="bullet"/>
      <w:lvlText w:val="-"/>
      <w:lvlJc w:val="left"/>
      <w:pPr>
        <w:ind w:left="360" w:hanging="360"/>
      </w:pPr>
      <w:rPr>
        <w:rFonts w:ascii="Trebuchet MS" w:eastAsia="Calibri" w:hAnsi="Trebuchet MS" w:cs="Times New Roman" w:hint="default"/>
      </w:rPr>
    </w:lvl>
    <w:lvl w:ilvl="1" w:tplc="C64AA2F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FF000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2312723"/>
    <w:multiLevelType w:val="hybridMultilevel"/>
    <w:tmpl w:val="72E64E10"/>
    <w:lvl w:ilvl="0" w:tplc="55C4C0D6">
      <w:start w:val="3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8024FB"/>
    <w:multiLevelType w:val="hybridMultilevel"/>
    <w:tmpl w:val="B280575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237348E"/>
    <w:multiLevelType w:val="hybridMultilevel"/>
    <w:tmpl w:val="4FFC00A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620A1"/>
    <w:multiLevelType w:val="hybridMultilevel"/>
    <w:tmpl w:val="A350DD36"/>
    <w:lvl w:ilvl="0" w:tplc="9BBC2688">
      <w:numFmt w:val="bullet"/>
      <w:lvlText w:val="-"/>
      <w:lvlJc w:val="left"/>
      <w:pPr>
        <w:ind w:left="1068" w:hanging="360"/>
      </w:pPr>
      <w:rPr>
        <w:rFonts w:ascii="Trebuchet MS" w:eastAsia="Calibri" w:hAnsi="Trebuchet MS" w:cs="Times New Roman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3455F22"/>
    <w:multiLevelType w:val="hybridMultilevel"/>
    <w:tmpl w:val="23A26180"/>
    <w:lvl w:ilvl="0" w:tplc="BDC8350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185"/>
    <w:rsid w:val="0000130B"/>
    <w:rsid w:val="000531D3"/>
    <w:rsid w:val="000553D4"/>
    <w:rsid w:val="00062201"/>
    <w:rsid w:val="00072A0B"/>
    <w:rsid w:val="00074AF4"/>
    <w:rsid w:val="000804CA"/>
    <w:rsid w:val="00083546"/>
    <w:rsid w:val="000970BB"/>
    <w:rsid w:val="000B1D17"/>
    <w:rsid w:val="000D12D8"/>
    <w:rsid w:val="000E553C"/>
    <w:rsid w:val="000E7904"/>
    <w:rsid w:val="00102FF7"/>
    <w:rsid w:val="0010743D"/>
    <w:rsid w:val="00111644"/>
    <w:rsid w:val="00113778"/>
    <w:rsid w:val="001520D3"/>
    <w:rsid w:val="00154721"/>
    <w:rsid w:val="00174C74"/>
    <w:rsid w:val="00175044"/>
    <w:rsid w:val="00191ED8"/>
    <w:rsid w:val="001A199B"/>
    <w:rsid w:val="001B0CA0"/>
    <w:rsid w:val="001B12C5"/>
    <w:rsid w:val="001C1074"/>
    <w:rsid w:val="001C1CB8"/>
    <w:rsid w:val="001C1D49"/>
    <w:rsid w:val="001E76C2"/>
    <w:rsid w:val="0020171E"/>
    <w:rsid w:val="00212011"/>
    <w:rsid w:val="00212496"/>
    <w:rsid w:val="00212755"/>
    <w:rsid w:val="002221C0"/>
    <w:rsid w:val="0022330E"/>
    <w:rsid w:val="00233E9B"/>
    <w:rsid w:val="00253FDE"/>
    <w:rsid w:val="00264535"/>
    <w:rsid w:val="002751A4"/>
    <w:rsid w:val="00291F25"/>
    <w:rsid w:val="002A414F"/>
    <w:rsid w:val="002B7767"/>
    <w:rsid w:val="00313BF6"/>
    <w:rsid w:val="003379F0"/>
    <w:rsid w:val="003408BD"/>
    <w:rsid w:val="00352532"/>
    <w:rsid w:val="0036054E"/>
    <w:rsid w:val="003B3639"/>
    <w:rsid w:val="003C5439"/>
    <w:rsid w:val="003D1D75"/>
    <w:rsid w:val="003E1AD6"/>
    <w:rsid w:val="003F2BFD"/>
    <w:rsid w:val="0040263D"/>
    <w:rsid w:val="004274FC"/>
    <w:rsid w:val="00456653"/>
    <w:rsid w:val="00456AAE"/>
    <w:rsid w:val="00480FE2"/>
    <w:rsid w:val="00496946"/>
    <w:rsid w:val="004A2A9C"/>
    <w:rsid w:val="004A5185"/>
    <w:rsid w:val="004C2339"/>
    <w:rsid w:val="004C6BF7"/>
    <w:rsid w:val="005000AF"/>
    <w:rsid w:val="0051536A"/>
    <w:rsid w:val="00526288"/>
    <w:rsid w:val="00533B35"/>
    <w:rsid w:val="00545D37"/>
    <w:rsid w:val="005824F3"/>
    <w:rsid w:val="005E77F3"/>
    <w:rsid w:val="0062412E"/>
    <w:rsid w:val="00642681"/>
    <w:rsid w:val="00672E3E"/>
    <w:rsid w:val="006A3FCA"/>
    <w:rsid w:val="006C7B83"/>
    <w:rsid w:val="006D0914"/>
    <w:rsid w:val="006E6BD6"/>
    <w:rsid w:val="007006A6"/>
    <w:rsid w:val="0071514F"/>
    <w:rsid w:val="00722CEC"/>
    <w:rsid w:val="00733941"/>
    <w:rsid w:val="00741734"/>
    <w:rsid w:val="007508B4"/>
    <w:rsid w:val="007538EC"/>
    <w:rsid w:val="00772726"/>
    <w:rsid w:val="00786FA8"/>
    <w:rsid w:val="00790FD4"/>
    <w:rsid w:val="0079193E"/>
    <w:rsid w:val="007B2400"/>
    <w:rsid w:val="007C761E"/>
    <w:rsid w:val="0080182D"/>
    <w:rsid w:val="008053ED"/>
    <w:rsid w:val="00831353"/>
    <w:rsid w:val="00852F1A"/>
    <w:rsid w:val="00860C0F"/>
    <w:rsid w:val="00870A16"/>
    <w:rsid w:val="008E229A"/>
    <w:rsid w:val="0092094A"/>
    <w:rsid w:val="00945F4F"/>
    <w:rsid w:val="009714E2"/>
    <w:rsid w:val="009A2606"/>
    <w:rsid w:val="009E056D"/>
    <w:rsid w:val="009E7227"/>
    <w:rsid w:val="00A1232B"/>
    <w:rsid w:val="00A12D06"/>
    <w:rsid w:val="00A2352D"/>
    <w:rsid w:val="00A26F08"/>
    <w:rsid w:val="00A35137"/>
    <w:rsid w:val="00A5506D"/>
    <w:rsid w:val="00A66DA2"/>
    <w:rsid w:val="00A679B5"/>
    <w:rsid w:val="00A81F35"/>
    <w:rsid w:val="00A9064E"/>
    <w:rsid w:val="00AA20BB"/>
    <w:rsid w:val="00AC4B01"/>
    <w:rsid w:val="00B10D62"/>
    <w:rsid w:val="00B879AF"/>
    <w:rsid w:val="00BB7C77"/>
    <w:rsid w:val="00BC214D"/>
    <w:rsid w:val="00BF1D2B"/>
    <w:rsid w:val="00BF3C94"/>
    <w:rsid w:val="00BF4077"/>
    <w:rsid w:val="00BF4275"/>
    <w:rsid w:val="00C073C0"/>
    <w:rsid w:val="00C10385"/>
    <w:rsid w:val="00C1150F"/>
    <w:rsid w:val="00C135DD"/>
    <w:rsid w:val="00C13A1B"/>
    <w:rsid w:val="00C3292D"/>
    <w:rsid w:val="00C339F7"/>
    <w:rsid w:val="00C50242"/>
    <w:rsid w:val="00C61837"/>
    <w:rsid w:val="00C66B65"/>
    <w:rsid w:val="00C72F5B"/>
    <w:rsid w:val="00C76593"/>
    <w:rsid w:val="00CA0166"/>
    <w:rsid w:val="00CB7572"/>
    <w:rsid w:val="00CE6CF5"/>
    <w:rsid w:val="00CF1971"/>
    <w:rsid w:val="00CF4547"/>
    <w:rsid w:val="00D37376"/>
    <w:rsid w:val="00D6186F"/>
    <w:rsid w:val="00D73722"/>
    <w:rsid w:val="00D855DC"/>
    <w:rsid w:val="00D87672"/>
    <w:rsid w:val="00DC00CD"/>
    <w:rsid w:val="00DC1031"/>
    <w:rsid w:val="00DE5CD6"/>
    <w:rsid w:val="00DF0B36"/>
    <w:rsid w:val="00E02A60"/>
    <w:rsid w:val="00E02BC0"/>
    <w:rsid w:val="00E06C7A"/>
    <w:rsid w:val="00E163D6"/>
    <w:rsid w:val="00E260FE"/>
    <w:rsid w:val="00EB4B4C"/>
    <w:rsid w:val="00EC024A"/>
    <w:rsid w:val="00ED7397"/>
    <w:rsid w:val="00EE18AD"/>
    <w:rsid w:val="00EE71D0"/>
    <w:rsid w:val="00EE7ABD"/>
    <w:rsid w:val="00F06704"/>
    <w:rsid w:val="00F260C3"/>
    <w:rsid w:val="00F31DB2"/>
    <w:rsid w:val="00F45F15"/>
    <w:rsid w:val="00F820C3"/>
    <w:rsid w:val="00F822EF"/>
    <w:rsid w:val="00F91077"/>
    <w:rsid w:val="00F951BB"/>
    <w:rsid w:val="00FC104E"/>
    <w:rsid w:val="00FE3593"/>
    <w:rsid w:val="00FE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B8F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6054E"/>
    <w:rPr>
      <w:rFonts w:ascii="Arial" w:hAnsi="Arial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4A518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4A5185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3135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31353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uiPriority w:val="34"/>
    <w:qFormat/>
    <w:rsid w:val="0036054E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241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2412E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2412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241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2412E"/>
    <w:rPr>
      <w:rFonts w:ascii="Arial" w:hAnsi="Arial"/>
      <w:b/>
      <w:bCs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EE71D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E71D0"/>
    <w:rPr>
      <w:rFonts w:ascii="Arial" w:hAnsi="Arial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71D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E71D0"/>
    <w:rPr>
      <w:rFonts w:ascii="Arial" w:hAnsi="Arial"/>
      <w:szCs w:val="22"/>
      <w:lang w:eastAsia="en-US"/>
    </w:rPr>
  </w:style>
  <w:style w:type="table" w:styleId="Tabelraster">
    <w:name w:val="Table Grid"/>
    <w:basedOn w:val="Standaardtabel"/>
    <w:uiPriority w:val="59"/>
    <w:rsid w:val="00500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6054E"/>
    <w:rPr>
      <w:rFonts w:ascii="Arial" w:hAnsi="Arial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4A518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4A5185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3135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31353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uiPriority w:val="34"/>
    <w:qFormat/>
    <w:rsid w:val="0036054E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241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2412E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2412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241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2412E"/>
    <w:rPr>
      <w:rFonts w:ascii="Arial" w:hAnsi="Arial"/>
      <w:b/>
      <w:bCs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EE71D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E71D0"/>
    <w:rPr>
      <w:rFonts w:ascii="Arial" w:hAnsi="Arial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71D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E71D0"/>
    <w:rPr>
      <w:rFonts w:ascii="Arial" w:hAnsi="Arial"/>
      <w:szCs w:val="22"/>
      <w:lang w:eastAsia="en-US"/>
    </w:rPr>
  </w:style>
  <w:style w:type="table" w:styleId="Tabelraster">
    <w:name w:val="Table Grid"/>
    <w:basedOn w:val="Standaardtabel"/>
    <w:uiPriority w:val="59"/>
    <w:rsid w:val="00500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487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Douwe Sibma</dc:creator>
  <cp:lastModifiedBy>Douwe Sibma</cp:lastModifiedBy>
  <cp:revision>2</cp:revision>
  <cp:lastPrinted>2020-11-23T14:04:00Z</cp:lastPrinted>
  <dcterms:created xsi:type="dcterms:W3CDTF">2020-11-23T14:32:00Z</dcterms:created>
  <dcterms:modified xsi:type="dcterms:W3CDTF">2020-11-23T14:32:00Z</dcterms:modified>
</cp:coreProperties>
</file>